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D679862" w14:textId="645BD608" w:rsidR="00921119" w:rsidRDefault="00E52D1E" w:rsidP="00E52D1E">
      <w:pPr>
        <w:ind w:left="-1418" w:right="-1418" w:firstLine="1418"/>
        <w:jc w:val="center"/>
        <w:rPr>
          <w:sz w:val="40"/>
          <w:szCs w:val="40"/>
        </w:rPr>
      </w:pPr>
      <w:r>
        <w:rPr>
          <w:noProof/>
          <w:lang w:eastAsia="de-DE"/>
        </w:rPr>
        <w:drawing>
          <wp:anchor distT="0" distB="0" distL="114300" distR="114300" simplePos="0" relativeHeight="251672576" behindDoc="1" locked="0" layoutInCell="1" allowOverlap="1" wp14:anchorId="60175DB3" wp14:editId="6D4C7543">
            <wp:simplePos x="0" y="0"/>
            <wp:positionH relativeFrom="margin">
              <wp:align>left</wp:align>
            </wp:positionH>
            <wp:positionV relativeFrom="paragraph">
              <wp:posOffset>-285115</wp:posOffset>
            </wp:positionV>
            <wp:extent cx="5720074" cy="2412000"/>
            <wp:effectExtent l="0" t="0" r="0" b="0"/>
            <wp:wrapNone/>
            <wp:docPr id="10" name="Grafik 10" descr="Logo von LArS.nrw: Roter Schriftz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Logo von LArS.nrw: Roter Schriftzu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1990" b="13079"/>
                    <a:stretch/>
                  </pic:blipFill>
                  <pic:spPr bwMode="auto">
                    <a:xfrm>
                      <a:off x="0" y="0"/>
                      <a:ext cx="5720074" cy="2412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1371DED" w14:textId="7ACBEC37" w:rsidR="00921119" w:rsidRDefault="00634F48" w:rsidP="00634F48">
      <w:pPr>
        <w:tabs>
          <w:tab w:val="left" w:pos="6915"/>
        </w:tabs>
        <w:jc w:val="left"/>
        <w:rPr>
          <w:sz w:val="40"/>
          <w:szCs w:val="40"/>
        </w:rPr>
      </w:pPr>
      <w:r>
        <w:rPr>
          <w:sz w:val="40"/>
          <w:szCs w:val="40"/>
        </w:rPr>
        <w:tab/>
      </w:r>
    </w:p>
    <w:p w14:paraId="4043B8D3" w14:textId="1D35215A" w:rsidR="00921119" w:rsidRDefault="00B42AF1" w:rsidP="00740BAD">
      <w:pPr>
        <w:tabs>
          <w:tab w:val="left" w:pos="5265"/>
        </w:tabs>
        <w:rPr>
          <w:sz w:val="40"/>
          <w:szCs w:val="40"/>
        </w:rPr>
      </w:pPr>
      <w:r>
        <w:rPr>
          <w:sz w:val="40"/>
          <w:szCs w:val="40"/>
        </w:rPr>
        <w:tab/>
      </w:r>
    </w:p>
    <w:p w14:paraId="7AC43F26" w14:textId="0C0AB175" w:rsidR="00BA40D7" w:rsidRDefault="00EE61FF" w:rsidP="00A81FEA">
      <w:pPr>
        <w:spacing w:after="100"/>
        <w:jc w:val="center"/>
        <w:rPr>
          <w:b/>
          <w:bCs/>
          <w:color w:val="002B44"/>
          <w:sz w:val="40"/>
          <w:szCs w:val="40"/>
        </w:rPr>
      </w:pPr>
      <w:r>
        <w:rPr>
          <w:b/>
          <w:bCs/>
          <w:color w:val="002B44"/>
          <w:sz w:val="40"/>
          <w:szCs w:val="40"/>
        </w:rPr>
        <w:t>Arbeitsmaterial</w:t>
      </w:r>
      <w:r w:rsidR="00BA40D7">
        <w:rPr>
          <w:b/>
          <w:bCs/>
          <w:color w:val="002B44"/>
          <w:sz w:val="40"/>
          <w:szCs w:val="40"/>
        </w:rPr>
        <w:t xml:space="preserve"> </w:t>
      </w:r>
      <w:r w:rsidR="00EA2787">
        <w:rPr>
          <w:b/>
          <w:bCs/>
          <w:color w:val="002B44"/>
          <w:sz w:val="40"/>
          <w:szCs w:val="40"/>
        </w:rPr>
        <w:t xml:space="preserve">zu </w:t>
      </w:r>
      <w:r w:rsidR="00BA40D7">
        <w:rPr>
          <w:b/>
          <w:bCs/>
          <w:color w:val="002B44"/>
          <w:sz w:val="40"/>
          <w:szCs w:val="40"/>
        </w:rPr>
        <w:t xml:space="preserve">Modulteil </w:t>
      </w:r>
      <w:r w:rsidR="00C43D3F">
        <w:rPr>
          <w:b/>
          <w:bCs/>
          <w:color w:val="002B44"/>
          <w:sz w:val="40"/>
          <w:szCs w:val="40"/>
        </w:rPr>
        <w:t>C</w:t>
      </w:r>
      <w:r>
        <w:rPr>
          <w:b/>
          <w:bCs/>
          <w:color w:val="002B44"/>
          <w:sz w:val="40"/>
          <w:szCs w:val="40"/>
        </w:rPr>
        <w:t>2</w:t>
      </w:r>
      <w:r w:rsidR="00BA40D7">
        <w:rPr>
          <w:b/>
          <w:bCs/>
          <w:color w:val="002B44"/>
          <w:sz w:val="40"/>
          <w:szCs w:val="40"/>
        </w:rPr>
        <w:t xml:space="preserve"> –</w:t>
      </w:r>
    </w:p>
    <w:p w14:paraId="4D40D931" w14:textId="5F748FDB" w:rsidR="00C84619" w:rsidRPr="00281656" w:rsidRDefault="00C43D3F" w:rsidP="00A81FEA">
      <w:pPr>
        <w:spacing w:after="0"/>
        <w:jc w:val="center"/>
        <w:rPr>
          <w:b/>
          <w:bCs/>
          <w:color w:val="002B44"/>
          <w:sz w:val="40"/>
          <w:szCs w:val="40"/>
        </w:rPr>
      </w:pPr>
      <w:r>
        <w:rPr>
          <w:b/>
          <w:bCs/>
          <w:color w:val="002B44"/>
          <w:sz w:val="40"/>
          <w:szCs w:val="40"/>
        </w:rPr>
        <w:t>Didaktische Reduktion</w:t>
      </w:r>
    </w:p>
    <w:p w14:paraId="71164CB9" w14:textId="2C8AD91C" w:rsidR="00921119" w:rsidRPr="00C00FB3" w:rsidRDefault="00BC61C1" w:rsidP="00A01C18">
      <w:pPr>
        <w:jc w:val="center"/>
        <w:rPr>
          <w:sz w:val="28"/>
          <w:szCs w:val="28"/>
        </w:rPr>
      </w:pPr>
      <w:r>
        <w:rPr>
          <w:sz w:val="28"/>
          <w:szCs w:val="28"/>
        </w:rPr>
        <w:t>LArS:</w:t>
      </w:r>
    </w:p>
    <w:p w14:paraId="22ACE606" w14:textId="7FDCD92C" w:rsidR="00921119" w:rsidRPr="00C00FB3" w:rsidRDefault="00BC61C1" w:rsidP="00A01C18">
      <w:pPr>
        <w:jc w:val="center"/>
        <w:rPr>
          <w:sz w:val="28"/>
          <w:szCs w:val="28"/>
        </w:rPr>
      </w:pPr>
      <w:r w:rsidRPr="00BC61C1">
        <w:rPr>
          <w:b/>
          <w:bCs/>
          <w:sz w:val="28"/>
          <w:szCs w:val="28"/>
        </w:rPr>
        <w:t>L</w:t>
      </w:r>
      <w:r>
        <w:rPr>
          <w:sz w:val="28"/>
          <w:szCs w:val="28"/>
        </w:rPr>
        <w:t xml:space="preserve">ernen mit </w:t>
      </w:r>
      <w:r w:rsidRPr="00BC61C1">
        <w:rPr>
          <w:b/>
          <w:bCs/>
          <w:sz w:val="28"/>
          <w:szCs w:val="28"/>
        </w:rPr>
        <w:t>A</w:t>
      </w:r>
      <w:r>
        <w:rPr>
          <w:sz w:val="28"/>
          <w:szCs w:val="28"/>
        </w:rPr>
        <w:t xml:space="preserve">nimationsfilmen </w:t>
      </w:r>
      <w:r w:rsidRPr="00BC61C1">
        <w:rPr>
          <w:b/>
          <w:bCs/>
          <w:sz w:val="28"/>
          <w:szCs w:val="28"/>
        </w:rPr>
        <w:t>r</w:t>
      </w:r>
      <w:r>
        <w:rPr>
          <w:sz w:val="28"/>
          <w:szCs w:val="28"/>
        </w:rPr>
        <w:t xml:space="preserve">ealer </w:t>
      </w:r>
      <w:r w:rsidRPr="00BC61C1">
        <w:rPr>
          <w:b/>
          <w:bCs/>
          <w:sz w:val="28"/>
          <w:szCs w:val="28"/>
        </w:rPr>
        <w:t>S</w:t>
      </w:r>
      <w:r>
        <w:rPr>
          <w:sz w:val="28"/>
          <w:szCs w:val="28"/>
        </w:rPr>
        <w:t>zenen sozialwissenschaftlicher Unterrichtsfächer</w:t>
      </w:r>
      <w:r w:rsidR="00502548">
        <w:rPr>
          <w:sz w:val="28"/>
          <w:szCs w:val="28"/>
        </w:rPr>
        <w:t>:</w:t>
      </w:r>
      <w:r w:rsidR="00502548" w:rsidRPr="00502548">
        <w:t xml:space="preserve"> </w:t>
      </w:r>
      <w:r w:rsidR="00502548" w:rsidRPr="00502548">
        <w:rPr>
          <w:sz w:val="28"/>
          <w:szCs w:val="28"/>
        </w:rPr>
        <w:t xml:space="preserve">ein digitales Lehr-/Lernangebot zur </w:t>
      </w:r>
      <w:r w:rsidR="00502548">
        <w:rPr>
          <w:sz w:val="28"/>
          <w:szCs w:val="28"/>
        </w:rPr>
        <w:t>Professionalisierung</w:t>
      </w:r>
      <w:r w:rsidR="00502548" w:rsidRPr="00502548">
        <w:rPr>
          <w:sz w:val="28"/>
          <w:szCs w:val="28"/>
        </w:rPr>
        <w:t xml:space="preserve"> angehender Lehrkräfte</w:t>
      </w:r>
      <w:r w:rsidR="00051B2B" w:rsidRPr="00BC61C1">
        <w:rPr>
          <w:b/>
          <w:bCs/>
          <w:noProof/>
          <w:lang w:eastAsia="de-DE"/>
        </w:rPr>
        <w:drawing>
          <wp:inline distT="0" distB="0" distL="0" distR="0" wp14:anchorId="3958EE92" wp14:editId="23C5317B">
            <wp:extent cx="5752800" cy="3232800"/>
            <wp:effectExtent l="0" t="0" r="635" b="5715"/>
            <wp:docPr id="34" name="Grafik 34" descr="Das Titelbild von LArS.nrw. Im Hintergrund sitzen 16 Schüler*innen, während der Lehrer ihnen zugerichtet mit dem Rücken zu uns im Vordergrund steht.">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Das Titelbild von LArS.nrw. Im Hintergrund sitzen 16 Schüler*innen, während der Lehrer ihnen zugerichtet mit dem Rücken zu uns im Vordergrund steht.">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noChangeArrowheads="1"/>
                    </pic:cNvPicPr>
                  </pic:nvPicPr>
                  <pic:blipFill>
                    <a:blip r:embed="rId9" cstate="print">
                      <a:clrChange>
                        <a:clrFrom>
                          <a:srgbClr val="FFFFFF"/>
                        </a:clrFrom>
                        <a:clrTo>
                          <a:srgbClr val="FFFFFF">
                            <a:alpha val="0"/>
                          </a:srgbClr>
                        </a:clrTo>
                      </a:clrChange>
                      <a:alphaModFix/>
                      <a:extLst>
                        <a:ext uri="{28A0092B-C50C-407E-A947-70E740481C1C}">
                          <a14:useLocalDpi xmlns:a14="http://schemas.microsoft.com/office/drawing/2010/main" val="0"/>
                        </a:ext>
                      </a:extLst>
                    </a:blip>
                    <a:srcRect/>
                    <a:stretch>
                      <a:fillRect/>
                    </a:stretch>
                  </pic:blipFill>
                  <pic:spPr bwMode="auto">
                    <a:xfrm>
                      <a:off x="0" y="0"/>
                      <a:ext cx="5752800" cy="3232800"/>
                    </a:xfrm>
                    <a:prstGeom prst="rect">
                      <a:avLst/>
                    </a:prstGeom>
                    <a:noFill/>
                    <a:ln>
                      <a:noFill/>
                    </a:ln>
                  </pic:spPr>
                </pic:pic>
              </a:graphicData>
            </a:graphic>
          </wp:inline>
        </w:drawing>
      </w:r>
    </w:p>
    <w:p w14:paraId="118CF841" w14:textId="52A3E8B3" w:rsidR="00921119" w:rsidRDefault="00921119">
      <w:pPr>
        <w:rPr>
          <w:sz w:val="28"/>
          <w:szCs w:val="28"/>
        </w:rPr>
      </w:pPr>
    </w:p>
    <w:p w14:paraId="0B4D089B" w14:textId="77777777" w:rsidR="00733C59" w:rsidRDefault="00733C59" w:rsidP="00A05467"/>
    <w:p w14:paraId="5E9894DE" w14:textId="77777777" w:rsidR="00733C59" w:rsidRDefault="00733C59" w:rsidP="00A05467"/>
    <w:p w14:paraId="7B8E4840" w14:textId="7597E0D0" w:rsidR="00A05467" w:rsidRPr="00A05467" w:rsidRDefault="00443ED0" w:rsidP="00A05467">
      <w:r w:rsidRPr="00BC61C1">
        <w:rPr>
          <w:b/>
          <w:bCs/>
          <w:i/>
          <w:iCs/>
          <w:noProof/>
          <w:sz w:val="28"/>
          <w:szCs w:val="28"/>
          <w:lang w:eastAsia="de-DE"/>
        </w:rPr>
        <mc:AlternateContent>
          <mc:Choice Requires="wps">
            <w:drawing>
              <wp:anchor distT="0" distB="0" distL="114300" distR="114300" simplePos="0" relativeHeight="251657214" behindDoc="1" locked="0" layoutInCell="1" allowOverlap="1" wp14:anchorId="2B815433" wp14:editId="1D0C0E0E">
                <wp:simplePos x="0" y="0"/>
                <wp:positionH relativeFrom="page">
                  <wp:posOffset>-432114</wp:posOffset>
                </wp:positionH>
                <wp:positionV relativeFrom="paragraph">
                  <wp:posOffset>413871</wp:posOffset>
                </wp:positionV>
                <wp:extent cx="8027670" cy="966470"/>
                <wp:effectExtent l="0" t="0" r="11430" b="24130"/>
                <wp:wrapNone/>
                <wp:docPr id="235" name="Rechteck 235"/>
                <wp:cNvGraphicFramePr/>
                <a:graphic xmlns:a="http://schemas.openxmlformats.org/drawingml/2006/main">
                  <a:graphicData uri="http://schemas.microsoft.com/office/word/2010/wordprocessingShape">
                    <wps:wsp>
                      <wps:cNvSpPr/>
                      <wps:spPr>
                        <a:xfrm>
                          <a:off x="0" y="0"/>
                          <a:ext cx="8027670" cy="96647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244FE6CA" id="Rechteck 235" o:spid="_x0000_s1026" style="position:absolute;margin-left:-34pt;margin-top:32.6pt;width:632.1pt;height:76.1pt;z-index:-25165926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" fillcolor="#f5f5f5" strokecolor="#f5f5f5" strokeweight="1pt">
                <w10:wrap anchorx="page"/>
              </v:rect>
            </w:pict>
          </mc:Fallback>
        </mc:AlternateContent>
      </w:r>
    </w:p>
    <w:p w14:paraId="6BFD7DA1" w14:textId="2F504474" w:rsidR="00A05467" w:rsidRPr="00A05467" w:rsidRDefault="00443ED0" w:rsidP="00A05467">
      <w:r w:rsidRPr="00BC61C1">
        <w:rPr>
          <w:b/>
          <w:bCs/>
          <w:i/>
          <w:iCs/>
          <w:noProof/>
          <w:sz w:val="28"/>
          <w:szCs w:val="28"/>
          <w:lang w:eastAsia="de-DE"/>
        </w:rPr>
        <w:drawing>
          <wp:anchor distT="0" distB="0" distL="114300" distR="114300" simplePos="0" relativeHeight="251661312" behindDoc="1" locked="0" layoutInCell="1" allowOverlap="1" wp14:anchorId="5E40A10C" wp14:editId="115DA86E">
            <wp:simplePos x="0" y="0"/>
            <wp:positionH relativeFrom="margin">
              <wp:posOffset>3914775</wp:posOffset>
            </wp:positionH>
            <wp:positionV relativeFrom="paragraph">
              <wp:posOffset>89307</wp:posOffset>
            </wp:positionV>
            <wp:extent cx="2374900" cy="861695"/>
            <wp:effectExtent l="0" t="0" r="6350" b="0"/>
            <wp:wrapNone/>
            <wp:docPr id="8" name="Grafik 8" descr="Logo: gefördert durch das Ministerium für Kultur und Wissenschaft des Landes Nordrhein-Westfalen">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Logo: gefördert durch das Ministerium für Kultur und Wissenschaft des Landes Nordrhein-Westfalen">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noChangeArrowheads="1"/>
                    </pic:cNvPicPr>
                  </pic:nvPicPr>
                  <pic:blipFill>
                    <a:blip r:embed="rId10"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374900" cy="8616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C61C1">
        <w:rPr>
          <w:b/>
          <w:bCs/>
          <w:i/>
          <w:iCs/>
          <w:noProof/>
          <w:sz w:val="28"/>
          <w:szCs w:val="28"/>
          <w:lang w:eastAsia="de-DE"/>
        </w:rPr>
        <w:drawing>
          <wp:anchor distT="0" distB="0" distL="114300" distR="114300" simplePos="0" relativeHeight="251662336" behindDoc="1" locked="0" layoutInCell="1" allowOverlap="1" wp14:anchorId="1C1064FF" wp14:editId="48116E6B">
            <wp:simplePos x="0" y="0"/>
            <wp:positionH relativeFrom="margin">
              <wp:posOffset>-545300</wp:posOffset>
            </wp:positionH>
            <wp:positionV relativeFrom="paragraph">
              <wp:posOffset>150495</wp:posOffset>
            </wp:positionV>
            <wp:extent cx="1468074" cy="794775"/>
            <wp:effectExtent l="0" t="0" r="0" b="5715"/>
            <wp:wrapNone/>
            <wp:docPr id="9" name="Grafik 9" descr="Logo der Digitalen Hochschule NRW">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Logo der Digitalen Hochschule NRW">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noChangeArrowheads="1"/>
                    </pic:cNvPicPr>
                  </pic:nvPicPr>
                  <pic:blipFill>
                    <a:blip r:embed="rId11" cstate="print">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468074" cy="794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F11E845" w14:textId="77777777" w:rsidR="000B3368" w:rsidRDefault="000B3368" w:rsidP="00254F86">
      <w:pPr>
        <w:sectPr w:rsidR="000B3368" w:rsidSect="000B3368">
          <w:headerReference w:type="first" r:id="rId12"/>
          <w:type w:val="oddPage"/>
          <w:pgSz w:w="11906" w:h="16838"/>
          <w:pgMar w:top="1418" w:right="1418" w:bottom="1134" w:left="1418" w:header="680" w:footer="709" w:gutter="0"/>
          <w:cols w:space="708"/>
          <w:titlePg/>
          <w:docGrid w:linePitch="360"/>
        </w:sectPr>
      </w:pPr>
    </w:p>
    <w:sdt>
      <w:sdtPr>
        <w:rPr>
          <w:rFonts w:ascii="Arial" w:eastAsiaTheme="minorHAnsi" w:hAnsi="Arial" w:cstheme="minorBidi"/>
          <w:color w:val="000000" w:themeColor="text1"/>
          <w:sz w:val="22"/>
          <w:szCs w:val="22"/>
          <w:lang w:eastAsia="en-US"/>
        </w:rPr>
        <w:id w:val="1920049273"/>
        <w:docPartObj>
          <w:docPartGallery w:val="Table of Contents"/>
          <w:docPartUnique/>
        </w:docPartObj>
      </w:sdtPr>
      <w:sdtEndPr/>
      <w:sdtContent>
        <w:p w14:paraId="73BAAC97" w14:textId="0D994408" w:rsidR="00A0224E" w:rsidRPr="00281656" w:rsidRDefault="00281656" w:rsidP="000201E5">
          <w:pPr>
            <w:pStyle w:val="Inhaltsverzeichnisberschrift"/>
            <w:spacing w:after="240" w:line="360" w:lineRule="auto"/>
            <w:rPr>
              <w:rFonts w:ascii="Arial" w:hAnsi="Arial" w:cs="Arial"/>
              <w:b/>
              <w:bCs/>
              <w:color w:val="002B44"/>
              <w:sz w:val="28"/>
              <w:szCs w:val="28"/>
            </w:rPr>
          </w:pPr>
          <w:r>
            <w:rPr>
              <w:rFonts w:ascii="Arial" w:hAnsi="Arial" w:cs="Arial"/>
              <w:b/>
              <w:bCs/>
              <w:color w:val="002B44"/>
              <w:sz w:val="28"/>
              <w:szCs w:val="28"/>
            </w:rPr>
            <w:t>INHALTSVERZEICHNIS</w:t>
          </w:r>
        </w:p>
        <w:p w14:paraId="3E7EB87E" w14:textId="5F5635C7" w:rsidR="00A81FEA" w:rsidRDefault="00A0224E">
          <w:pPr>
            <w:pStyle w:val="Verzeichnis1"/>
            <w:rPr>
              <w:rFonts w:asciiTheme="minorHAnsi" w:eastAsiaTheme="minorEastAsia" w:hAnsiTheme="minorHAnsi"/>
              <w:noProof/>
              <w:color w:val="auto"/>
              <w:lang w:eastAsia="de-DE"/>
            </w:rPr>
          </w:pPr>
          <w:r>
            <w:fldChar w:fldCharType="begin"/>
          </w:r>
          <w:r>
            <w:instrText xml:space="preserve"> TOC \o "1-3" \h \z \u </w:instrText>
          </w:r>
          <w:r>
            <w:fldChar w:fldCharType="separate"/>
          </w:r>
          <w:hyperlink w:anchor="_Toc121322891" w:history="1">
            <w:r w:rsidR="00A81FEA" w:rsidRPr="00E27DE7">
              <w:rPr>
                <w:rStyle w:val="Hyperlink"/>
                <w:noProof/>
              </w:rPr>
              <w:t>1</w:t>
            </w:r>
            <w:r w:rsidR="00A81FEA">
              <w:rPr>
                <w:rFonts w:asciiTheme="minorHAnsi" w:eastAsiaTheme="minorEastAsia" w:hAnsiTheme="minorHAnsi"/>
                <w:noProof/>
                <w:color w:val="auto"/>
                <w:lang w:eastAsia="de-DE"/>
              </w:rPr>
              <w:tab/>
            </w:r>
            <w:r w:rsidR="00A81FEA" w:rsidRPr="00E27DE7">
              <w:rPr>
                <w:rStyle w:val="Hyperlink"/>
                <w:noProof/>
              </w:rPr>
              <w:t>Einführung</w:t>
            </w:r>
            <w:r w:rsidR="00A81FEA">
              <w:rPr>
                <w:noProof/>
                <w:webHidden/>
              </w:rPr>
              <w:tab/>
            </w:r>
            <w:r w:rsidR="00A81FEA">
              <w:rPr>
                <w:noProof/>
                <w:webHidden/>
              </w:rPr>
              <w:fldChar w:fldCharType="begin"/>
            </w:r>
            <w:r w:rsidR="00A81FEA">
              <w:rPr>
                <w:noProof/>
                <w:webHidden/>
              </w:rPr>
              <w:instrText xml:space="preserve"> PAGEREF _Toc121322891 \h </w:instrText>
            </w:r>
            <w:r w:rsidR="00A81FEA">
              <w:rPr>
                <w:noProof/>
                <w:webHidden/>
              </w:rPr>
            </w:r>
            <w:r w:rsidR="00A81FEA">
              <w:rPr>
                <w:noProof/>
                <w:webHidden/>
              </w:rPr>
              <w:fldChar w:fldCharType="separate"/>
            </w:r>
            <w:r w:rsidR="006D74E5">
              <w:rPr>
                <w:noProof/>
                <w:webHidden/>
              </w:rPr>
              <w:t>7</w:t>
            </w:r>
            <w:r w:rsidR="00A81FEA">
              <w:rPr>
                <w:noProof/>
                <w:webHidden/>
              </w:rPr>
              <w:fldChar w:fldCharType="end"/>
            </w:r>
          </w:hyperlink>
        </w:p>
        <w:p w14:paraId="1E787DE3" w14:textId="698D8F43" w:rsidR="00A81FEA" w:rsidRDefault="00D6194B">
          <w:pPr>
            <w:pStyle w:val="Verzeichnis2"/>
            <w:rPr>
              <w:rFonts w:asciiTheme="minorHAnsi" w:eastAsiaTheme="minorEastAsia" w:hAnsiTheme="minorHAnsi"/>
              <w:noProof/>
              <w:color w:val="auto"/>
              <w:lang w:eastAsia="de-DE"/>
            </w:rPr>
          </w:pPr>
          <w:hyperlink w:anchor="_Toc121322892" w:history="1">
            <w:r w:rsidR="00A81FEA" w:rsidRPr="00E27DE7">
              <w:rPr>
                <w:rStyle w:val="Hyperlink"/>
                <w:noProof/>
              </w:rPr>
              <w:t>1.1</w:t>
            </w:r>
            <w:r w:rsidR="00A81FEA">
              <w:rPr>
                <w:rFonts w:asciiTheme="minorHAnsi" w:eastAsiaTheme="minorEastAsia" w:hAnsiTheme="minorHAnsi"/>
                <w:noProof/>
                <w:color w:val="auto"/>
                <w:lang w:eastAsia="de-DE"/>
              </w:rPr>
              <w:tab/>
            </w:r>
            <w:r w:rsidR="00A81FEA" w:rsidRPr="00E27DE7">
              <w:rPr>
                <w:rStyle w:val="Hyperlink"/>
                <w:noProof/>
              </w:rPr>
              <w:t>Über das Projekt LArS.nrw</w:t>
            </w:r>
            <w:r w:rsidR="00A81FEA">
              <w:rPr>
                <w:noProof/>
                <w:webHidden/>
              </w:rPr>
              <w:tab/>
            </w:r>
            <w:r w:rsidR="00A81FEA">
              <w:rPr>
                <w:noProof/>
                <w:webHidden/>
              </w:rPr>
              <w:fldChar w:fldCharType="begin"/>
            </w:r>
            <w:r w:rsidR="00A81FEA">
              <w:rPr>
                <w:noProof/>
                <w:webHidden/>
              </w:rPr>
              <w:instrText xml:space="preserve"> PAGEREF _Toc121322892 \h </w:instrText>
            </w:r>
            <w:r w:rsidR="00A81FEA">
              <w:rPr>
                <w:noProof/>
                <w:webHidden/>
              </w:rPr>
            </w:r>
            <w:r w:rsidR="00A81FEA">
              <w:rPr>
                <w:noProof/>
                <w:webHidden/>
              </w:rPr>
              <w:fldChar w:fldCharType="separate"/>
            </w:r>
            <w:r w:rsidR="006D74E5">
              <w:rPr>
                <w:noProof/>
                <w:webHidden/>
              </w:rPr>
              <w:t>7</w:t>
            </w:r>
            <w:r w:rsidR="00A81FEA">
              <w:rPr>
                <w:noProof/>
                <w:webHidden/>
              </w:rPr>
              <w:fldChar w:fldCharType="end"/>
            </w:r>
          </w:hyperlink>
        </w:p>
        <w:p w14:paraId="0F822537" w14:textId="6FB7C60E" w:rsidR="00A81FEA" w:rsidRDefault="00D6194B">
          <w:pPr>
            <w:pStyle w:val="Verzeichnis2"/>
            <w:rPr>
              <w:rFonts w:asciiTheme="minorHAnsi" w:eastAsiaTheme="minorEastAsia" w:hAnsiTheme="minorHAnsi"/>
              <w:noProof/>
              <w:color w:val="auto"/>
              <w:lang w:eastAsia="de-DE"/>
            </w:rPr>
          </w:pPr>
          <w:hyperlink w:anchor="_Toc121322893" w:history="1">
            <w:r w:rsidR="00A81FEA" w:rsidRPr="00E27DE7">
              <w:rPr>
                <w:rStyle w:val="Hyperlink"/>
                <w:noProof/>
                <w:lang w:val="en-GB"/>
              </w:rPr>
              <w:t>1.2</w:t>
            </w:r>
            <w:r w:rsidR="00A81FEA">
              <w:rPr>
                <w:rFonts w:asciiTheme="minorHAnsi" w:eastAsiaTheme="minorEastAsia" w:hAnsiTheme="minorHAnsi"/>
                <w:noProof/>
                <w:color w:val="auto"/>
                <w:lang w:eastAsia="de-DE"/>
              </w:rPr>
              <w:tab/>
            </w:r>
            <w:r w:rsidR="00A81FEA" w:rsidRPr="00E27DE7">
              <w:rPr>
                <w:rStyle w:val="Hyperlink"/>
                <w:noProof/>
                <w:lang w:val="en-GB"/>
              </w:rPr>
              <w:t>Kontaktinformationen Modul C – Critical Incidents</w:t>
            </w:r>
            <w:r w:rsidR="00A81FEA">
              <w:rPr>
                <w:noProof/>
                <w:webHidden/>
              </w:rPr>
              <w:tab/>
            </w:r>
            <w:r w:rsidR="00A81FEA">
              <w:rPr>
                <w:noProof/>
                <w:webHidden/>
              </w:rPr>
              <w:fldChar w:fldCharType="begin"/>
            </w:r>
            <w:r w:rsidR="00A81FEA">
              <w:rPr>
                <w:noProof/>
                <w:webHidden/>
              </w:rPr>
              <w:instrText xml:space="preserve"> PAGEREF _Toc121322893 \h </w:instrText>
            </w:r>
            <w:r w:rsidR="00A81FEA">
              <w:rPr>
                <w:noProof/>
                <w:webHidden/>
              </w:rPr>
            </w:r>
            <w:r w:rsidR="00A81FEA">
              <w:rPr>
                <w:noProof/>
                <w:webHidden/>
              </w:rPr>
              <w:fldChar w:fldCharType="separate"/>
            </w:r>
            <w:r w:rsidR="006D74E5">
              <w:rPr>
                <w:noProof/>
                <w:webHidden/>
              </w:rPr>
              <w:t>7</w:t>
            </w:r>
            <w:r w:rsidR="00A81FEA">
              <w:rPr>
                <w:noProof/>
                <w:webHidden/>
              </w:rPr>
              <w:fldChar w:fldCharType="end"/>
            </w:r>
          </w:hyperlink>
        </w:p>
        <w:p w14:paraId="0EDA67DB" w14:textId="4BC8335F" w:rsidR="00A81FEA" w:rsidRDefault="00D6194B">
          <w:pPr>
            <w:pStyle w:val="Verzeichnis2"/>
            <w:rPr>
              <w:rFonts w:asciiTheme="minorHAnsi" w:eastAsiaTheme="minorEastAsia" w:hAnsiTheme="minorHAnsi"/>
              <w:noProof/>
              <w:color w:val="auto"/>
              <w:lang w:eastAsia="de-DE"/>
            </w:rPr>
          </w:pPr>
          <w:hyperlink w:anchor="_Toc121322924" w:history="1">
            <w:r w:rsidR="00A81FEA" w:rsidRPr="00E27DE7">
              <w:rPr>
                <w:rStyle w:val="Hyperlink"/>
                <w:noProof/>
              </w:rPr>
              <w:t>1.3</w:t>
            </w:r>
            <w:r w:rsidR="00A81FEA">
              <w:rPr>
                <w:rFonts w:asciiTheme="minorHAnsi" w:eastAsiaTheme="minorEastAsia" w:hAnsiTheme="minorHAnsi"/>
                <w:noProof/>
                <w:color w:val="auto"/>
                <w:lang w:eastAsia="de-DE"/>
              </w:rPr>
              <w:tab/>
            </w:r>
            <w:r w:rsidR="00A81FEA" w:rsidRPr="00E27DE7">
              <w:rPr>
                <w:rStyle w:val="Hyperlink"/>
                <w:noProof/>
              </w:rPr>
              <w:t>Aufbau der Arbeitsmaterialien</w:t>
            </w:r>
            <w:r w:rsidR="00A81FEA">
              <w:rPr>
                <w:noProof/>
                <w:webHidden/>
              </w:rPr>
              <w:tab/>
            </w:r>
            <w:r w:rsidR="00A81FEA">
              <w:rPr>
                <w:noProof/>
                <w:webHidden/>
              </w:rPr>
              <w:fldChar w:fldCharType="begin"/>
            </w:r>
            <w:r w:rsidR="00A81FEA">
              <w:rPr>
                <w:noProof/>
                <w:webHidden/>
              </w:rPr>
              <w:instrText xml:space="preserve"> PAGEREF _Toc121322924 \h </w:instrText>
            </w:r>
            <w:r w:rsidR="00A81FEA">
              <w:rPr>
                <w:noProof/>
                <w:webHidden/>
              </w:rPr>
            </w:r>
            <w:r w:rsidR="00A81FEA">
              <w:rPr>
                <w:noProof/>
                <w:webHidden/>
              </w:rPr>
              <w:fldChar w:fldCharType="separate"/>
            </w:r>
            <w:r w:rsidR="006D74E5">
              <w:rPr>
                <w:noProof/>
                <w:webHidden/>
              </w:rPr>
              <w:t>8</w:t>
            </w:r>
            <w:r w:rsidR="00A81FEA">
              <w:rPr>
                <w:noProof/>
                <w:webHidden/>
              </w:rPr>
              <w:fldChar w:fldCharType="end"/>
            </w:r>
          </w:hyperlink>
        </w:p>
        <w:p w14:paraId="6BCEEADD" w14:textId="53CD1A36" w:rsidR="00A81FEA" w:rsidRDefault="00D6194B">
          <w:pPr>
            <w:pStyle w:val="Verzeichnis2"/>
            <w:rPr>
              <w:rFonts w:asciiTheme="minorHAnsi" w:eastAsiaTheme="minorEastAsia" w:hAnsiTheme="minorHAnsi"/>
              <w:noProof/>
              <w:color w:val="auto"/>
              <w:lang w:eastAsia="de-DE"/>
            </w:rPr>
          </w:pPr>
          <w:hyperlink w:anchor="_Toc121322926" w:history="1">
            <w:r w:rsidR="00A81FEA" w:rsidRPr="00E27DE7">
              <w:rPr>
                <w:rStyle w:val="Hyperlink"/>
                <w:noProof/>
              </w:rPr>
              <w:t>1.4</w:t>
            </w:r>
            <w:r w:rsidR="00A81FEA">
              <w:rPr>
                <w:rFonts w:asciiTheme="minorHAnsi" w:eastAsiaTheme="minorEastAsia" w:hAnsiTheme="minorHAnsi"/>
                <w:noProof/>
                <w:color w:val="auto"/>
                <w:lang w:eastAsia="de-DE"/>
              </w:rPr>
              <w:tab/>
            </w:r>
            <w:r w:rsidR="00A81FEA" w:rsidRPr="00E27DE7">
              <w:rPr>
                <w:rStyle w:val="Hyperlink"/>
                <w:noProof/>
              </w:rPr>
              <w:t>Literaturempfehlung zu diesem Modulteil:</w:t>
            </w:r>
            <w:r w:rsidR="00A81FEA">
              <w:rPr>
                <w:noProof/>
                <w:webHidden/>
              </w:rPr>
              <w:tab/>
            </w:r>
            <w:r w:rsidR="00A81FEA">
              <w:rPr>
                <w:noProof/>
                <w:webHidden/>
              </w:rPr>
              <w:fldChar w:fldCharType="begin"/>
            </w:r>
            <w:r w:rsidR="00A81FEA">
              <w:rPr>
                <w:noProof/>
                <w:webHidden/>
              </w:rPr>
              <w:instrText xml:space="preserve"> PAGEREF _Toc121322926 \h </w:instrText>
            </w:r>
            <w:r w:rsidR="00A81FEA">
              <w:rPr>
                <w:noProof/>
                <w:webHidden/>
              </w:rPr>
            </w:r>
            <w:r w:rsidR="00A81FEA">
              <w:rPr>
                <w:noProof/>
                <w:webHidden/>
              </w:rPr>
              <w:fldChar w:fldCharType="separate"/>
            </w:r>
            <w:r w:rsidR="006D74E5">
              <w:rPr>
                <w:noProof/>
                <w:webHidden/>
              </w:rPr>
              <w:t>9</w:t>
            </w:r>
            <w:r w:rsidR="00A81FEA">
              <w:rPr>
                <w:noProof/>
                <w:webHidden/>
              </w:rPr>
              <w:fldChar w:fldCharType="end"/>
            </w:r>
          </w:hyperlink>
        </w:p>
        <w:p w14:paraId="7C1503DD" w14:textId="2DC0B9E6" w:rsidR="00A81FEA" w:rsidRDefault="00D6194B">
          <w:pPr>
            <w:pStyle w:val="Verzeichnis3"/>
            <w:tabs>
              <w:tab w:val="left" w:pos="1320"/>
              <w:tab w:val="right" w:leader="dot" w:pos="9062"/>
            </w:tabs>
            <w:rPr>
              <w:rFonts w:asciiTheme="minorHAnsi" w:eastAsiaTheme="minorEastAsia" w:hAnsiTheme="minorHAnsi"/>
              <w:noProof/>
              <w:color w:val="auto"/>
              <w:lang w:eastAsia="de-DE"/>
            </w:rPr>
          </w:pPr>
          <w:hyperlink w:anchor="_Toc121322927" w:history="1">
            <w:r w:rsidR="00A81FEA" w:rsidRPr="00E27DE7">
              <w:rPr>
                <w:rStyle w:val="Hyperlink"/>
                <w:noProof/>
              </w:rPr>
              <w:t>1.4.1</w:t>
            </w:r>
            <w:r w:rsidR="00A81FEA">
              <w:rPr>
                <w:rFonts w:asciiTheme="minorHAnsi" w:eastAsiaTheme="minorEastAsia" w:hAnsiTheme="minorHAnsi"/>
                <w:noProof/>
                <w:color w:val="auto"/>
                <w:lang w:eastAsia="de-DE"/>
              </w:rPr>
              <w:tab/>
            </w:r>
            <w:r w:rsidR="00A81FEA" w:rsidRPr="00E27DE7">
              <w:rPr>
                <w:rStyle w:val="Hyperlink"/>
                <w:noProof/>
              </w:rPr>
              <w:t>Notwendige Literatur:</w:t>
            </w:r>
            <w:r w:rsidR="00A81FEA">
              <w:rPr>
                <w:noProof/>
                <w:webHidden/>
              </w:rPr>
              <w:tab/>
            </w:r>
            <w:r w:rsidR="00A81FEA">
              <w:rPr>
                <w:noProof/>
                <w:webHidden/>
              </w:rPr>
              <w:fldChar w:fldCharType="begin"/>
            </w:r>
            <w:r w:rsidR="00A81FEA">
              <w:rPr>
                <w:noProof/>
                <w:webHidden/>
              </w:rPr>
              <w:instrText xml:space="preserve"> PAGEREF _Toc121322927 \h </w:instrText>
            </w:r>
            <w:r w:rsidR="00A81FEA">
              <w:rPr>
                <w:noProof/>
                <w:webHidden/>
              </w:rPr>
            </w:r>
            <w:r w:rsidR="00A81FEA">
              <w:rPr>
                <w:noProof/>
                <w:webHidden/>
              </w:rPr>
              <w:fldChar w:fldCharType="separate"/>
            </w:r>
            <w:r w:rsidR="006D74E5">
              <w:rPr>
                <w:noProof/>
                <w:webHidden/>
              </w:rPr>
              <w:t>9</w:t>
            </w:r>
            <w:r w:rsidR="00A81FEA">
              <w:rPr>
                <w:noProof/>
                <w:webHidden/>
              </w:rPr>
              <w:fldChar w:fldCharType="end"/>
            </w:r>
          </w:hyperlink>
        </w:p>
        <w:p w14:paraId="4D421E8F" w14:textId="3B3EB920" w:rsidR="00A81FEA" w:rsidRDefault="00D6194B">
          <w:pPr>
            <w:pStyle w:val="Verzeichnis3"/>
            <w:tabs>
              <w:tab w:val="left" w:pos="1320"/>
              <w:tab w:val="right" w:leader="dot" w:pos="9062"/>
            </w:tabs>
            <w:rPr>
              <w:rFonts w:asciiTheme="minorHAnsi" w:eastAsiaTheme="minorEastAsia" w:hAnsiTheme="minorHAnsi"/>
              <w:noProof/>
              <w:color w:val="auto"/>
              <w:lang w:eastAsia="de-DE"/>
            </w:rPr>
          </w:pPr>
          <w:hyperlink w:anchor="_Toc121322930" w:history="1">
            <w:r w:rsidR="00A81FEA" w:rsidRPr="00E27DE7">
              <w:rPr>
                <w:rStyle w:val="Hyperlink"/>
                <w:noProof/>
              </w:rPr>
              <w:t>1.4.2</w:t>
            </w:r>
            <w:r w:rsidR="00A81FEA">
              <w:rPr>
                <w:rFonts w:asciiTheme="minorHAnsi" w:eastAsiaTheme="minorEastAsia" w:hAnsiTheme="minorHAnsi"/>
                <w:noProof/>
                <w:color w:val="auto"/>
                <w:lang w:eastAsia="de-DE"/>
              </w:rPr>
              <w:tab/>
            </w:r>
            <w:r w:rsidR="00A81FEA" w:rsidRPr="00E27DE7">
              <w:rPr>
                <w:rStyle w:val="Hyperlink"/>
                <w:noProof/>
              </w:rPr>
              <w:t>Zur Vertiefung:</w:t>
            </w:r>
            <w:r w:rsidR="00A81FEA">
              <w:rPr>
                <w:noProof/>
                <w:webHidden/>
              </w:rPr>
              <w:tab/>
            </w:r>
            <w:r w:rsidR="00A81FEA">
              <w:rPr>
                <w:noProof/>
                <w:webHidden/>
              </w:rPr>
              <w:fldChar w:fldCharType="begin"/>
            </w:r>
            <w:r w:rsidR="00A81FEA">
              <w:rPr>
                <w:noProof/>
                <w:webHidden/>
              </w:rPr>
              <w:instrText xml:space="preserve"> PAGEREF _Toc121322930 \h </w:instrText>
            </w:r>
            <w:r w:rsidR="00A81FEA">
              <w:rPr>
                <w:noProof/>
                <w:webHidden/>
              </w:rPr>
            </w:r>
            <w:r w:rsidR="00A81FEA">
              <w:rPr>
                <w:noProof/>
                <w:webHidden/>
              </w:rPr>
              <w:fldChar w:fldCharType="separate"/>
            </w:r>
            <w:r w:rsidR="006D74E5">
              <w:rPr>
                <w:noProof/>
                <w:webHidden/>
              </w:rPr>
              <w:t>9</w:t>
            </w:r>
            <w:r w:rsidR="00A81FEA">
              <w:rPr>
                <w:noProof/>
                <w:webHidden/>
              </w:rPr>
              <w:fldChar w:fldCharType="end"/>
            </w:r>
          </w:hyperlink>
        </w:p>
        <w:p w14:paraId="7C9B35BA" w14:textId="683E9FE2" w:rsidR="00A81FEA" w:rsidRDefault="00D6194B">
          <w:pPr>
            <w:pStyle w:val="Verzeichnis1"/>
            <w:rPr>
              <w:rFonts w:asciiTheme="minorHAnsi" w:eastAsiaTheme="minorEastAsia" w:hAnsiTheme="minorHAnsi"/>
              <w:noProof/>
              <w:color w:val="auto"/>
              <w:lang w:eastAsia="de-DE"/>
            </w:rPr>
          </w:pPr>
          <w:hyperlink w:anchor="_Toc121322936" w:history="1">
            <w:r w:rsidR="00A81FEA" w:rsidRPr="00E27DE7">
              <w:rPr>
                <w:rStyle w:val="Hyperlink"/>
                <w:noProof/>
              </w:rPr>
              <w:t>2</w:t>
            </w:r>
            <w:r w:rsidR="00A81FEA">
              <w:rPr>
                <w:rFonts w:asciiTheme="minorHAnsi" w:eastAsiaTheme="minorEastAsia" w:hAnsiTheme="minorHAnsi"/>
                <w:noProof/>
                <w:color w:val="auto"/>
                <w:lang w:eastAsia="de-DE"/>
              </w:rPr>
              <w:tab/>
            </w:r>
            <w:r w:rsidR="00A81FEA" w:rsidRPr="00E27DE7">
              <w:rPr>
                <w:rStyle w:val="Hyperlink"/>
                <w:noProof/>
              </w:rPr>
              <w:t>Überblick der Einheit</w:t>
            </w:r>
            <w:r w:rsidR="00A81FEA">
              <w:rPr>
                <w:noProof/>
                <w:webHidden/>
              </w:rPr>
              <w:tab/>
            </w:r>
            <w:r w:rsidR="00A81FEA">
              <w:rPr>
                <w:noProof/>
                <w:webHidden/>
              </w:rPr>
              <w:fldChar w:fldCharType="begin"/>
            </w:r>
            <w:r w:rsidR="00A81FEA">
              <w:rPr>
                <w:noProof/>
                <w:webHidden/>
              </w:rPr>
              <w:instrText xml:space="preserve"> PAGEREF _Toc121322936 \h </w:instrText>
            </w:r>
            <w:r w:rsidR="00A81FEA">
              <w:rPr>
                <w:noProof/>
                <w:webHidden/>
              </w:rPr>
            </w:r>
            <w:r w:rsidR="00A81FEA">
              <w:rPr>
                <w:noProof/>
                <w:webHidden/>
              </w:rPr>
              <w:fldChar w:fldCharType="separate"/>
            </w:r>
            <w:r w:rsidR="006D74E5">
              <w:rPr>
                <w:noProof/>
                <w:webHidden/>
              </w:rPr>
              <w:t>9</w:t>
            </w:r>
            <w:r w:rsidR="00A81FEA">
              <w:rPr>
                <w:noProof/>
                <w:webHidden/>
              </w:rPr>
              <w:fldChar w:fldCharType="end"/>
            </w:r>
          </w:hyperlink>
        </w:p>
        <w:p w14:paraId="69692258" w14:textId="246A8CFA" w:rsidR="00A81FEA" w:rsidRDefault="00D6194B">
          <w:pPr>
            <w:pStyle w:val="Verzeichnis1"/>
            <w:rPr>
              <w:rFonts w:asciiTheme="minorHAnsi" w:eastAsiaTheme="minorEastAsia" w:hAnsiTheme="minorHAnsi"/>
              <w:noProof/>
              <w:color w:val="auto"/>
              <w:lang w:eastAsia="de-DE"/>
            </w:rPr>
          </w:pPr>
          <w:hyperlink w:anchor="_Toc121322959" w:history="1">
            <w:r w:rsidR="00A81FEA" w:rsidRPr="00E27DE7">
              <w:rPr>
                <w:rStyle w:val="Hyperlink"/>
                <w:noProof/>
              </w:rPr>
              <w:t>3</w:t>
            </w:r>
            <w:r w:rsidR="00A81FEA">
              <w:rPr>
                <w:rFonts w:asciiTheme="minorHAnsi" w:eastAsiaTheme="minorEastAsia" w:hAnsiTheme="minorHAnsi"/>
                <w:noProof/>
                <w:color w:val="auto"/>
                <w:lang w:eastAsia="de-DE"/>
              </w:rPr>
              <w:tab/>
            </w:r>
            <w:r w:rsidR="00A81FEA" w:rsidRPr="00E27DE7">
              <w:rPr>
                <w:rStyle w:val="Hyperlink"/>
                <w:noProof/>
              </w:rPr>
              <w:t>Kontextinfo</w:t>
            </w:r>
            <w:r w:rsidR="00A81FEA">
              <w:rPr>
                <w:noProof/>
                <w:webHidden/>
              </w:rPr>
              <w:tab/>
            </w:r>
            <w:r w:rsidR="00A81FEA">
              <w:rPr>
                <w:noProof/>
                <w:webHidden/>
              </w:rPr>
              <w:fldChar w:fldCharType="begin"/>
            </w:r>
            <w:r w:rsidR="00A81FEA">
              <w:rPr>
                <w:noProof/>
                <w:webHidden/>
              </w:rPr>
              <w:instrText xml:space="preserve"> PAGEREF _Toc121322959 \h </w:instrText>
            </w:r>
            <w:r w:rsidR="00A81FEA">
              <w:rPr>
                <w:noProof/>
                <w:webHidden/>
              </w:rPr>
            </w:r>
            <w:r w:rsidR="00A81FEA">
              <w:rPr>
                <w:noProof/>
                <w:webHidden/>
              </w:rPr>
              <w:fldChar w:fldCharType="separate"/>
            </w:r>
            <w:r w:rsidR="006D74E5">
              <w:rPr>
                <w:noProof/>
                <w:webHidden/>
              </w:rPr>
              <w:t>10</w:t>
            </w:r>
            <w:r w:rsidR="00A81FEA">
              <w:rPr>
                <w:noProof/>
                <w:webHidden/>
              </w:rPr>
              <w:fldChar w:fldCharType="end"/>
            </w:r>
          </w:hyperlink>
        </w:p>
        <w:p w14:paraId="01577AE4" w14:textId="26F57C3A" w:rsidR="00A81FEA" w:rsidRDefault="00D6194B">
          <w:pPr>
            <w:pStyle w:val="Verzeichnis1"/>
            <w:rPr>
              <w:rFonts w:asciiTheme="minorHAnsi" w:eastAsiaTheme="minorEastAsia" w:hAnsiTheme="minorHAnsi"/>
              <w:noProof/>
              <w:color w:val="auto"/>
              <w:lang w:eastAsia="de-DE"/>
            </w:rPr>
          </w:pPr>
          <w:hyperlink w:anchor="_Toc121322960" w:history="1">
            <w:r w:rsidR="00A81FEA" w:rsidRPr="00E27DE7">
              <w:rPr>
                <w:rStyle w:val="Hyperlink"/>
                <w:noProof/>
              </w:rPr>
              <w:t>4</w:t>
            </w:r>
            <w:r w:rsidR="00A81FEA">
              <w:rPr>
                <w:rFonts w:asciiTheme="minorHAnsi" w:eastAsiaTheme="minorEastAsia" w:hAnsiTheme="minorHAnsi"/>
                <w:noProof/>
                <w:color w:val="auto"/>
                <w:lang w:eastAsia="de-DE"/>
              </w:rPr>
              <w:tab/>
            </w:r>
            <w:r w:rsidR="00A81FEA" w:rsidRPr="00E27DE7">
              <w:rPr>
                <w:rStyle w:val="Hyperlink"/>
                <w:noProof/>
              </w:rPr>
              <w:t>Einstiegsvignette</w:t>
            </w:r>
            <w:r w:rsidR="00A81FEA">
              <w:rPr>
                <w:noProof/>
                <w:webHidden/>
              </w:rPr>
              <w:tab/>
            </w:r>
            <w:r w:rsidR="00A81FEA">
              <w:rPr>
                <w:noProof/>
                <w:webHidden/>
              </w:rPr>
              <w:fldChar w:fldCharType="begin"/>
            </w:r>
            <w:r w:rsidR="00A81FEA">
              <w:rPr>
                <w:noProof/>
                <w:webHidden/>
              </w:rPr>
              <w:instrText xml:space="preserve"> PAGEREF _Toc121322960 \h </w:instrText>
            </w:r>
            <w:r w:rsidR="00A81FEA">
              <w:rPr>
                <w:noProof/>
                <w:webHidden/>
              </w:rPr>
            </w:r>
            <w:r w:rsidR="00A81FEA">
              <w:rPr>
                <w:noProof/>
                <w:webHidden/>
              </w:rPr>
              <w:fldChar w:fldCharType="separate"/>
            </w:r>
            <w:r w:rsidR="006D74E5">
              <w:rPr>
                <w:noProof/>
                <w:webHidden/>
              </w:rPr>
              <w:t>11</w:t>
            </w:r>
            <w:r w:rsidR="00A81FEA">
              <w:rPr>
                <w:noProof/>
                <w:webHidden/>
              </w:rPr>
              <w:fldChar w:fldCharType="end"/>
            </w:r>
          </w:hyperlink>
        </w:p>
        <w:p w14:paraId="1412260B" w14:textId="792E5851" w:rsidR="00A81FEA" w:rsidRDefault="00D6194B">
          <w:pPr>
            <w:pStyle w:val="Verzeichnis2"/>
            <w:rPr>
              <w:rFonts w:asciiTheme="minorHAnsi" w:eastAsiaTheme="minorEastAsia" w:hAnsiTheme="minorHAnsi"/>
              <w:noProof/>
              <w:color w:val="auto"/>
              <w:lang w:eastAsia="de-DE"/>
            </w:rPr>
          </w:pPr>
          <w:hyperlink w:anchor="_Toc121322964" w:history="1">
            <w:r w:rsidR="00A81FEA" w:rsidRPr="00E27DE7">
              <w:rPr>
                <w:rStyle w:val="Hyperlink"/>
                <w:noProof/>
              </w:rPr>
              <w:t>4.1</w:t>
            </w:r>
            <w:r w:rsidR="00A81FEA">
              <w:rPr>
                <w:rFonts w:asciiTheme="minorHAnsi" w:eastAsiaTheme="minorEastAsia" w:hAnsiTheme="minorHAnsi"/>
                <w:noProof/>
                <w:color w:val="auto"/>
                <w:lang w:eastAsia="de-DE"/>
              </w:rPr>
              <w:tab/>
            </w:r>
            <w:r w:rsidR="00A81FEA" w:rsidRPr="00E27DE7">
              <w:rPr>
                <w:rStyle w:val="Hyperlink"/>
                <w:noProof/>
              </w:rPr>
              <w:t>Aufgabe 1</w:t>
            </w:r>
            <w:r w:rsidR="00A81FEA">
              <w:rPr>
                <w:noProof/>
                <w:webHidden/>
              </w:rPr>
              <w:tab/>
            </w:r>
            <w:r w:rsidR="00A81FEA">
              <w:rPr>
                <w:noProof/>
                <w:webHidden/>
              </w:rPr>
              <w:fldChar w:fldCharType="begin"/>
            </w:r>
            <w:r w:rsidR="00A81FEA">
              <w:rPr>
                <w:noProof/>
                <w:webHidden/>
              </w:rPr>
              <w:instrText xml:space="preserve"> PAGEREF _Toc121322964 \h </w:instrText>
            </w:r>
            <w:r w:rsidR="00A81FEA">
              <w:rPr>
                <w:noProof/>
                <w:webHidden/>
              </w:rPr>
            </w:r>
            <w:r w:rsidR="00A81FEA">
              <w:rPr>
                <w:noProof/>
                <w:webHidden/>
              </w:rPr>
              <w:fldChar w:fldCharType="separate"/>
            </w:r>
            <w:r w:rsidR="006D74E5">
              <w:rPr>
                <w:noProof/>
                <w:webHidden/>
              </w:rPr>
              <w:t>11</w:t>
            </w:r>
            <w:r w:rsidR="00A81FEA">
              <w:rPr>
                <w:noProof/>
                <w:webHidden/>
              </w:rPr>
              <w:fldChar w:fldCharType="end"/>
            </w:r>
          </w:hyperlink>
        </w:p>
        <w:p w14:paraId="174A23BB" w14:textId="324F872F" w:rsidR="00A81FEA" w:rsidRDefault="00D6194B">
          <w:pPr>
            <w:pStyle w:val="Verzeichnis2"/>
            <w:rPr>
              <w:rFonts w:asciiTheme="minorHAnsi" w:eastAsiaTheme="minorEastAsia" w:hAnsiTheme="minorHAnsi"/>
              <w:noProof/>
              <w:color w:val="auto"/>
              <w:lang w:eastAsia="de-DE"/>
            </w:rPr>
          </w:pPr>
          <w:hyperlink w:anchor="_Toc121322965" w:history="1">
            <w:r w:rsidR="00A81FEA" w:rsidRPr="00E27DE7">
              <w:rPr>
                <w:rStyle w:val="Hyperlink"/>
                <w:noProof/>
              </w:rPr>
              <w:t>4.2</w:t>
            </w:r>
            <w:r w:rsidR="00A81FEA">
              <w:rPr>
                <w:rFonts w:asciiTheme="minorHAnsi" w:eastAsiaTheme="minorEastAsia" w:hAnsiTheme="minorHAnsi"/>
                <w:noProof/>
                <w:color w:val="auto"/>
                <w:lang w:eastAsia="de-DE"/>
              </w:rPr>
              <w:tab/>
            </w:r>
            <w:r w:rsidR="00A81FEA" w:rsidRPr="00E27DE7">
              <w:rPr>
                <w:rStyle w:val="Hyperlink"/>
                <w:noProof/>
              </w:rPr>
              <w:t>Aufgabe 2</w:t>
            </w:r>
            <w:r w:rsidR="00A81FEA">
              <w:rPr>
                <w:noProof/>
                <w:webHidden/>
              </w:rPr>
              <w:tab/>
            </w:r>
            <w:r w:rsidR="00A81FEA">
              <w:rPr>
                <w:noProof/>
                <w:webHidden/>
              </w:rPr>
              <w:fldChar w:fldCharType="begin"/>
            </w:r>
            <w:r w:rsidR="00A81FEA">
              <w:rPr>
                <w:noProof/>
                <w:webHidden/>
              </w:rPr>
              <w:instrText xml:space="preserve"> PAGEREF _Toc121322965 \h </w:instrText>
            </w:r>
            <w:r w:rsidR="00A81FEA">
              <w:rPr>
                <w:noProof/>
                <w:webHidden/>
              </w:rPr>
            </w:r>
            <w:r w:rsidR="00A81FEA">
              <w:rPr>
                <w:noProof/>
                <w:webHidden/>
              </w:rPr>
              <w:fldChar w:fldCharType="separate"/>
            </w:r>
            <w:r w:rsidR="006D74E5">
              <w:rPr>
                <w:noProof/>
                <w:webHidden/>
              </w:rPr>
              <w:t>11</w:t>
            </w:r>
            <w:r w:rsidR="00A81FEA">
              <w:rPr>
                <w:noProof/>
                <w:webHidden/>
              </w:rPr>
              <w:fldChar w:fldCharType="end"/>
            </w:r>
          </w:hyperlink>
        </w:p>
        <w:p w14:paraId="1249709A" w14:textId="5601A54F" w:rsidR="00A81FEA" w:rsidRDefault="00D6194B">
          <w:pPr>
            <w:pStyle w:val="Verzeichnis1"/>
            <w:rPr>
              <w:rFonts w:asciiTheme="minorHAnsi" w:eastAsiaTheme="minorEastAsia" w:hAnsiTheme="minorHAnsi"/>
              <w:noProof/>
              <w:color w:val="auto"/>
              <w:lang w:eastAsia="de-DE"/>
            </w:rPr>
          </w:pPr>
          <w:hyperlink w:anchor="_Toc121322988" w:history="1">
            <w:r w:rsidR="00A81FEA" w:rsidRPr="00E27DE7">
              <w:rPr>
                <w:rStyle w:val="Hyperlink"/>
                <w:noProof/>
              </w:rPr>
              <w:t>5</w:t>
            </w:r>
            <w:r w:rsidR="00A81FEA">
              <w:rPr>
                <w:rFonts w:asciiTheme="minorHAnsi" w:eastAsiaTheme="minorEastAsia" w:hAnsiTheme="minorHAnsi"/>
                <w:noProof/>
                <w:color w:val="auto"/>
                <w:lang w:eastAsia="de-DE"/>
              </w:rPr>
              <w:tab/>
            </w:r>
            <w:r w:rsidR="00A81FEA" w:rsidRPr="00E27DE7">
              <w:rPr>
                <w:rStyle w:val="Hyperlink"/>
                <w:noProof/>
              </w:rPr>
              <w:t>Lektüreaufgabe</w:t>
            </w:r>
            <w:r w:rsidR="00A81FEA">
              <w:rPr>
                <w:noProof/>
                <w:webHidden/>
              </w:rPr>
              <w:tab/>
            </w:r>
            <w:r w:rsidR="00A81FEA">
              <w:rPr>
                <w:noProof/>
                <w:webHidden/>
              </w:rPr>
              <w:fldChar w:fldCharType="begin"/>
            </w:r>
            <w:r w:rsidR="00A81FEA">
              <w:rPr>
                <w:noProof/>
                <w:webHidden/>
              </w:rPr>
              <w:instrText xml:space="preserve"> PAGEREF _Toc121322988 \h </w:instrText>
            </w:r>
            <w:r w:rsidR="00A81FEA">
              <w:rPr>
                <w:noProof/>
                <w:webHidden/>
              </w:rPr>
            </w:r>
            <w:r w:rsidR="00A81FEA">
              <w:rPr>
                <w:noProof/>
                <w:webHidden/>
              </w:rPr>
              <w:fldChar w:fldCharType="separate"/>
            </w:r>
            <w:r w:rsidR="006D74E5">
              <w:rPr>
                <w:noProof/>
                <w:webHidden/>
              </w:rPr>
              <w:t>12</w:t>
            </w:r>
            <w:r w:rsidR="00A81FEA">
              <w:rPr>
                <w:noProof/>
                <w:webHidden/>
              </w:rPr>
              <w:fldChar w:fldCharType="end"/>
            </w:r>
          </w:hyperlink>
        </w:p>
        <w:p w14:paraId="26716D7F" w14:textId="79F29329" w:rsidR="00A81FEA" w:rsidRDefault="00D6194B">
          <w:pPr>
            <w:pStyle w:val="Verzeichnis2"/>
            <w:rPr>
              <w:rFonts w:asciiTheme="minorHAnsi" w:eastAsiaTheme="minorEastAsia" w:hAnsiTheme="minorHAnsi"/>
              <w:noProof/>
              <w:color w:val="auto"/>
              <w:lang w:eastAsia="de-DE"/>
            </w:rPr>
          </w:pPr>
          <w:hyperlink w:anchor="_Toc121322989" w:history="1">
            <w:r w:rsidR="00A81FEA" w:rsidRPr="00E27DE7">
              <w:rPr>
                <w:rStyle w:val="Hyperlink"/>
                <w:noProof/>
              </w:rPr>
              <w:t>5.1</w:t>
            </w:r>
            <w:r w:rsidR="00A81FEA">
              <w:rPr>
                <w:rFonts w:asciiTheme="minorHAnsi" w:eastAsiaTheme="minorEastAsia" w:hAnsiTheme="minorHAnsi"/>
                <w:noProof/>
                <w:color w:val="auto"/>
                <w:lang w:eastAsia="de-DE"/>
              </w:rPr>
              <w:tab/>
            </w:r>
            <w:r w:rsidR="00A81FEA" w:rsidRPr="00E27DE7">
              <w:rPr>
                <w:rStyle w:val="Hyperlink"/>
                <w:noProof/>
              </w:rPr>
              <w:t>Aufgabe 3 – Vorbereitende Lektüre</w:t>
            </w:r>
            <w:r w:rsidR="00A81FEA">
              <w:rPr>
                <w:noProof/>
                <w:webHidden/>
              </w:rPr>
              <w:tab/>
            </w:r>
            <w:r w:rsidR="00A81FEA">
              <w:rPr>
                <w:noProof/>
                <w:webHidden/>
              </w:rPr>
              <w:fldChar w:fldCharType="begin"/>
            </w:r>
            <w:r w:rsidR="00A81FEA">
              <w:rPr>
                <w:noProof/>
                <w:webHidden/>
              </w:rPr>
              <w:instrText xml:space="preserve"> PAGEREF _Toc121322989 \h </w:instrText>
            </w:r>
            <w:r w:rsidR="00A81FEA">
              <w:rPr>
                <w:noProof/>
                <w:webHidden/>
              </w:rPr>
            </w:r>
            <w:r w:rsidR="00A81FEA">
              <w:rPr>
                <w:noProof/>
                <w:webHidden/>
              </w:rPr>
              <w:fldChar w:fldCharType="separate"/>
            </w:r>
            <w:r w:rsidR="006D74E5">
              <w:rPr>
                <w:noProof/>
                <w:webHidden/>
              </w:rPr>
              <w:t>12</w:t>
            </w:r>
            <w:r w:rsidR="00A81FEA">
              <w:rPr>
                <w:noProof/>
                <w:webHidden/>
              </w:rPr>
              <w:fldChar w:fldCharType="end"/>
            </w:r>
          </w:hyperlink>
        </w:p>
        <w:p w14:paraId="68825D0A" w14:textId="480A14A9" w:rsidR="00A81FEA" w:rsidRDefault="00D6194B">
          <w:pPr>
            <w:pStyle w:val="Verzeichnis1"/>
            <w:rPr>
              <w:rFonts w:asciiTheme="minorHAnsi" w:eastAsiaTheme="minorEastAsia" w:hAnsiTheme="minorHAnsi"/>
              <w:noProof/>
              <w:color w:val="auto"/>
              <w:lang w:eastAsia="de-DE"/>
            </w:rPr>
          </w:pPr>
          <w:hyperlink w:anchor="_Toc121322990" w:history="1">
            <w:r w:rsidR="00A81FEA" w:rsidRPr="00E27DE7">
              <w:rPr>
                <w:rStyle w:val="Hyperlink"/>
                <w:noProof/>
              </w:rPr>
              <w:t>6</w:t>
            </w:r>
            <w:r w:rsidR="00A81FEA">
              <w:rPr>
                <w:rFonts w:asciiTheme="minorHAnsi" w:eastAsiaTheme="minorEastAsia" w:hAnsiTheme="minorHAnsi"/>
                <w:noProof/>
                <w:color w:val="auto"/>
                <w:lang w:eastAsia="de-DE"/>
              </w:rPr>
              <w:tab/>
            </w:r>
            <w:r w:rsidR="00A81FEA" w:rsidRPr="00E27DE7">
              <w:rPr>
                <w:rStyle w:val="Hyperlink"/>
                <w:noProof/>
              </w:rPr>
              <w:t>Selbsttest 1</w:t>
            </w:r>
            <w:r w:rsidR="00A81FEA">
              <w:rPr>
                <w:noProof/>
                <w:webHidden/>
              </w:rPr>
              <w:tab/>
            </w:r>
            <w:r w:rsidR="00A81FEA">
              <w:rPr>
                <w:noProof/>
                <w:webHidden/>
              </w:rPr>
              <w:fldChar w:fldCharType="begin"/>
            </w:r>
            <w:r w:rsidR="00A81FEA">
              <w:rPr>
                <w:noProof/>
                <w:webHidden/>
              </w:rPr>
              <w:instrText xml:space="preserve"> PAGEREF _Toc121322990 \h </w:instrText>
            </w:r>
            <w:r w:rsidR="00A81FEA">
              <w:rPr>
                <w:noProof/>
                <w:webHidden/>
              </w:rPr>
            </w:r>
            <w:r w:rsidR="00A81FEA">
              <w:rPr>
                <w:noProof/>
                <w:webHidden/>
              </w:rPr>
              <w:fldChar w:fldCharType="separate"/>
            </w:r>
            <w:r w:rsidR="006D74E5">
              <w:rPr>
                <w:noProof/>
                <w:webHidden/>
              </w:rPr>
              <w:t>12</w:t>
            </w:r>
            <w:r w:rsidR="00A81FEA">
              <w:rPr>
                <w:noProof/>
                <w:webHidden/>
              </w:rPr>
              <w:fldChar w:fldCharType="end"/>
            </w:r>
          </w:hyperlink>
        </w:p>
        <w:p w14:paraId="6C383E28" w14:textId="10C86B88" w:rsidR="00A81FEA" w:rsidRDefault="00D6194B">
          <w:pPr>
            <w:pStyle w:val="Verzeichnis2"/>
            <w:rPr>
              <w:rFonts w:asciiTheme="minorHAnsi" w:eastAsiaTheme="minorEastAsia" w:hAnsiTheme="minorHAnsi"/>
              <w:noProof/>
              <w:color w:val="auto"/>
              <w:lang w:eastAsia="de-DE"/>
            </w:rPr>
          </w:pPr>
          <w:hyperlink w:anchor="_Toc121322991" w:history="1">
            <w:r w:rsidR="00A81FEA" w:rsidRPr="00E27DE7">
              <w:rPr>
                <w:rStyle w:val="Hyperlink"/>
                <w:noProof/>
              </w:rPr>
              <w:t>6.1</w:t>
            </w:r>
            <w:r w:rsidR="00A81FEA">
              <w:rPr>
                <w:rFonts w:asciiTheme="minorHAnsi" w:eastAsiaTheme="minorEastAsia" w:hAnsiTheme="minorHAnsi"/>
                <w:noProof/>
                <w:color w:val="auto"/>
                <w:lang w:eastAsia="de-DE"/>
              </w:rPr>
              <w:tab/>
            </w:r>
            <w:r w:rsidR="00A81FEA" w:rsidRPr="00E27DE7">
              <w:rPr>
                <w:rStyle w:val="Hyperlink"/>
                <w:noProof/>
              </w:rPr>
              <w:t>Quiz 1</w:t>
            </w:r>
            <w:r w:rsidR="00A81FEA">
              <w:rPr>
                <w:noProof/>
                <w:webHidden/>
              </w:rPr>
              <w:tab/>
            </w:r>
            <w:r w:rsidR="00A81FEA">
              <w:rPr>
                <w:noProof/>
                <w:webHidden/>
              </w:rPr>
              <w:fldChar w:fldCharType="begin"/>
            </w:r>
            <w:r w:rsidR="00A81FEA">
              <w:rPr>
                <w:noProof/>
                <w:webHidden/>
              </w:rPr>
              <w:instrText xml:space="preserve"> PAGEREF _Toc121322991 \h </w:instrText>
            </w:r>
            <w:r w:rsidR="00A81FEA">
              <w:rPr>
                <w:noProof/>
                <w:webHidden/>
              </w:rPr>
            </w:r>
            <w:r w:rsidR="00A81FEA">
              <w:rPr>
                <w:noProof/>
                <w:webHidden/>
              </w:rPr>
              <w:fldChar w:fldCharType="separate"/>
            </w:r>
            <w:r w:rsidR="006D74E5">
              <w:rPr>
                <w:noProof/>
                <w:webHidden/>
              </w:rPr>
              <w:t>12</w:t>
            </w:r>
            <w:r w:rsidR="00A81FEA">
              <w:rPr>
                <w:noProof/>
                <w:webHidden/>
              </w:rPr>
              <w:fldChar w:fldCharType="end"/>
            </w:r>
          </w:hyperlink>
        </w:p>
        <w:p w14:paraId="44B56DE1" w14:textId="580A5C55" w:rsidR="00A81FEA" w:rsidRDefault="00D6194B">
          <w:pPr>
            <w:pStyle w:val="Verzeichnis2"/>
            <w:rPr>
              <w:rFonts w:asciiTheme="minorHAnsi" w:eastAsiaTheme="minorEastAsia" w:hAnsiTheme="minorHAnsi"/>
              <w:noProof/>
              <w:color w:val="auto"/>
              <w:lang w:eastAsia="de-DE"/>
            </w:rPr>
          </w:pPr>
          <w:hyperlink w:anchor="_Toc121322992" w:history="1">
            <w:r w:rsidR="00A81FEA" w:rsidRPr="00E27DE7">
              <w:rPr>
                <w:rStyle w:val="Hyperlink"/>
                <w:noProof/>
              </w:rPr>
              <w:t>6.2</w:t>
            </w:r>
            <w:r w:rsidR="00A81FEA">
              <w:rPr>
                <w:rFonts w:asciiTheme="minorHAnsi" w:eastAsiaTheme="minorEastAsia" w:hAnsiTheme="minorHAnsi"/>
                <w:noProof/>
                <w:color w:val="auto"/>
                <w:lang w:eastAsia="de-DE"/>
              </w:rPr>
              <w:tab/>
            </w:r>
            <w:r w:rsidR="00A81FEA" w:rsidRPr="00E27DE7">
              <w:rPr>
                <w:rStyle w:val="Hyperlink"/>
                <w:noProof/>
              </w:rPr>
              <w:t>Quiz 2</w:t>
            </w:r>
            <w:r w:rsidR="00A81FEA">
              <w:rPr>
                <w:noProof/>
                <w:webHidden/>
              </w:rPr>
              <w:tab/>
            </w:r>
            <w:r w:rsidR="00A81FEA">
              <w:rPr>
                <w:noProof/>
                <w:webHidden/>
              </w:rPr>
              <w:fldChar w:fldCharType="begin"/>
            </w:r>
            <w:r w:rsidR="00A81FEA">
              <w:rPr>
                <w:noProof/>
                <w:webHidden/>
              </w:rPr>
              <w:instrText xml:space="preserve"> PAGEREF _Toc121322992 \h </w:instrText>
            </w:r>
            <w:r w:rsidR="00A81FEA">
              <w:rPr>
                <w:noProof/>
                <w:webHidden/>
              </w:rPr>
            </w:r>
            <w:r w:rsidR="00A81FEA">
              <w:rPr>
                <w:noProof/>
                <w:webHidden/>
              </w:rPr>
              <w:fldChar w:fldCharType="separate"/>
            </w:r>
            <w:r w:rsidR="006D74E5">
              <w:rPr>
                <w:noProof/>
                <w:webHidden/>
              </w:rPr>
              <w:t>12</w:t>
            </w:r>
            <w:r w:rsidR="00A81FEA">
              <w:rPr>
                <w:noProof/>
                <w:webHidden/>
              </w:rPr>
              <w:fldChar w:fldCharType="end"/>
            </w:r>
          </w:hyperlink>
        </w:p>
        <w:p w14:paraId="7F45398F" w14:textId="2D46F62B" w:rsidR="00A81FEA" w:rsidRDefault="00D6194B">
          <w:pPr>
            <w:pStyle w:val="Verzeichnis2"/>
            <w:rPr>
              <w:rFonts w:asciiTheme="minorHAnsi" w:eastAsiaTheme="minorEastAsia" w:hAnsiTheme="minorHAnsi"/>
              <w:noProof/>
              <w:color w:val="auto"/>
              <w:lang w:eastAsia="de-DE"/>
            </w:rPr>
          </w:pPr>
          <w:hyperlink w:anchor="_Toc121322993" w:history="1">
            <w:r w:rsidR="00A81FEA" w:rsidRPr="00E27DE7">
              <w:rPr>
                <w:rStyle w:val="Hyperlink"/>
                <w:noProof/>
              </w:rPr>
              <w:t>6.3</w:t>
            </w:r>
            <w:r w:rsidR="00A81FEA">
              <w:rPr>
                <w:rFonts w:asciiTheme="minorHAnsi" w:eastAsiaTheme="minorEastAsia" w:hAnsiTheme="minorHAnsi"/>
                <w:noProof/>
                <w:color w:val="auto"/>
                <w:lang w:eastAsia="de-DE"/>
              </w:rPr>
              <w:tab/>
            </w:r>
            <w:r w:rsidR="00A81FEA" w:rsidRPr="00E27DE7">
              <w:rPr>
                <w:rStyle w:val="Hyperlink"/>
                <w:noProof/>
              </w:rPr>
              <w:t>Quiz 3</w:t>
            </w:r>
            <w:r w:rsidR="00A81FEA">
              <w:rPr>
                <w:noProof/>
                <w:webHidden/>
              </w:rPr>
              <w:tab/>
            </w:r>
            <w:r w:rsidR="00A81FEA">
              <w:rPr>
                <w:noProof/>
                <w:webHidden/>
              </w:rPr>
              <w:fldChar w:fldCharType="begin"/>
            </w:r>
            <w:r w:rsidR="00A81FEA">
              <w:rPr>
                <w:noProof/>
                <w:webHidden/>
              </w:rPr>
              <w:instrText xml:space="preserve"> PAGEREF _Toc121322993 \h </w:instrText>
            </w:r>
            <w:r w:rsidR="00A81FEA">
              <w:rPr>
                <w:noProof/>
                <w:webHidden/>
              </w:rPr>
            </w:r>
            <w:r w:rsidR="00A81FEA">
              <w:rPr>
                <w:noProof/>
                <w:webHidden/>
              </w:rPr>
              <w:fldChar w:fldCharType="separate"/>
            </w:r>
            <w:r w:rsidR="006D74E5">
              <w:rPr>
                <w:noProof/>
                <w:webHidden/>
              </w:rPr>
              <w:t>12</w:t>
            </w:r>
            <w:r w:rsidR="00A81FEA">
              <w:rPr>
                <w:noProof/>
                <w:webHidden/>
              </w:rPr>
              <w:fldChar w:fldCharType="end"/>
            </w:r>
          </w:hyperlink>
        </w:p>
        <w:p w14:paraId="1DBE2793" w14:textId="458FC875" w:rsidR="00A81FEA" w:rsidRDefault="00D6194B">
          <w:pPr>
            <w:pStyle w:val="Verzeichnis1"/>
            <w:rPr>
              <w:rFonts w:asciiTheme="minorHAnsi" w:eastAsiaTheme="minorEastAsia" w:hAnsiTheme="minorHAnsi"/>
              <w:noProof/>
              <w:color w:val="auto"/>
              <w:lang w:eastAsia="de-DE"/>
            </w:rPr>
          </w:pPr>
          <w:hyperlink w:anchor="_Toc121322996" w:history="1">
            <w:r w:rsidR="00A81FEA" w:rsidRPr="00E27DE7">
              <w:rPr>
                <w:rStyle w:val="Hyperlink"/>
                <w:noProof/>
              </w:rPr>
              <w:t>7</w:t>
            </w:r>
            <w:r w:rsidR="00A81FEA">
              <w:rPr>
                <w:rFonts w:asciiTheme="minorHAnsi" w:eastAsiaTheme="minorEastAsia" w:hAnsiTheme="minorHAnsi"/>
                <w:noProof/>
                <w:color w:val="auto"/>
                <w:lang w:eastAsia="de-DE"/>
              </w:rPr>
              <w:tab/>
            </w:r>
            <w:r w:rsidR="00A81FEA" w:rsidRPr="00E27DE7">
              <w:rPr>
                <w:rStyle w:val="Hyperlink"/>
                <w:noProof/>
              </w:rPr>
              <w:t>Exemplarität</w:t>
            </w:r>
            <w:r w:rsidR="00A81FEA">
              <w:rPr>
                <w:noProof/>
                <w:webHidden/>
              </w:rPr>
              <w:tab/>
            </w:r>
            <w:r w:rsidR="00A81FEA">
              <w:rPr>
                <w:noProof/>
                <w:webHidden/>
              </w:rPr>
              <w:fldChar w:fldCharType="begin"/>
            </w:r>
            <w:r w:rsidR="00A81FEA">
              <w:rPr>
                <w:noProof/>
                <w:webHidden/>
              </w:rPr>
              <w:instrText xml:space="preserve"> PAGEREF _Toc121322996 \h </w:instrText>
            </w:r>
            <w:r w:rsidR="00A81FEA">
              <w:rPr>
                <w:noProof/>
                <w:webHidden/>
              </w:rPr>
            </w:r>
            <w:r w:rsidR="00A81FEA">
              <w:rPr>
                <w:noProof/>
                <w:webHidden/>
              </w:rPr>
              <w:fldChar w:fldCharType="separate"/>
            </w:r>
            <w:r w:rsidR="006D74E5">
              <w:rPr>
                <w:noProof/>
                <w:webHidden/>
              </w:rPr>
              <w:t>13</w:t>
            </w:r>
            <w:r w:rsidR="00A81FEA">
              <w:rPr>
                <w:noProof/>
                <w:webHidden/>
              </w:rPr>
              <w:fldChar w:fldCharType="end"/>
            </w:r>
          </w:hyperlink>
        </w:p>
        <w:p w14:paraId="2300F95D" w14:textId="74302428" w:rsidR="00A81FEA" w:rsidRDefault="00D6194B">
          <w:pPr>
            <w:pStyle w:val="Verzeichnis2"/>
            <w:rPr>
              <w:rFonts w:asciiTheme="minorHAnsi" w:eastAsiaTheme="minorEastAsia" w:hAnsiTheme="minorHAnsi"/>
              <w:noProof/>
              <w:color w:val="auto"/>
              <w:lang w:eastAsia="de-DE"/>
            </w:rPr>
          </w:pPr>
          <w:hyperlink w:anchor="_Toc121322997" w:history="1">
            <w:r w:rsidR="00A81FEA" w:rsidRPr="00E27DE7">
              <w:rPr>
                <w:rStyle w:val="Hyperlink"/>
                <w:noProof/>
              </w:rPr>
              <w:t>7.1</w:t>
            </w:r>
            <w:r w:rsidR="00A81FEA">
              <w:rPr>
                <w:rFonts w:asciiTheme="minorHAnsi" w:eastAsiaTheme="minorEastAsia" w:hAnsiTheme="minorHAnsi"/>
                <w:noProof/>
                <w:color w:val="auto"/>
                <w:lang w:eastAsia="de-DE"/>
              </w:rPr>
              <w:tab/>
            </w:r>
            <w:r w:rsidR="00A81FEA" w:rsidRPr="00E27DE7">
              <w:rPr>
                <w:rStyle w:val="Hyperlink"/>
                <w:noProof/>
              </w:rPr>
              <w:t>Aufgabe 5: Vorbereitende Lektüre zum Thema „Exemplarisches Lernen“</w:t>
            </w:r>
            <w:r w:rsidR="00A81FEA">
              <w:rPr>
                <w:noProof/>
                <w:webHidden/>
              </w:rPr>
              <w:tab/>
            </w:r>
            <w:r w:rsidR="00A81FEA">
              <w:rPr>
                <w:noProof/>
                <w:webHidden/>
              </w:rPr>
              <w:fldChar w:fldCharType="begin"/>
            </w:r>
            <w:r w:rsidR="00A81FEA">
              <w:rPr>
                <w:noProof/>
                <w:webHidden/>
              </w:rPr>
              <w:instrText xml:space="preserve"> PAGEREF _Toc121322997 \h </w:instrText>
            </w:r>
            <w:r w:rsidR="00A81FEA">
              <w:rPr>
                <w:noProof/>
                <w:webHidden/>
              </w:rPr>
            </w:r>
            <w:r w:rsidR="00A81FEA">
              <w:rPr>
                <w:noProof/>
                <w:webHidden/>
              </w:rPr>
              <w:fldChar w:fldCharType="separate"/>
            </w:r>
            <w:r w:rsidR="006D74E5">
              <w:rPr>
                <w:noProof/>
                <w:webHidden/>
              </w:rPr>
              <w:t>13</w:t>
            </w:r>
            <w:r w:rsidR="00A81FEA">
              <w:rPr>
                <w:noProof/>
                <w:webHidden/>
              </w:rPr>
              <w:fldChar w:fldCharType="end"/>
            </w:r>
          </w:hyperlink>
        </w:p>
        <w:p w14:paraId="776B18C8" w14:textId="5FCAEE95" w:rsidR="00A81FEA" w:rsidRDefault="00D6194B">
          <w:pPr>
            <w:pStyle w:val="Verzeichnis1"/>
            <w:rPr>
              <w:rFonts w:asciiTheme="minorHAnsi" w:eastAsiaTheme="minorEastAsia" w:hAnsiTheme="minorHAnsi"/>
              <w:noProof/>
              <w:color w:val="auto"/>
              <w:lang w:eastAsia="de-DE"/>
            </w:rPr>
          </w:pPr>
          <w:hyperlink w:anchor="_Toc121322999" w:history="1">
            <w:r w:rsidR="00A81FEA" w:rsidRPr="00E27DE7">
              <w:rPr>
                <w:rStyle w:val="Hyperlink"/>
                <w:noProof/>
              </w:rPr>
              <w:t>8</w:t>
            </w:r>
            <w:r w:rsidR="00A81FEA">
              <w:rPr>
                <w:rFonts w:asciiTheme="minorHAnsi" w:eastAsiaTheme="minorEastAsia" w:hAnsiTheme="minorHAnsi"/>
                <w:noProof/>
                <w:color w:val="auto"/>
                <w:lang w:eastAsia="de-DE"/>
              </w:rPr>
              <w:tab/>
            </w:r>
            <w:r w:rsidR="00A81FEA" w:rsidRPr="00E27DE7">
              <w:rPr>
                <w:rStyle w:val="Hyperlink"/>
                <w:noProof/>
              </w:rPr>
              <w:t>Kontextlektüre</w:t>
            </w:r>
            <w:r w:rsidR="00A81FEA">
              <w:rPr>
                <w:noProof/>
                <w:webHidden/>
              </w:rPr>
              <w:tab/>
            </w:r>
            <w:r w:rsidR="00A81FEA">
              <w:rPr>
                <w:noProof/>
                <w:webHidden/>
              </w:rPr>
              <w:fldChar w:fldCharType="begin"/>
            </w:r>
            <w:r w:rsidR="00A81FEA">
              <w:rPr>
                <w:noProof/>
                <w:webHidden/>
              </w:rPr>
              <w:instrText xml:space="preserve"> PAGEREF _Toc121322999 \h </w:instrText>
            </w:r>
            <w:r w:rsidR="00A81FEA">
              <w:rPr>
                <w:noProof/>
                <w:webHidden/>
              </w:rPr>
            </w:r>
            <w:r w:rsidR="00A81FEA">
              <w:rPr>
                <w:noProof/>
                <w:webHidden/>
              </w:rPr>
              <w:fldChar w:fldCharType="separate"/>
            </w:r>
            <w:r w:rsidR="006D74E5">
              <w:rPr>
                <w:noProof/>
                <w:webHidden/>
              </w:rPr>
              <w:t>13</w:t>
            </w:r>
            <w:r w:rsidR="00A81FEA">
              <w:rPr>
                <w:noProof/>
                <w:webHidden/>
              </w:rPr>
              <w:fldChar w:fldCharType="end"/>
            </w:r>
          </w:hyperlink>
        </w:p>
        <w:p w14:paraId="62A2B31B" w14:textId="4AC0669C" w:rsidR="00A81FEA" w:rsidRDefault="00D6194B">
          <w:pPr>
            <w:pStyle w:val="Verzeichnis2"/>
            <w:rPr>
              <w:rFonts w:asciiTheme="minorHAnsi" w:eastAsiaTheme="minorEastAsia" w:hAnsiTheme="minorHAnsi"/>
              <w:noProof/>
              <w:color w:val="auto"/>
              <w:lang w:eastAsia="de-DE"/>
            </w:rPr>
          </w:pPr>
          <w:hyperlink w:anchor="_Toc121323000" w:history="1">
            <w:r w:rsidR="00A81FEA" w:rsidRPr="00E27DE7">
              <w:rPr>
                <w:rStyle w:val="Hyperlink"/>
                <w:noProof/>
              </w:rPr>
              <w:t>8.1</w:t>
            </w:r>
            <w:r w:rsidR="00A81FEA">
              <w:rPr>
                <w:rFonts w:asciiTheme="minorHAnsi" w:eastAsiaTheme="minorEastAsia" w:hAnsiTheme="minorHAnsi"/>
                <w:noProof/>
                <w:color w:val="auto"/>
                <w:lang w:eastAsia="de-DE"/>
              </w:rPr>
              <w:tab/>
            </w:r>
            <w:r w:rsidR="00A81FEA" w:rsidRPr="00E27DE7">
              <w:rPr>
                <w:rStyle w:val="Hyperlink"/>
                <w:noProof/>
              </w:rPr>
              <w:t>Aufgabe 6 – Vorbereitende Lektüre der Kontextinformationen</w:t>
            </w:r>
            <w:r w:rsidR="00A81FEA">
              <w:rPr>
                <w:noProof/>
                <w:webHidden/>
              </w:rPr>
              <w:tab/>
            </w:r>
            <w:r w:rsidR="00A81FEA">
              <w:rPr>
                <w:noProof/>
                <w:webHidden/>
              </w:rPr>
              <w:fldChar w:fldCharType="begin"/>
            </w:r>
            <w:r w:rsidR="00A81FEA">
              <w:rPr>
                <w:noProof/>
                <w:webHidden/>
              </w:rPr>
              <w:instrText xml:space="preserve"> PAGEREF _Toc121323000 \h </w:instrText>
            </w:r>
            <w:r w:rsidR="00A81FEA">
              <w:rPr>
                <w:noProof/>
                <w:webHidden/>
              </w:rPr>
            </w:r>
            <w:r w:rsidR="00A81FEA">
              <w:rPr>
                <w:noProof/>
                <w:webHidden/>
              </w:rPr>
              <w:fldChar w:fldCharType="separate"/>
            </w:r>
            <w:r w:rsidR="006D74E5">
              <w:rPr>
                <w:noProof/>
                <w:webHidden/>
              </w:rPr>
              <w:t>13</w:t>
            </w:r>
            <w:r w:rsidR="00A81FEA">
              <w:rPr>
                <w:noProof/>
                <w:webHidden/>
              </w:rPr>
              <w:fldChar w:fldCharType="end"/>
            </w:r>
          </w:hyperlink>
        </w:p>
        <w:p w14:paraId="16BDF5CB" w14:textId="2DA2A281" w:rsidR="00A81FEA" w:rsidRDefault="00D6194B">
          <w:pPr>
            <w:pStyle w:val="Verzeichnis1"/>
            <w:rPr>
              <w:rFonts w:asciiTheme="minorHAnsi" w:eastAsiaTheme="minorEastAsia" w:hAnsiTheme="minorHAnsi"/>
              <w:noProof/>
              <w:color w:val="auto"/>
              <w:lang w:eastAsia="de-DE"/>
            </w:rPr>
          </w:pPr>
          <w:hyperlink w:anchor="_Toc121323001" w:history="1">
            <w:r w:rsidR="00A81FEA" w:rsidRPr="00E27DE7">
              <w:rPr>
                <w:rStyle w:val="Hyperlink"/>
                <w:noProof/>
              </w:rPr>
              <w:t>9</w:t>
            </w:r>
            <w:r w:rsidR="00A81FEA">
              <w:rPr>
                <w:rFonts w:asciiTheme="minorHAnsi" w:eastAsiaTheme="minorEastAsia" w:hAnsiTheme="minorHAnsi"/>
                <w:noProof/>
                <w:color w:val="auto"/>
                <w:lang w:eastAsia="de-DE"/>
              </w:rPr>
              <w:tab/>
            </w:r>
            <w:r w:rsidR="00A81FEA" w:rsidRPr="00E27DE7">
              <w:rPr>
                <w:rStyle w:val="Hyperlink"/>
                <w:noProof/>
              </w:rPr>
              <w:t>Beobachtungsaufgabe</w:t>
            </w:r>
            <w:r w:rsidR="00A81FEA">
              <w:rPr>
                <w:noProof/>
                <w:webHidden/>
              </w:rPr>
              <w:tab/>
            </w:r>
            <w:r w:rsidR="00A81FEA">
              <w:rPr>
                <w:noProof/>
                <w:webHidden/>
              </w:rPr>
              <w:fldChar w:fldCharType="begin"/>
            </w:r>
            <w:r w:rsidR="00A81FEA">
              <w:rPr>
                <w:noProof/>
                <w:webHidden/>
              </w:rPr>
              <w:instrText xml:space="preserve"> PAGEREF _Toc121323001 \h </w:instrText>
            </w:r>
            <w:r w:rsidR="00A81FEA">
              <w:rPr>
                <w:noProof/>
                <w:webHidden/>
              </w:rPr>
            </w:r>
            <w:r w:rsidR="00A81FEA">
              <w:rPr>
                <w:noProof/>
                <w:webHidden/>
              </w:rPr>
              <w:fldChar w:fldCharType="separate"/>
            </w:r>
            <w:r w:rsidR="006D74E5">
              <w:rPr>
                <w:noProof/>
                <w:webHidden/>
              </w:rPr>
              <w:t>13</w:t>
            </w:r>
            <w:r w:rsidR="00A81FEA">
              <w:rPr>
                <w:noProof/>
                <w:webHidden/>
              </w:rPr>
              <w:fldChar w:fldCharType="end"/>
            </w:r>
          </w:hyperlink>
        </w:p>
        <w:p w14:paraId="108B1E34" w14:textId="00FD72CF" w:rsidR="00A81FEA" w:rsidRDefault="00D6194B">
          <w:pPr>
            <w:pStyle w:val="Verzeichnis2"/>
            <w:rPr>
              <w:rFonts w:asciiTheme="minorHAnsi" w:eastAsiaTheme="minorEastAsia" w:hAnsiTheme="minorHAnsi"/>
              <w:noProof/>
              <w:color w:val="auto"/>
              <w:lang w:eastAsia="de-DE"/>
            </w:rPr>
          </w:pPr>
          <w:hyperlink w:anchor="_Toc121323002" w:history="1">
            <w:r w:rsidR="00A81FEA" w:rsidRPr="00E27DE7">
              <w:rPr>
                <w:rStyle w:val="Hyperlink"/>
                <w:noProof/>
              </w:rPr>
              <w:t>9.1</w:t>
            </w:r>
            <w:r w:rsidR="00A81FEA">
              <w:rPr>
                <w:rFonts w:asciiTheme="minorHAnsi" w:eastAsiaTheme="minorEastAsia" w:hAnsiTheme="minorHAnsi"/>
                <w:noProof/>
                <w:color w:val="auto"/>
                <w:lang w:eastAsia="de-DE"/>
              </w:rPr>
              <w:tab/>
            </w:r>
            <w:r w:rsidR="00A81FEA" w:rsidRPr="00E27DE7">
              <w:rPr>
                <w:rStyle w:val="Hyperlink"/>
                <w:noProof/>
              </w:rPr>
              <w:t>Aufgabe 4 – Zentrale Begriffe</w:t>
            </w:r>
            <w:r w:rsidR="00A81FEA">
              <w:rPr>
                <w:noProof/>
                <w:webHidden/>
              </w:rPr>
              <w:tab/>
            </w:r>
            <w:r w:rsidR="00A81FEA">
              <w:rPr>
                <w:noProof/>
                <w:webHidden/>
              </w:rPr>
              <w:fldChar w:fldCharType="begin"/>
            </w:r>
            <w:r w:rsidR="00A81FEA">
              <w:rPr>
                <w:noProof/>
                <w:webHidden/>
              </w:rPr>
              <w:instrText xml:space="preserve"> PAGEREF _Toc121323002 \h </w:instrText>
            </w:r>
            <w:r w:rsidR="00A81FEA">
              <w:rPr>
                <w:noProof/>
                <w:webHidden/>
              </w:rPr>
            </w:r>
            <w:r w:rsidR="00A81FEA">
              <w:rPr>
                <w:noProof/>
                <w:webHidden/>
              </w:rPr>
              <w:fldChar w:fldCharType="separate"/>
            </w:r>
            <w:r w:rsidR="006D74E5">
              <w:rPr>
                <w:noProof/>
                <w:webHidden/>
              </w:rPr>
              <w:t>13</w:t>
            </w:r>
            <w:r w:rsidR="00A81FEA">
              <w:rPr>
                <w:noProof/>
                <w:webHidden/>
              </w:rPr>
              <w:fldChar w:fldCharType="end"/>
            </w:r>
          </w:hyperlink>
        </w:p>
        <w:p w14:paraId="44125FDF" w14:textId="6833A785" w:rsidR="00A81FEA" w:rsidRDefault="00D6194B">
          <w:pPr>
            <w:pStyle w:val="Verzeichnis1"/>
            <w:rPr>
              <w:rFonts w:asciiTheme="minorHAnsi" w:eastAsiaTheme="minorEastAsia" w:hAnsiTheme="minorHAnsi"/>
              <w:noProof/>
              <w:color w:val="auto"/>
              <w:lang w:eastAsia="de-DE"/>
            </w:rPr>
          </w:pPr>
          <w:hyperlink w:anchor="_Toc121323003" w:history="1">
            <w:r w:rsidR="00A81FEA" w:rsidRPr="00E27DE7">
              <w:rPr>
                <w:rStyle w:val="Hyperlink"/>
                <w:noProof/>
              </w:rPr>
              <w:t>10</w:t>
            </w:r>
            <w:r w:rsidR="00A81FEA">
              <w:rPr>
                <w:rFonts w:asciiTheme="minorHAnsi" w:eastAsiaTheme="minorEastAsia" w:hAnsiTheme="minorHAnsi"/>
                <w:noProof/>
                <w:color w:val="auto"/>
                <w:lang w:eastAsia="de-DE"/>
              </w:rPr>
              <w:tab/>
            </w:r>
            <w:r w:rsidR="00A81FEA" w:rsidRPr="00E27DE7">
              <w:rPr>
                <w:rStyle w:val="Hyperlink"/>
                <w:noProof/>
              </w:rPr>
              <w:t>Analyseaufgabe</w:t>
            </w:r>
            <w:r w:rsidR="00A81FEA">
              <w:rPr>
                <w:noProof/>
                <w:webHidden/>
              </w:rPr>
              <w:tab/>
            </w:r>
            <w:r w:rsidR="00A81FEA">
              <w:rPr>
                <w:noProof/>
                <w:webHidden/>
              </w:rPr>
              <w:fldChar w:fldCharType="begin"/>
            </w:r>
            <w:r w:rsidR="00A81FEA">
              <w:rPr>
                <w:noProof/>
                <w:webHidden/>
              </w:rPr>
              <w:instrText xml:space="preserve"> PAGEREF _Toc121323003 \h </w:instrText>
            </w:r>
            <w:r w:rsidR="00A81FEA">
              <w:rPr>
                <w:noProof/>
                <w:webHidden/>
              </w:rPr>
            </w:r>
            <w:r w:rsidR="00A81FEA">
              <w:rPr>
                <w:noProof/>
                <w:webHidden/>
              </w:rPr>
              <w:fldChar w:fldCharType="separate"/>
            </w:r>
            <w:r w:rsidR="006D74E5">
              <w:rPr>
                <w:noProof/>
                <w:webHidden/>
              </w:rPr>
              <w:t>13</w:t>
            </w:r>
            <w:r w:rsidR="00A81FEA">
              <w:rPr>
                <w:noProof/>
                <w:webHidden/>
              </w:rPr>
              <w:fldChar w:fldCharType="end"/>
            </w:r>
          </w:hyperlink>
        </w:p>
        <w:p w14:paraId="0FF4C395" w14:textId="63D2F5A4" w:rsidR="00A81FEA" w:rsidRDefault="00D6194B">
          <w:pPr>
            <w:pStyle w:val="Verzeichnis2"/>
            <w:rPr>
              <w:rFonts w:asciiTheme="minorHAnsi" w:eastAsiaTheme="minorEastAsia" w:hAnsiTheme="minorHAnsi"/>
              <w:noProof/>
              <w:color w:val="auto"/>
              <w:lang w:eastAsia="de-DE"/>
            </w:rPr>
          </w:pPr>
          <w:hyperlink w:anchor="_Toc121323004" w:history="1">
            <w:r w:rsidR="00A81FEA" w:rsidRPr="00E27DE7">
              <w:rPr>
                <w:rStyle w:val="Hyperlink"/>
                <w:noProof/>
              </w:rPr>
              <w:t>10.1</w:t>
            </w:r>
            <w:r w:rsidR="00A81FEA">
              <w:rPr>
                <w:rFonts w:asciiTheme="minorHAnsi" w:eastAsiaTheme="minorEastAsia" w:hAnsiTheme="minorHAnsi"/>
                <w:noProof/>
                <w:color w:val="auto"/>
                <w:lang w:eastAsia="de-DE"/>
              </w:rPr>
              <w:tab/>
            </w:r>
            <w:r w:rsidR="00A81FEA" w:rsidRPr="00E27DE7">
              <w:rPr>
                <w:rStyle w:val="Hyperlink"/>
                <w:noProof/>
              </w:rPr>
              <w:t>Aufgabe 5a) – Schüler*innenverständnis</w:t>
            </w:r>
            <w:r w:rsidR="00A81FEA">
              <w:rPr>
                <w:noProof/>
                <w:webHidden/>
              </w:rPr>
              <w:tab/>
            </w:r>
            <w:r w:rsidR="00A81FEA">
              <w:rPr>
                <w:noProof/>
                <w:webHidden/>
              </w:rPr>
              <w:fldChar w:fldCharType="begin"/>
            </w:r>
            <w:r w:rsidR="00A81FEA">
              <w:rPr>
                <w:noProof/>
                <w:webHidden/>
              </w:rPr>
              <w:instrText xml:space="preserve"> PAGEREF _Toc121323004 \h </w:instrText>
            </w:r>
            <w:r w:rsidR="00A81FEA">
              <w:rPr>
                <w:noProof/>
                <w:webHidden/>
              </w:rPr>
            </w:r>
            <w:r w:rsidR="00A81FEA">
              <w:rPr>
                <w:noProof/>
                <w:webHidden/>
              </w:rPr>
              <w:fldChar w:fldCharType="separate"/>
            </w:r>
            <w:r w:rsidR="006D74E5">
              <w:rPr>
                <w:noProof/>
                <w:webHidden/>
              </w:rPr>
              <w:t>14</w:t>
            </w:r>
            <w:r w:rsidR="00A81FEA">
              <w:rPr>
                <w:noProof/>
                <w:webHidden/>
              </w:rPr>
              <w:fldChar w:fldCharType="end"/>
            </w:r>
          </w:hyperlink>
        </w:p>
        <w:p w14:paraId="3BFFEF3D" w14:textId="757A1616" w:rsidR="00A81FEA" w:rsidRDefault="00D6194B">
          <w:pPr>
            <w:pStyle w:val="Verzeichnis2"/>
            <w:rPr>
              <w:rFonts w:asciiTheme="minorHAnsi" w:eastAsiaTheme="minorEastAsia" w:hAnsiTheme="minorHAnsi"/>
              <w:noProof/>
              <w:color w:val="auto"/>
              <w:lang w:eastAsia="de-DE"/>
            </w:rPr>
          </w:pPr>
          <w:hyperlink w:anchor="_Toc121323005" w:history="1">
            <w:r w:rsidR="00A81FEA" w:rsidRPr="00E27DE7">
              <w:rPr>
                <w:rStyle w:val="Hyperlink"/>
                <w:noProof/>
              </w:rPr>
              <w:t>10.2</w:t>
            </w:r>
            <w:r w:rsidR="00A81FEA">
              <w:rPr>
                <w:rFonts w:asciiTheme="minorHAnsi" w:eastAsiaTheme="minorEastAsia" w:hAnsiTheme="minorHAnsi"/>
                <w:noProof/>
                <w:color w:val="auto"/>
                <w:lang w:eastAsia="de-DE"/>
              </w:rPr>
              <w:tab/>
            </w:r>
            <w:r w:rsidR="00A81FEA" w:rsidRPr="00E27DE7">
              <w:rPr>
                <w:rStyle w:val="Hyperlink"/>
                <w:noProof/>
              </w:rPr>
              <w:t>Aufgabe 5b) – Beitragsresonanz</w:t>
            </w:r>
            <w:r w:rsidR="00A81FEA">
              <w:rPr>
                <w:noProof/>
                <w:webHidden/>
              </w:rPr>
              <w:tab/>
            </w:r>
            <w:r w:rsidR="00A81FEA">
              <w:rPr>
                <w:noProof/>
                <w:webHidden/>
              </w:rPr>
              <w:fldChar w:fldCharType="begin"/>
            </w:r>
            <w:r w:rsidR="00A81FEA">
              <w:rPr>
                <w:noProof/>
                <w:webHidden/>
              </w:rPr>
              <w:instrText xml:space="preserve"> PAGEREF _Toc121323005 \h </w:instrText>
            </w:r>
            <w:r w:rsidR="00A81FEA">
              <w:rPr>
                <w:noProof/>
                <w:webHidden/>
              </w:rPr>
            </w:r>
            <w:r w:rsidR="00A81FEA">
              <w:rPr>
                <w:noProof/>
                <w:webHidden/>
              </w:rPr>
              <w:fldChar w:fldCharType="separate"/>
            </w:r>
            <w:r w:rsidR="006D74E5">
              <w:rPr>
                <w:noProof/>
                <w:webHidden/>
              </w:rPr>
              <w:t>14</w:t>
            </w:r>
            <w:r w:rsidR="00A81FEA">
              <w:rPr>
                <w:noProof/>
                <w:webHidden/>
              </w:rPr>
              <w:fldChar w:fldCharType="end"/>
            </w:r>
          </w:hyperlink>
        </w:p>
        <w:p w14:paraId="6489D545" w14:textId="211F976B" w:rsidR="00A81FEA" w:rsidRDefault="00D6194B">
          <w:pPr>
            <w:pStyle w:val="Verzeichnis1"/>
            <w:rPr>
              <w:rFonts w:asciiTheme="minorHAnsi" w:eastAsiaTheme="minorEastAsia" w:hAnsiTheme="minorHAnsi"/>
              <w:noProof/>
              <w:color w:val="auto"/>
              <w:lang w:eastAsia="de-DE"/>
            </w:rPr>
          </w:pPr>
          <w:hyperlink w:anchor="_Toc121323006" w:history="1">
            <w:r w:rsidR="00A81FEA" w:rsidRPr="00E27DE7">
              <w:rPr>
                <w:rStyle w:val="Hyperlink"/>
                <w:noProof/>
              </w:rPr>
              <w:t>11</w:t>
            </w:r>
            <w:r w:rsidR="00A81FEA">
              <w:rPr>
                <w:rFonts w:asciiTheme="minorHAnsi" w:eastAsiaTheme="minorEastAsia" w:hAnsiTheme="minorHAnsi"/>
                <w:noProof/>
                <w:color w:val="auto"/>
                <w:lang w:eastAsia="de-DE"/>
              </w:rPr>
              <w:tab/>
            </w:r>
            <w:r w:rsidR="00A81FEA" w:rsidRPr="00E27DE7">
              <w:rPr>
                <w:rStyle w:val="Hyperlink"/>
                <w:noProof/>
              </w:rPr>
              <w:t>Reflexionsaufgabe</w:t>
            </w:r>
            <w:r w:rsidR="00A81FEA">
              <w:rPr>
                <w:noProof/>
                <w:webHidden/>
              </w:rPr>
              <w:tab/>
            </w:r>
            <w:r w:rsidR="00A81FEA">
              <w:rPr>
                <w:noProof/>
                <w:webHidden/>
              </w:rPr>
              <w:fldChar w:fldCharType="begin"/>
            </w:r>
            <w:r w:rsidR="00A81FEA">
              <w:rPr>
                <w:noProof/>
                <w:webHidden/>
              </w:rPr>
              <w:instrText xml:space="preserve"> PAGEREF _Toc121323006 \h </w:instrText>
            </w:r>
            <w:r w:rsidR="00A81FEA">
              <w:rPr>
                <w:noProof/>
                <w:webHidden/>
              </w:rPr>
            </w:r>
            <w:r w:rsidR="00A81FEA">
              <w:rPr>
                <w:noProof/>
                <w:webHidden/>
              </w:rPr>
              <w:fldChar w:fldCharType="separate"/>
            </w:r>
            <w:r w:rsidR="006D74E5">
              <w:rPr>
                <w:noProof/>
                <w:webHidden/>
              </w:rPr>
              <w:t>14</w:t>
            </w:r>
            <w:r w:rsidR="00A81FEA">
              <w:rPr>
                <w:noProof/>
                <w:webHidden/>
              </w:rPr>
              <w:fldChar w:fldCharType="end"/>
            </w:r>
          </w:hyperlink>
        </w:p>
        <w:p w14:paraId="16C7974E" w14:textId="37954DAA" w:rsidR="00A81FEA" w:rsidRDefault="00D6194B">
          <w:pPr>
            <w:pStyle w:val="Verzeichnis2"/>
            <w:rPr>
              <w:rFonts w:asciiTheme="minorHAnsi" w:eastAsiaTheme="minorEastAsia" w:hAnsiTheme="minorHAnsi"/>
              <w:noProof/>
              <w:color w:val="auto"/>
              <w:lang w:eastAsia="de-DE"/>
            </w:rPr>
          </w:pPr>
          <w:hyperlink w:anchor="_Toc121323007" w:history="1">
            <w:r w:rsidR="00A81FEA" w:rsidRPr="00E27DE7">
              <w:rPr>
                <w:rStyle w:val="Hyperlink"/>
                <w:noProof/>
              </w:rPr>
              <w:t>11.1</w:t>
            </w:r>
            <w:r w:rsidR="00A81FEA">
              <w:rPr>
                <w:rFonts w:asciiTheme="minorHAnsi" w:eastAsiaTheme="minorEastAsia" w:hAnsiTheme="minorHAnsi"/>
                <w:noProof/>
                <w:color w:val="auto"/>
                <w:lang w:eastAsia="de-DE"/>
              </w:rPr>
              <w:tab/>
            </w:r>
            <w:r w:rsidR="00A81FEA" w:rsidRPr="00E27DE7">
              <w:rPr>
                <w:rStyle w:val="Hyperlink"/>
                <w:noProof/>
              </w:rPr>
              <w:t>Aufgabe 6 – Wissenschafts- vs. Schüler*innenorientierung</w:t>
            </w:r>
            <w:r w:rsidR="00A81FEA">
              <w:rPr>
                <w:noProof/>
                <w:webHidden/>
              </w:rPr>
              <w:tab/>
            </w:r>
            <w:r w:rsidR="00A81FEA">
              <w:rPr>
                <w:noProof/>
                <w:webHidden/>
              </w:rPr>
              <w:fldChar w:fldCharType="begin"/>
            </w:r>
            <w:r w:rsidR="00A81FEA">
              <w:rPr>
                <w:noProof/>
                <w:webHidden/>
              </w:rPr>
              <w:instrText xml:space="preserve"> PAGEREF _Toc121323007 \h </w:instrText>
            </w:r>
            <w:r w:rsidR="00A81FEA">
              <w:rPr>
                <w:noProof/>
                <w:webHidden/>
              </w:rPr>
            </w:r>
            <w:r w:rsidR="00A81FEA">
              <w:rPr>
                <w:noProof/>
                <w:webHidden/>
              </w:rPr>
              <w:fldChar w:fldCharType="separate"/>
            </w:r>
            <w:r w:rsidR="006D74E5">
              <w:rPr>
                <w:noProof/>
                <w:webHidden/>
              </w:rPr>
              <w:t>14</w:t>
            </w:r>
            <w:r w:rsidR="00A81FEA">
              <w:rPr>
                <w:noProof/>
                <w:webHidden/>
              </w:rPr>
              <w:fldChar w:fldCharType="end"/>
            </w:r>
          </w:hyperlink>
        </w:p>
        <w:p w14:paraId="020439A5" w14:textId="7AF869CB" w:rsidR="00A81FEA" w:rsidRDefault="00D6194B">
          <w:pPr>
            <w:pStyle w:val="Verzeichnis2"/>
            <w:rPr>
              <w:rFonts w:asciiTheme="minorHAnsi" w:eastAsiaTheme="minorEastAsia" w:hAnsiTheme="minorHAnsi"/>
              <w:noProof/>
              <w:color w:val="auto"/>
              <w:lang w:eastAsia="de-DE"/>
            </w:rPr>
          </w:pPr>
          <w:hyperlink w:anchor="_Toc121323008" w:history="1">
            <w:r w:rsidR="00A81FEA" w:rsidRPr="00E27DE7">
              <w:rPr>
                <w:rStyle w:val="Hyperlink"/>
                <w:noProof/>
              </w:rPr>
              <w:t>11.2</w:t>
            </w:r>
            <w:r w:rsidR="00A81FEA">
              <w:rPr>
                <w:rFonts w:asciiTheme="minorHAnsi" w:eastAsiaTheme="minorEastAsia" w:hAnsiTheme="minorHAnsi"/>
                <w:noProof/>
                <w:color w:val="auto"/>
                <w:lang w:eastAsia="de-DE"/>
              </w:rPr>
              <w:tab/>
            </w:r>
            <w:r w:rsidR="00A81FEA" w:rsidRPr="00E27DE7">
              <w:rPr>
                <w:rStyle w:val="Hyperlink"/>
                <w:noProof/>
              </w:rPr>
              <w:t>Positionen von Studierenden</w:t>
            </w:r>
            <w:r w:rsidR="00A81FEA">
              <w:rPr>
                <w:noProof/>
                <w:webHidden/>
              </w:rPr>
              <w:tab/>
            </w:r>
            <w:r w:rsidR="00A81FEA">
              <w:rPr>
                <w:noProof/>
                <w:webHidden/>
              </w:rPr>
              <w:fldChar w:fldCharType="begin"/>
            </w:r>
            <w:r w:rsidR="00A81FEA">
              <w:rPr>
                <w:noProof/>
                <w:webHidden/>
              </w:rPr>
              <w:instrText xml:space="preserve"> PAGEREF _Toc121323008 \h </w:instrText>
            </w:r>
            <w:r w:rsidR="00A81FEA">
              <w:rPr>
                <w:noProof/>
                <w:webHidden/>
              </w:rPr>
            </w:r>
            <w:r w:rsidR="00A81FEA">
              <w:rPr>
                <w:noProof/>
                <w:webHidden/>
              </w:rPr>
              <w:fldChar w:fldCharType="separate"/>
            </w:r>
            <w:r w:rsidR="006D74E5">
              <w:rPr>
                <w:noProof/>
                <w:webHidden/>
              </w:rPr>
              <w:t>14</w:t>
            </w:r>
            <w:r w:rsidR="00A81FEA">
              <w:rPr>
                <w:noProof/>
                <w:webHidden/>
              </w:rPr>
              <w:fldChar w:fldCharType="end"/>
            </w:r>
          </w:hyperlink>
        </w:p>
        <w:p w14:paraId="77242C28" w14:textId="32776DE9" w:rsidR="00A81FEA" w:rsidRDefault="00D6194B">
          <w:pPr>
            <w:pStyle w:val="Verzeichnis3"/>
            <w:tabs>
              <w:tab w:val="left" w:pos="1320"/>
              <w:tab w:val="right" w:leader="dot" w:pos="9062"/>
            </w:tabs>
            <w:rPr>
              <w:rFonts w:asciiTheme="minorHAnsi" w:eastAsiaTheme="minorEastAsia" w:hAnsiTheme="minorHAnsi"/>
              <w:noProof/>
              <w:color w:val="auto"/>
              <w:lang w:eastAsia="de-DE"/>
            </w:rPr>
          </w:pPr>
          <w:hyperlink w:anchor="_Toc121323009" w:history="1">
            <w:r w:rsidR="00A81FEA" w:rsidRPr="00E27DE7">
              <w:rPr>
                <w:rStyle w:val="Hyperlink"/>
                <w:noProof/>
              </w:rPr>
              <w:t>11.2.1</w:t>
            </w:r>
            <w:r w:rsidR="00A81FEA">
              <w:rPr>
                <w:rFonts w:asciiTheme="minorHAnsi" w:eastAsiaTheme="minorEastAsia" w:hAnsiTheme="minorHAnsi"/>
                <w:noProof/>
                <w:color w:val="auto"/>
                <w:lang w:eastAsia="de-DE"/>
              </w:rPr>
              <w:tab/>
            </w:r>
            <w:r w:rsidR="00A81FEA" w:rsidRPr="00E27DE7">
              <w:rPr>
                <w:rStyle w:val="Hyperlink"/>
                <w:noProof/>
              </w:rPr>
              <w:t>Position A</w:t>
            </w:r>
            <w:r w:rsidR="00A81FEA">
              <w:rPr>
                <w:noProof/>
                <w:webHidden/>
              </w:rPr>
              <w:tab/>
            </w:r>
            <w:r w:rsidR="00A81FEA">
              <w:rPr>
                <w:noProof/>
                <w:webHidden/>
              </w:rPr>
              <w:fldChar w:fldCharType="begin"/>
            </w:r>
            <w:r w:rsidR="00A81FEA">
              <w:rPr>
                <w:noProof/>
                <w:webHidden/>
              </w:rPr>
              <w:instrText xml:space="preserve"> PAGEREF _Toc121323009 \h </w:instrText>
            </w:r>
            <w:r w:rsidR="00A81FEA">
              <w:rPr>
                <w:noProof/>
                <w:webHidden/>
              </w:rPr>
            </w:r>
            <w:r w:rsidR="00A81FEA">
              <w:rPr>
                <w:noProof/>
                <w:webHidden/>
              </w:rPr>
              <w:fldChar w:fldCharType="separate"/>
            </w:r>
            <w:r w:rsidR="006D74E5">
              <w:rPr>
                <w:noProof/>
                <w:webHidden/>
              </w:rPr>
              <w:t>14</w:t>
            </w:r>
            <w:r w:rsidR="00A81FEA">
              <w:rPr>
                <w:noProof/>
                <w:webHidden/>
              </w:rPr>
              <w:fldChar w:fldCharType="end"/>
            </w:r>
          </w:hyperlink>
        </w:p>
        <w:p w14:paraId="41BEE3BC" w14:textId="2CDE3D1D" w:rsidR="00A81FEA" w:rsidRDefault="00D6194B">
          <w:pPr>
            <w:pStyle w:val="Verzeichnis3"/>
            <w:tabs>
              <w:tab w:val="left" w:pos="1320"/>
              <w:tab w:val="right" w:leader="dot" w:pos="9062"/>
            </w:tabs>
            <w:rPr>
              <w:rFonts w:asciiTheme="minorHAnsi" w:eastAsiaTheme="minorEastAsia" w:hAnsiTheme="minorHAnsi"/>
              <w:noProof/>
              <w:color w:val="auto"/>
              <w:lang w:eastAsia="de-DE"/>
            </w:rPr>
          </w:pPr>
          <w:hyperlink w:anchor="_Toc121323010" w:history="1">
            <w:r w:rsidR="00A81FEA" w:rsidRPr="00E27DE7">
              <w:rPr>
                <w:rStyle w:val="Hyperlink"/>
                <w:noProof/>
              </w:rPr>
              <w:t>11.2.2</w:t>
            </w:r>
            <w:r w:rsidR="00A81FEA">
              <w:rPr>
                <w:rFonts w:asciiTheme="minorHAnsi" w:eastAsiaTheme="minorEastAsia" w:hAnsiTheme="minorHAnsi"/>
                <w:noProof/>
                <w:color w:val="auto"/>
                <w:lang w:eastAsia="de-DE"/>
              </w:rPr>
              <w:tab/>
            </w:r>
            <w:r w:rsidR="00A81FEA" w:rsidRPr="00E27DE7">
              <w:rPr>
                <w:rStyle w:val="Hyperlink"/>
                <w:noProof/>
              </w:rPr>
              <w:t>Position B</w:t>
            </w:r>
            <w:r w:rsidR="00A81FEA">
              <w:rPr>
                <w:noProof/>
                <w:webHidden/>
              </w:rPr>
              <w:tab/>
            </w:r>
            <w:r w:rsidR="00A81FEA">
              <w:rPr>
                <w:noProof/>
                <w:webHidden/>
              </w:rPr>
              <w:fldChar w:fldCharType="begin"/>
            </w:r>
            <w:r w:rsidR="00A81FEA">
              <w:rPr>
                <w:noProof/>
                <w:webHidden/>
              </w:rPr>
              <w:instrText xml:space="preserve"> PAGEREF _Toc121323010 \h </w:instrText>
            </w:r>
            <w:r w:rsidR="00A81FEA">
              <w:rPr>
                <w:noProof/>
                <w:webHidden/>
              </w:rPr>
            </w:r>
            <w:r w:rsidR="00A81FEA">
              <w:rPr>
                <w:noProof/>
                <w:webHidden/>
              </w:rPr>
              <w:fldChar w:fldCharType="separate"/>
            </w:r>
            <w:r w:rsidR="006D74E5">
              <w:rPr>
                <w:noProof/>
                <w:webHidden/>
              </w:rPr>
              <w:t>14</w:t>
            </w:r>
            <w:r w:rsidR="00A81FEA">
              <w:rPr>
                <w:noProof/>
                <w:webHidden/>
              </w:rPr>
              <w:fldChar w:fldCharType="end"/>
            </w:r>
          </w:hyperlink>
        </w:p>
        <w:p w14:paraId="53336EC0" w14:textId="4C89F7DA" w:rsidR="00A81FEA" w:rsidRDefault="00D6194B">
          <w:pPr>
            <w:pStyle w:val="Verzeichnis3"/>
            <w:tabs>
              <w:tab w:val="left" w:pos="1320"/>
              <w:tab w:val="right" w:leader="dot" w:pos="9062"/>
            </w:tabs>
            <w:rPr>
              <w:rFonts w:asciiTheme="minorHAnsi" w:eastAsiaTheme="minorEastAsia" w:hAnsiTheme="minorHAnsi"/>
              <w:noProof/>
              <w:color w:val="auto"/>
              <w:lang w:eastAsia="de-DE"/>
            </w:rPr>
          </w:pPr>
          <w:hyperlink w:anchor="_Toc121323011" w:history="1">
            <w:r w:rsidR="00A81FEA" w:rsidRPr="00E27DE7">
              <w:rPr>
                <w:rStyle w:val="Hyperlink"/>
                <w:noProof/>
              </w:rPr>
              <w:t>11.2.3</w:t>
            </w:r>
            <w:r w:rsidR="00A81FEA">
              <w:rPr>
                <w:rFonts w:asciiTheme="minorHAnsi" w:eastAsiaTheme="minorEastAsia" w:hAnsiTheme="minorHAnsi"/>
                <w:noProof/>
                <w:color w:val="auto"/>
                <w:lang w:eastAsia="de-DE"/>
              </w:rPr>
              <w:tab/>
            </w:r>
            <w:r w:rsidR="00A81FEA" w:rsidRPr="00E27DE7">
              <w:rPr>
                <w:rStyle w:val="Hyperlink"/>
                <w:noProof/>
              </w:rPr>
              <w:t>Position C</w:t>
            </w:r>
            <w:r w:rsidR="00A81FEA">
              <w:rPr>
                <w:noProof/>
                <w:webHidden/>
              </w:rPr>
              <w:tab/>
            </w:r>
            <w:r w:rsidR="00A81FEA">
              <w:rPr>
                <w:noProof/>
                <w:webHidden/>
              </w:rPr>
              <w:fldChar w:fldCharType="begin"/>
            </w:r>
            <w:r w:rsidR="00A81FEA">
              <w:rPr>
                <w:noProof/>
                <w:webHidden/>
              </w:rPr>
              <w:instrText xml:space="preserve"> PAGEREF _Toc121323011 \h </w:instrText>
            </w:r>
            <w:r w:rsidR="00A81FEA">
              <w:rPr>
                <w:noProof/>
                <w:webHidden/>
              </w:rPr>
            </w:r>
            <w:r w:rsidR="00A81FEA">
              <w:rPr>
                <w:noProof/>
                <w:webHidden/>
              </w:rPr>
              <w:fldChar w:fldCharType="separate"/>
            </w:r>
            <w:r w:rsidR="006D74E5">
              <w:rPr>
                <w:noProof/>
                <w:webHidden/>
              </w:rPr>
              <w:t>15</w:t>
            </w:r>
            <w:r w:rsidR="00A81FEA">
              <w:rPr>
                <w:noProof/>
                <w:webHidden/>
              </w:rPr>
              <w:fldChar w:fldCharType="end"/>
            </w:r>
          </w:hyperlink>
        </w:p>
        <w:p w14:paraId="772C9237" w14:textId="782BD4A3" w:rsidR="00A81FEA" w:rsidRDefault="00D6194B">
          <w:pPr>
            <w:pStyle w:val="Verzeichnis1"/>
            <w:rPr>
              <w:rFonts w:asciiTheme="minorHAnsi" w:eastAsiaTheme="minorEastAsia" w:hAnsiTheme="minorHAnsi"/>
              <w:noProof/>
              <w:color w:val="auto"/>
              <w:lang w:eastAsia="de-DE"/>
            </w:rPr>
          </w:pPr>
          <w:hyperlink w:anchor="_Toc121323012" w:history="1">
            <w:r w:rsidR="00A81FEA" w:rsidRPr="00E27DE7">
              <w:rPr>
                <w:rStyle w:val="Hyperlink"/>
                <w:noProof/>
              </w:rPr>
              <w:t>12</w:t>
            </w:r>
            <w:r w:rsidR="00A81FEA">
              <w:rPr>
                <w:rFonts w:asciiTheme="minorHAnsi" w:eastAsiaTheme="minorEastAsia" w:hAnsiTheme="minorHAnsi"/>
                <w:noProof/>
                <w:color w:val="auto"/>
                <w:lang w:eastAsia="de-DE"/>
              </w:rPr>
              <w:tab/>
            </w:r>
            <w:r w:rsidR="00A81FEA" w:rsidRPr="00E27DE7">
              <w:rPr>
                <w:rStyle w:val="Hyperlink"/>
                <w:noProof/>
              </w:rPr>
              <w:t>Nachbereitende Aufgabe</w:t>
            </w:r>
            <w:r w:rsidR="00A81FEA">
              <w:rPr>
                <w:noProof/>
                <w:webHidden/>
              </w:rPr>
              <w:tab/>
            </w:r>
            <w:r w:rsidR="00A81FEA">
              <w:rPr>
                <w:noProof/>
                <w:webHidden/>
              </w:rPr>
              <w:fldChar w:fldCharType="begin"/>
            </w:r>
            <w:r w:rsidR="00A81FEA">
              <w:rPr>
                <w:noProof/>
                <w:webHidden/>
              </w:rPr>
              <w:instrText xml:space="preserve"> PAGEREF _Toc121323012 \h </w:instrText>
            </w:r>
            <w:r w:rsidR="00A81FEA">
              <w:rPr>
                <w:noProof/>
                <w:webHidden/>
              </w:rPr>
            </w:r>
            <w:r w:rsidR="00A81FEA">
              <w:rPr>
                <w:noProof/>
                <w:webHidden/>
              </w:rPr>
              <w:fldChar w:fldCharType="separate"/>
            </w:r>
            <w:r w:rsidR="006D74E5">
              <w:rPr>
                <w:noProof/>
                <w:webHidden/>
              </w:rPr>
              <w:t>15</w:t>
            </w:r>
            <w:r w:rsidR="00A81FEA">
              <w:rPr>
                <w:noProof/>
                <w:webHidden/>
              </w:rPr>
              <w:fldChar w:fldCharType="end"/>
            </w:r>
          </w:hyperlink>
        </w:p>
        <w:p w14:paraId="03F2395A" w14:textId="681304B7" w:rsidR="00A81FEA" w:rsidRDefault="00D6194B">
          <w:pPr>
            <w:pStyle w:val="Verzeichnis2"/>
            <w:rPr>
              <w:rFonts w:asciiTheme="minorHAnsi" w:eastAsiaTheme="minorEastAsia" w:hAnsiTheme="minorHAnsi"/>
              <w:noProof/>
              <w:color w:val="auto"/>
              <w:lang w:eastAsia="de-DE"/>
            </w:rPr>
          </w:pPr>
          <w:hyperlink w:anchor="_Toc121323013" w:history="1">
            <w:r w:rsidR="00A81FEA" w:rsidRPr="00E27DE7">
              <w:rPr>
                <w:rStyle w:val="Hyperlink"/>
                <w:noProof/>
              </w:rPr>
              <w:t>12.1</w:t>
            </w:r>
            <w:r w:rsidR="00A81FEA">
              <w:rPr>
                <w:rFonts w:asciiTheme="minorHAnsi" w:eastAsiaTheme="minorEastAsia" w:hAnsiTheme="minorHAnsi"/>
                <w:noProof/>
                <w:color w:val="auto"/>
                <w:lang w:eastAsia="de-DE"/>
              </w:rPr>
              <w:tab/>
            </w:r>
            <w:r w:rsidR="00A81FEA" w:rsidRPr="00E27DE7">
              <w:rPr>
                <w:rStyle w:val="Hyperlink"/>
                <w:noProof/>
              </w:rPr>
              <w:t>Aufgabe 7 (optional)</w:t>
            </w:r>
            <w:r w:rsidR="00A81FEA">
              <w:rPr>
                <w:noProof/>
                <w:webHidden/>
              </w:rPr>
              <w:tab/>
            </w:r>
            <w:r w:rsidR="00A81FEA">
              <w:rPr>
                <w:noProof/>
                <w:webHidden/>
              </w:rPr>
              <w:fldChar w:fldCharType="begin"/>
            </w:r>
            <w:r w:rsidR="00A81FEA">
              <w:rPr>
                <w:noProof/>
                <w:webHidden/>
              </w:rPr>
              <w:instrText xml:space="preserve"> PAGEREF _Toc121323013 \h </w:instrText>
            </w:r>
            <w:r w:rsidR="00A81FEA">
              <w:rPr>
                <w:noProof/>
                <w:webHidden/>
              </w:rPr>
            </w:r>
            <w:r w:rsidR="00A81FEA">
              <w:rPr>
                <w:noProof/>
                <w:webHidden/>
              </w:rPr>
              <w:fldChar w:fldCharType="separate"/>
            </w:r>
            <w:r w:rsidR="006D74E5">
              <w:rPr>
                <w:noProof/>
                <w:webHidden/>
              </w:rPr>
              <w:t>15</w:t>
            </w:r>
            <w:r w:rsidR="00A81FEA">
              <w:rPr>
                <w:noProof/>
                <w:webHidden/>
              </w:rPr>
              <w:fldChar w:fldCharType="end"/>
            </w:r>
          </w:hyperlink>
        </w:p>
        <w:p w14:paraId="7E8EDE6D" w14:textId="35111323" w:rsidR="00A81FEA" w:rsidRDefault="00D6194B">
          <w:pPr>
            <w:pStyle w:val="Verzeichnis1"/>
            <w:rPr>
              <w:rFonts w:asciiTheme="minorHAnsi" w:eastAsiaTheme="minorEastAsia" w:hAnsiTheme="minorHAnsi"/>
              <w:noProof/>
              <w:color w:val="auto"/>
              <w:lang w:eastAsia="de-DE"/>
            </w:rPr>
          </w:pPr>
          <w:hyperlink w:anchor="_Toc121323224" w:history="1">
            <w:r w:rsidR="00A81FEA" w:rsidRPr="00E27DE7">
              <w:rPr>
                <w:rStyle w:val="Hyperlink"/>
                <w:noProof/>
              </w:rPr>
              <w:t>13</w:t>
            </w:r>
            <w:r w:rsidR="00A81FEA">
              <w:rPr>
                <w:rFonts w:asciiTheme="minorHAnsi" w:eastAsiaTheme="minorEastAsia" w:hAnsiTheme="minorHAnsi"/>
                <w:noProof/>
                <w:color w:val="auto"/>
                <w:lang w:eastAsia="de-DE"/>
              </w:rPr>
              <w:tab/>
            </w:r>
            <w:r w:rsidR="00A81FEA" w:rsidRPr="00E27DE7">
              <w:rPr>
                <w:rStyle w:val="Hyperlink"/>
                <w:noProof/>
              </w:rPr>
              <w:t>Kontaktinformationen</w:t>
            </w:r>
            <w:r w:rsidR="00A81FEA">
              <w:rPr>
                <w:noProof/>
                <w:webHidden/>
              </w:rPr>
              <w:tab/>
            </w:r>
            <w:r w:rsidR="00A81FEA">
              <w:rPr>
                <w:noProof/>
                <w:webHidden/>
              </w:rPr>
              <w:fldChar w:fldCharType="begin"/>
            </w:r>
            <w:r w:rsidR="00A81FEA">
              <w:rPr>
                <w:noProof/>
                <w:webHidden/>
              </w:rPr>
              <w:instrText xml:space="preserve"> PAGEREF _Toc121323224 \h </w:instrText>
            </w:r>
            <w:r w:rsidR="00A81FEA">
              <w:rPr>
                <w:noProof/>
                <w:webHidden/>
              </w:rPr>
            </w:r>
            <w:r w:rsidR="00A81FEA">
              <w:rPr>
                <w:noProof/>
                <w:webHidden/>
              </w:rPr>
              <w:fldChar w:fldCharType="separate"/>
            </w:r>
            <w:r w:rsidR="006D74E5">
              <w:rPr>
                <w:noProof/>
                <w:webHidden/>
              </w:rPr>
              <w:t>16</w:t>
            </w:r>
            <w:r w:rsidR="00A81FEA">
              <w:rPr>
                <w:noProof/>
                <w:webHidden/>
              </w:rPr>
              <w:fldChar w:fldCharType="end"/>
            </w:r>
          </w:hyperlink>
        </w:p>
        <w:p w14:paraId="6C1CF1C8" w14:textId="268AFCD8" w:rsidR="00DA7497" w:rsidRDefault="00A0224E" w:rsidP="00A81FEA">
          <w:pPr>
            <w:pStyle w:val="Verzeichnis1"/>
            <w:sectPr w:rsidR="00DA7497" w:rsidSect="00B42AF1">
              <w:headerReference w:type="default" r:id="rId13"/>
              <w:footerReference w:type="default" r:id="rId14"/>
              <w:headerReference w:type="first" r:id="rId15"/>
              <w:footerReference w:type="first" r:id="rId16"/>
              <w:pgSz w:w="11906" w:h="16838"/>
              <w:pgMar w:top="1417" w:right="1417" w:bottom="1134" w:left="1417" w:header="708" w:footer="708" w:gutter="0"/>
              <w:pgNumType w:start="5"/>
              <w:cols w:space="708"/>
              <w:docGrid w:linePitch="360"/>
            </w:sectPr>
          </w:pPr>
          <w:r>
            <w:fldChar w:fldCharType="end"/>
          </w:r>
        </w:p>
      </w:sdtContent>
    </w:sdt>
    <w:p w14:paraId="142DA669" w14:textId="587550D7" w:rsidR="00213BF3" w:rsidRDefault="00BC4EC1" w:rsidP="00A81FEA">
      <w:pPr>
        <w:pStyle w:val="Abbildungsverzeichnis"/>
        <w:tabs>
          <w:tab w:val="right" w:leader="dot" w:pos="9062"/>
        </w:tabs>
      </w:pPr>
      <w:r>
        <w:rPr>
          <w:b/>
          <w:bCs/>
        </w:rPr>
        <w:lastRenderedPageBreak/>
        <w:fldChar w:fldCharType="begin"/>
      </w:r>
      <w:r>
        <w:rPr>
          <w:b/>
          <w:bCs/>
        </w:rPr>
        <w:instrText xml:space="preserve"> TOC \h \z \c "Abbildung" </w:instrText>
      </w:r>
      <w:r>
        <w:rPr>
          <w:b/>
          <w:bCs/>
        </w:rPr>
        <w:fldChar w:fldCharType="end"/>
      </w:r>
    </w:p>
    <w:p w14:paraId="442F4BB5" w14:textId="3D1E7992" w:rsidR="00D07CBA" w:rsidRPr="00D07CBA" w:rsidRDefault="00D07CBA">
      <w:pPr>
        <w:pStyle w:val="berschrift1"/>
      </w:pPr>
      <w:bookmarkStart w:id="0" w:name="_Toc121322891"/>
      <w:r>
        <w:t>Einführung</w:t>
      </w:r>
      <w:bookmarkEnd w:id="0"/>
    </w:p>
    <w:p w14:paraId="78D4E3FF" w14:textId="77777777" w:rsidR="00C84619" w:rsidRPr="00C84619" w:rsidRDefault="00C84619" w:rsidP="00A81FEA">
      <w:pPr>
        <w:shd w:val="clear" w:color="auto" w:fill="FEFEFE"/>
        <w:spacing w:before="100" w:beforeAutospacing="1" w:line="240" w:lineRule="auto"/>
        <w:jc w:val="left"/>
        <w:rPr>
          <w:rFonts w:eastAsia="Times New Roman" w:cs="Arial"/>
          <w:color w:val="000000"/>
          <w:sz w:val="24"/>
          <w:szCs w:val="24"/>
          <w:lang w:eastAsia="de-DE"/>
        </w:rPr>
      </w:pPr>
      <w:r w:rsidRPr="00C84619">
        <w:rPr>
          <w:rFonts w:eastAsia="Times New Roman" w:cs="Arial"/>
          <w:b/>
          <w:bCs/>
          <w:color w:val="000000"/>
          <w:sz w:val="27"/>
          <w:szCs w:val="27"/>
          <w:lang w:eastAsia="de-DE"/>
        </w:rPr>
        <w:t>Herzlich Willkommen zum Arbeitsmaterial von LArS.nrw!</w:t>
      </w:r>
    </w:p>
    <w:p w14:paraId="2B983835" w14:textId="617A9831" w:rsidR="00C84619" w:rsidRPr="00C84619" w:rsidRDefault="00C84619" w:rsidP="00137315">
      <w:pPr>
        <w:rPr>
          <w:sz w:val="24"/>
          <w:szCs w:val="24"/>
          <w:lang w:eastAsia="de-DE"/>
        </w:rPr>
      </w:pPr>
      <w:r>
        <w:rPr>
          <w:lang w:eastAsia="de-DE"/>
        </w:rPr>
        <w:t>Im Folgenden</w:t>
      </w:r>
      <w:r w:rsidRPr="00C84619">
        <w:rPr>
          <w:lang w:eastAsia="de-DE"/>
        </w:rPr>
        <w:t xml:space="preserve"> erhalten Sie Informationen über das Projekt LArS.nrw, die Kontaktmöglichkeiten der Projektbeteiligten sowie eine Übersicht über die in den Aufgaben verwendete Literatur.</w:t>
      </w:r>
      <w:r>
        <w:rPr>
          <w:sz w:val="24"/>
          <w:szCs w:val="24"/>
          <w:lang w:eastAsia="de-DE"/>
        </w:rPr>
        <w:t xml:space="preserve"> </w:t>
      </w:r>
      <w:r w:rsidRPr="00C84619">
        <w:rPr>
          <w:lang w:eastAsia="de-DE"/>
        </w:rPr>
        <w:t>Auf der letzten Seite finden Sie eine Übersicht über alle Aufgaben</w:t>
      </w:r>
      <w:r>
        <w:rPr>
          <w:lang w:eastAsia="de-DE"/>
        </w:rPr>
        <w:t>.</w:t>
      </w:r>
    </w:p>
    <w:p w14:paraId="09B10786" w14:textId="77777777" w:rsidR="00C84619" w:rsidRPr="00C84619" w:rsidRDefault="00C84619" w:rsidP="007C5BCA">
      <w:pPr>
        <w:rPr>
          <w:sz w:val="24"/>
          <w:szCs w:val="24"/>
          <w:lang w:eastAsia="de-DE"/>
        </w:rPr>
      </w:pPr>
      <w:r w:rsidRPr="00C84619">
        <w:rPr>
          <w:lang w:eastAsia="de-DE"/>
        </w:rPr>
        <w:t>Wir wünschen Ihnen viel Spaß und Erfolg bei der Arbeit mit LArS!</w:t>
      </w:r>
    </w:p>
    <w:p w14:paraId="7A233840" w14:textId="0BA2C6CA" w:rsidR="00C84619" w:rsidRDefault="00C84619" w:rsidP="00A81FEA">
      <w:pPr>
        <w:pStyle w:val="berschrift2"/>
        <w:ind w:left="578" w:hanging="578"/>
      </w:pPr>
      <w:bookmarkStart w:id="1" w:name="_Toc121322892"/>
      <w:r>
        <w:t>Über das Projekt LArS.nrw</w:t>
      </w:r>
      <w:bookmarkEnd w:id="1"/>
    </w:p>
    <w:p w14:paraId="7EB0EE59" w14:textId="1AEC871F" w:rsidR="00C84619" w:rsidRPr="00804F3F" w:rsidRDefault="00C84619" w:rsidP="00137315">
      <w:r w:rsidRPr="00C84619">
        <w:t>Das Projekt „</w:t>
      </w:r>
      <w:r w:rsidRPr="00C84619">
        <w:rPr>
          <w:b/>
          <w:bCs/>
        </w:rPr>
        <w:t>L</w:t>
      </w:r>
      <w:r w:rsidRPr="00C84619">
        <w:t>ernen mit </w:t>
      </w:r>
      <w:r w:rsidRPr="00C84619">
        <w:rPr>
          <w:b/>
          <w:bCs/>
        </w:rPr>
        <w:t>A</w:t>
      </w:r>
      <w:r w:rsidRPr="00C84619">
        <w:t>nimationsfilmen </w:t>
      </w:r>
      <w:r w:rsidRPr="00C84619">
        <w:rPr>
          <w:b/>
          <w:bCs/>
        </w:rPr>
        <w:t>r</w:t>
      </w:r>
      <w:r w:rsidRPr="00C84619">
        <w:t>ealer </w:t>
      </w:r>
      <w:r w:rsidRPr="00C84619">
        <w:rPr>
          <w:b/>
          <w:bCs/>
        </w:rPr>
        <w:t>S</w:t>
      </w:r>
      <w:r w:rsidRPr="00C84619">
        <w:t>zenen sozialwissenschaftlicher Unterrichtsfächer“ (kurz: LArS.nrw) erschließt in For</w:t>
      </w:r>
      <w:r w:rsidRPr="00C84619">
        <w:softHyphen/>
        <w:t>schung und Lehre das Potential von Animationen realer Unterrichtsszenen für die Leh</w:t>
      </w:r>
      <w:r w:rsidRPr="00C84619">
        <w:softHyphen/>
        <w:t>rer*innen</w:t>
      </w:r>
      <w:r w:rsidRPr="00C84619">
        <w:softHyphen/>
        <w:t>bil</w:t>
      </w:r>
      <w:r w:rsidRPr="00C84619">
        <w:softHyphen/>
        <w:t>dung im Fach Sozial</w:t>
      </w:r>
      <w:r w:rsidRPr="00C84619">
        <w:softHyphen/>
        <w:t>wissen</w:t>
      </w:r>
      <w:r w:rsidRPr="00C84619">
        <w:softHyphen/>
        <w:t>schaf</w:t>
      </w:r>
      <w:r w:rsidRPr="00C84619">
        <w:softHyphen/>
        <w:t>ten. Animierte Darstellungen von Un</w:t>
      </w:r>
      <w:r w:rsidRPr="00C84619">
        <w:softHyphen/>
        <w:t>ter</w:t>
      </w:r>
      <w:r w:rsidRPr="00C84619">
        <w:softHyphen/>
        <w:t>richt sind eine Form der Praxisrepräsentation (Grossmann et al., 2009). Sie ermöglichen situiertes Ler</w:t>
      </w:r>
      <w:r w:rsidRPr="00C84619">
        <w:softHyphen/>
        <w:t>nen, das heißt theoretische Konzepte wer</w:t>
      </w:r>
      <w:r w:rsidRPr="00C84619">
        <w:softHyphen/>
        <w:t xml:space="preserve">den an konkreten Unterrichtsbeispielen </w:t>
      </w:r>
      <w:proofErr w:type="spellStart"/>
      <w:r w:rsidRPr="00C84619">
        <w:t>kontextualisiert</w:t>
      </w:r>
      <w:proofErr w:type="spellEnd"/>
      <w:r w:rsidRPr="00C84619">
        <w:t>. In der Leh</w:t>
      </w:r>
      <w:r w:rsidRPr="00C84619">
        <w:softHyphen/>
        <w:t>rer*innen</w:t>
      </w:r>
      <w:r w:rsidRPr="00C84619">
        <w:softHyphen/>
        <w:t>bil</w:t>
      </w:r>
      <w:r w:rsidRPr="00C84619">
        <w:softHyphen/>
        <w:t>dung wer</w:t>
      </w:r>
      <w:r w:rsidRPr="00C84619">
        <w:softHyphen/>
        <w:t>den bislang vor allem Unterrichtsvideos und Transkriptionen eingesetzt. Animationen realer Unterrichtsszenen stellen demgegenüber Neuland dar. Sie er</w:t>
      </w:r>
      <w:r w:rsidRPr="00C84619">
        <w:softHyphen/>
        <w:t>lau</w:t>
      </w:r>
      <w:r w:rsidRPr="00C84619">
        <w:softHyphen/>
        <w:t>ben eine gezielte Darstellung fachdidaktisch relevanter Aspekte des Unterrichtens bei reduzierter Individualität der Schüler*innen- und Lehrer*</w:t>
      </w:r>
      <w:proofErr w:type="spellStart"/>
      <w:r w:rsidRPr="00C84619">
        <w:t>innencharaktere</w:t>
      </w:r>
      <w:proofErr w:type="spellEnd"/>
      <w:r w:rsidRPr="00C84619">
        <w:t>. In dem Projekt entstehen Forschungs</w:t>
      </w:r>
      <w:r w:rsidRPr="00C84619">
        <w:softHyphen/>
        <w:t>arbeiten zu differentiellen Wirkungen der Vignettenformate Animation, Unterrichtsvideo und Transkript (</w:t>
      </w:r>
      <w:proofErr w:type="spellStart"/>
      <w:r w:rsidRPr="00C84619">
        <w:t>JProf</w:t>
      </w:r>
      <w:proofErr w:type="spellEnd"/>
      <w:r w:rsidRPr="00C84619">
        <w:t>. Dr. Gronostay) sowie zwei Promotionsprojekte und eine Masterarbeit.</w:t>
      </w:r>
    </w:p>
    <w:p w14:paraId="4FB4B276" w14:textId="7D73328E" w:rsidR="00C84619" w:rsidRPr="00A81FEA" w:rsidRDefault="00C84619" w:rsidP="00A81FEA">
      <w:pPr>
        <w:pStyle w:val="berschrift2"/>
        <w:ind w:left="578" w:hanging="578"/>
        <w:rPr>
          <w:lang w:val="en-GB"/>
        </w:rPr>
      </w:pPr>
      <w:bookmarkStart w:id="2" w:name="_Toc121322893"/>
      <w:proofErr w:type="spellStart"/>
      <w:r w:rsidRPr="00A81FEA">
        <w:rPr>
          <w:lang w:val="en-GB"/>
        </w:rPr>
        <w:t>Kontaktinformationen</w:t>
      </w:r>
      <w:proofErr w:type="spellEnd"/>
      <w:r w:rsidRPr="00A81FEA">
        <w:rPr>
          <w:lang w:val="en-GB"/>
        </w:rPr>
        <w:t xml:space="preserve"> </w:t>
      </w:r>
      <w:proofErr w:type="spellStart"/>
      <w:r w:rsidRPr="00A81FEA">
        <w:rPr>
          <w:lang w:val="en-GB"/>
        </w:rPr>
        <w:t>Modul</w:t>
      </w:r>
      <w:proofErr w:type="spellEnd"/>
      <w:r w:rsidRPr="00A81FEA">
        <w:rPr>
          <w:lang w:val="en-GB"/>
        </w:rPr>
        <w:t xml:space="preserve"> </w:t>
      </w:r>
      <w:r w:rsidR="001222C7" w:rsidRPr="00A81FEA">
        <w:rPr>
          <w:lang w:val="en-GB"/>
        </w:rPr>
        <w:t xml:space="preserve">C </w:t>
      </w:r>
      <w:r w:rsidRPr="00A81FEA">
        <w:rPr>
          <w:lang w:val="en-GB"/>
        </w:rPr>
        <w:t xml:space="preserve">– </w:t>
      </w:r>
      <w:r w:rsidR="001222C7" w:rsidRPr="00A81FEA">
        <w:rPr>
          <w:lang w:val="en-GB"/>
        </w:rPr>
        <w:t>Critical I</w:t>
      </w:r>
      <w:r w:rsidR="001222C7">
        <w:rPr>
          <w:lang w:val="en-GB"/>
        </w:rPr>
        <w:t>ncidents</w:t>
      </w:r>
      <w:bookmarkEnd w:id="2"/>
    </w:p>
    <w:p w14:paraId="35BE1647" w14:textId="77777777" w:rsidR="001222C7" w:rsidRDefault="001222C7" w:rsidP="00A81FEA">
      <w:r>
        <w:rPr>
          <w:rStyle w:val="Fett"/>
        </w:rPr>
        <w:t>Projektleitung am Standort Wuppertal</w:t>
      </w:r>
    </w:p>
    <w:p w14:paraId="3973101D" w14:textId="77777777" w:rsidR="001222C7" w:rsidRPr="00A81FEA" w:rsidRDefault="00D6194B" w:rsidP="001222C7">
      <w:pPr>
        <w:rPr>
          <w:b/>
          <w:color w:val="auto"/>
        </w:rPr>
      </w:pPr>
      <w:hyperlink r:id="rId17" w:tgtFrame="_blank" w:history="1">
        <w:r w:rsidR="001222C7" w:rsidRPr="00A81FEA">
          <w:rPr>
            <w:rStyle w:val="Hyperlink"/>
            <w:b/>
            <w:color w:val="auto"/>
          </w:rPr>
          <w:t>(Vertr.-)Prof. Dr. Katrin Hahn-Laudenberg</w:t>
        </w:r>
      </w:hyperlink>
      <w:r w:rsidR="001222C7" w:rsidRPr="00A81FEA">
        <w:rPr>
          <w:b/>
          <w:color w:val="auto"/>
        </w:rPr>
        <w:t> </w:t>
      </w:r>
      <w:r w:rsidR="001222C7" w:rsidRPr="00A81FEA">
        <w:rPr>
          <w:color w:val="auto"/>
        </w:rPr>
        <w:t>und</w:t>
      </w:r>
      <w:r w:rsidR="001222C7" w:rsidRPr="00A81FEA">
        <w:rPr>
          <w:b/>
          <w:color w:val="auto"/>
        </w:rPr>
        <w:t xml:space="preserve"> </w:t>
      </w:r>
      <w:hyperlink r:id="rId18" w:tgtFrame="_blank" w:history="1">
        <w:r w:rsidR="001222C7" w:rsidRPr="00A81FEA">
          <w:rPr>
            <w:rStyle w:val="Hyperlink"/>
            <w:b/>
            <w:color w:val="auto"/>
          </w:rPr>
          <w:t xml:space="preserve">AR Dr. Kerstin </w:t>
        </w:r>
        <w:proofErr w:type="spellStart"/>
        <w:r w:rsidR="001222C7" w:rsidRPr="00A81FEA">
          <w:rPr>
            <w:rStyle w:val="Hyperlink"/>
            <w:b/>
            <w:color w:val="auto"/>
          </w:rPr>
          <w:t>Westerfeld</w:t>
        </w:r>
        <w:proofErr w:type="spellEnd"/>
      </w:hyperlink>
    </w:p>
    <w:p w14:paraId="619C08D1" w14:textId="77777777" w:rsidR="001222C7" w:rsidRDefault="001222C7" w:rsidP="00A81FEA">
      <w:r>
        <w:t>Didaktik der Sozialwissenschaften</w:t>
      </w:r>
    </w:p>
    <w:p w14:paraId="3A0B162A" w14:textId="77777777" w:rsidR="001222C7" w:rsidRDefault="001222C7" w:rsidP="00A81FEA">
      <w:r>
        <w:t>Gaußstraße 20, 42119 Wuppertal</w:t>
      </w:r>
    </w:p>
    <w:p w14:paraId="565E13BC" w14:textId="77777777" w:rsidR="001222C7" w:rsidRDefault="001222C7" w:rsidP="00A81FEA">
      <w:r>
        <w:t>Telefon: (0202) 439 3475</w:t>
      </w:r>
    </w:p>
    <w:p w14:paraId="72280243" w14:textId="7AD17E80" w:rsidR="001222C7" w:rsidRDefault="001222C7" w:rsidP="00A81FEA">
      <w:r>
        <w:t xml:space="preserve">E-Mails: </w:t>
      </w:r>
      <w:r w:rsidRPr="00A81FEA">
        <w:t>hahn-laudenberg</w:t>
      </w:r>
      <w:r>
        <w:t>@</w:t>
      </w:r>
      <w:r w:rsidRPr="00A81FEA">
        <w:t>uni-wuppertal.de</w:t>
      </w:r>
      <w:r>
        <w:t> &amp; </w:t>
      </w:r>
      <w:r w:rsidRPr="00A81FEA">
        <w:t>kwesterfeld</w:t>
      </w:r>
      <w:r>
        <w:t>@</w:t>
      </w:r>
      <w:r w:rsidRPr="00A81FEA">
        <w:t>uni-wuppertal.de</w:t>
      </w:r>
    </w:p>
    <w:p w14:paraId="1EE81877" w14:textId="1351A96C" w:rsidR="000B464C" w:rsidRPr="00A81FEA" w:rsidRDefault="000B464C" w:rsidP="000B464C">
      <w:pPr>
        <w:pStyle w:val="StandardWeb"/>
        <w:shd w:val="clear" w:color="auto" w:fill="FEFEFE"/>
        <w:spacing w:before="0" w:beforeAutospacing="0"/>
        <w:rPr>
          <w:rFonts w:ascii="Arial" w:hAnsi="Arial" w:cs="Arial"/>
          <w:sz w:val="22"/>
          <w:szCs w:val="22"/>
        </w:rPr>
      </w:pPr>
      <w:r w:rsidRPr="00A81FEA">
        <w:rPr>
          <w:rFonts w:ascii="Arial" w:hAnsi="Arial" w:cs="Arial"/>
          <w:sz w:val="22"/>
          <w:szCs w:val="22"/>
        </w:rPr>
        <w:br w:type="page"/>
      </w:r>
    </w:p>
    <w:p w14:paraId="2C0B50B9" w14:textId="77777777" w:rsidR="00B03054" w:rsidRDefault="000B464C" w:rsidP="000B464C">
      <w:pPr>
        <w:pStyle w:val="StandardWeb"/>
        <w:shd w:val="clear" w:color="auto" w:fill="FEFEFE"/>
        <w:spacing w:before="0" w:beforeAutospacing="0"/>
        <w:rPr>
          <w:rStyle w:val="Fett"/>
          <w:rFonts w:ascii="Arial" w:hAnsi="Arial" w:cs="Arial"/>
          <w:sz w:val="22"/>
          <w:szCs w:val="22"/>
        </w:rPr>
      </w:pPr>
      <w:r w:rsidRPr="00A81FEA">
        <w:rPr>
          <w:rStyle w:val="Fett"/>
          <w:rFonts w:ascii="Arial" w:hAnsi="Arial" w:cs="Arial"/>
          <w:sz w:val="22"/>
          <w:szCs w:val="22"/>
        </w:rPr>
        <w:lastRenderedPageBreak/>
        <w:t>Projektmitarbeite</w:t>
      </w:r>
      <w:r w:rsidR="00B03054">
        <w:rPr>
          <w:rStyle w:val="Fett"/>
          <w:rFonts w:ascii="Arial" w:hAnsi="Arial" w:cs="Arial"/>
          <w:sz w:val="22"/>
          <w:szCs w:val="22"/>
        </w:rPr>
        <w:t>r</w:t>
      </w:r>
    </w:p>
    <w:p w14:paraId="3EB1CC95" w14:textId="4AEF58F6" w:rsidR="001222C7" w:rsidRPr="00A81FEA" w:rsidRDefault="00D6194B" w:rsidP="00B03054">
      <w:pPr>
        <w:shd w:val="clear" w:color="auto" w:fill="FEFEFE"/>
        <w:spacing w:after="100" w:afterAutospacing="1" w:line="240" w:lineRule="auto"/>
        <w:jc w:val="left"/>
        <w:rPr>
          <w:rFonts w:eastAsia="Times New Roman" w:cs="Arial"/>
          <w:color w:val="auto"/>
          <w:szCs w:val="24"/>
          <w:lang w:eastAsia="de-DE"/>
        </w:rPr>
      </w:pPr>
      <w:hyperlink r:id="rId19" w:tgtFrame="_blank" w:history="1">
        <w:r w:rsidR="001222C7" w:rsidRPr="00A81FEA">
          <w:rPr>
            <w:rStyle w:val="Hyperlink"/>
            <w:b/>
            <w:color w:val="auto"/>
          </w:rPr>
          <w:t>Marcus Kindlinger</w:t>
        </w:r>
      </w:hyperlink>
    </w:p>
    <w:p w14:paraId="67664528" w14:textId="5B34A876" w:rsidR="00B03054" w:rsidRPr="00A81FEA" w:rsidRDefault="00B03054" w:rsidP="00B03054">
      <w:pPr>
        <w:shd w:val="clear" w:color="auto" w:fill="FEFEFE"/>
        <w:spacing w:after="100" w:afterAutospacing="1" w:line="240" w:lineRule="auto"/>
        <w:jc w:val="left"/>
        <w:rPr>
          <w:rFonts w:eastAsia="Times New Roman" w:cs="Arial"/>
          <w:color w:val="000000"/>
          <w:szCs w:val="24"/>
          <w:lang w:eastAsia="de-DE"/>
        </w:rPr>
      </w:pPr>
      <w:r w:rsidRPr="00A81FEA">
        <w:rPr>
          <w:rFonts w:eastAsia="Times New Roman" w:cs="Arial"/>
          <w:color w:val="000000"/>
          <w:szCs w:val="24"/>
          <w:lang w:eastAsia="de-DE"/>
        </w:rPr>
        <w:t>Didaktik der Sozialwissenschaften</w:t>
      </w:r>
    </w:p>
    <w:p w14:paraId="10799579" w14:textId="77777777" w:rsidR="001222C7" w:rsidRDefault="001222C7" w:rsidP="00A81FEA">
      <w:r>
        <w:t>Gaußstraße 20, 42119 Wuppertal</w:t>
      </w:r>
    </w:p>
    <w:p w14:paraId="2367F0AA" w14:textId="77777777" w:rsidR="001222C7" w:rsidRDefault="001222C7" w:rsidP="00A81FEA">
      <w:r>
        <w:t>Telefon: (0202) 439 2297</w:t>
      </w:r>
    </w:p>
    <w:p w14:paraId="65887BF4" w14:textId="04A9905E" w:rsidR="001222C7" w:rsidRDefault="001222C7" w:rsidP="001222C7">
      <w:r>
        <w:t xml:space="preserve">E-Mail: </w:t>
      </w:r>
      <w:r w:rsidR="007A071E" w:rsidRPr="00A81FEA">
        <w:t>kindlinger@uni-wuppertal.de</w:t>
      </w:r>
    </w:p>
    <w:p w14:paraId="363B1129" w14:textId="2EBB33F1" w:rsidR="001222C7" w:rsidRDefault="001222C7" w:rsidP="001222C7">
      <w:pPr>
        <w:rPr>
          <w:b/>
        </w:rPr>
      </w:pPr>
      <w:r w:rsidRPr="00A81FEA">
        <w:rPr>
          <w:b/>
        </w:rPr>
        <w:t>Wissenschaftliche Hilfskraft</w:t>
      </w:r>
    </w:p>
    <w:p w14:paraId="601D1CAF" w14:textId="77777777" w:rsidR="001222C7" w:rsidRPr="00A81FEA" w:rsidRDefault="00D6194B" w:rsidP="001222C7">
      <w:pPr>
        <w:rPr>
          <w:b/>
          <w:color w:val="auto"/>
        </w:rPr>
      </w:pPr>
      <w:hyperlink r:id="rId20" w:tgtFrame="_blank" w:history="1">
        <w:r w:rsidR="001222C7" w:rsidRPr="00A81FEA">
          <w:rPr>
            <w:rStyle w:val="Hyperlink"/>
            <w:b/>
            <w:color w:val="auto"/>
          </w:rPr>
          <w:t>Korcan Yeşil</w:t>
        </w:r>
      </w:hyperlink>
    </w:p>
    <w:p w14:paraId="57E25EF5" w14:textId="77777777" w:rsidR="001222C7" w:rsidRPr="001222C7" w:rsidRDefault="001222C7" w:rsidP="001222C7">
      <w:r w:rsidRPr="001222C7">
        <w:t>Didaktik der Sozialwissenschaften</w:t>
      </w:r>
    </w:p>
    <w:p w14:paraId="2261C0BC" w14:textId="77777777" w:rsidR="001222C7" w:rsidRPr="001222C7" w:rsidRDefault="001222C7" w:rsidP="001222C7">
      <w:r w:rsidRPr="001222C7">
        <w:t>Gaußstraße 20, 42119 Wuppertal</w:t>
      </w:r>
    </w:p>
    <w:p w14:paraId="5EC4759F" w14:textId="6A197D43" w:rsidR="001222C7" w:rsidRPr="007A071E" w:rsidRDefault="001222C7" w:rsidP="00A81FEA">
      <w:r w:rsidRPr="001222C7">
        <w:t xml:space="preserve">E-Mail: </w:t>
      </w:r>
      <w:r w:rsidRPr="00A81FEA">
        <w:t>korcan.yesil</w:t>
      </w:r>
      <w:r w:rsidR="00D05F41">
        <w:t>@</w:t>
      </w:r>
      <w:r w:rsidRPr="00A81FEA">
        <w:t>uni-wuppertal.de</w:t>
      </w:r>
    </w:p>
    <w:p w14:paraId="37BCAD34" w14:textId="747914CE" w:rsidR="00C84619" w:rsidRDefault="00D05F41">
      <w:pPr>
        <w:pStyle w:val="berschrift2"/>
        <w:ind w:left="578" w:hanging="578"/>
      </w:pPr>
      <w:bookmarkStart w:id="3" w:name="_Toc84810475"/>
      <w:bookmarkStart w:id="4" w:name="_Toc84810607"/>
      <w:bookmarkStart w:id="5" w:name="_Toc84811361"/>
      <w:bookmarkStart w:id="6" w:name="_Toc84965518"/>
      <w:bookmarkStart w:id="7" w:name="_Toc84965612"/>
      <w:bookmarkStart w:id="8" w:name="_Toc84965706"/>
      <w:bookmarkStart w:id="9" w:name="_Toc84965802"/>
      <w:bookmarkStart w:id="10" w:name="_Toc84965896"/>
      <w:bookmarkStart w:id="11" w:name="_Toc84972059"/>
      <w:bookmarkStart w:id="12" w:name="_Toc84972155"/>
      <w:bookmarkStart w:id="13" w:name="_Toc85469613"/>
      <w:bookmarkStart w:id="14" w:name="_Toc121319297"/>
      <w:bookmarkStart w:id="15" w:name="_Toc121319593"/>
      <w:bookmarkStart w:id="16" w:name="_Toc121322894"/>
      <w:bookmarkStart w:id="17" w:name="_Toc84810476"/>
      <w:bookmarkStart w:id="18" w:name="_Toc84810608"/>
      <w:bookmarkStart w:id="19" w:name="_Toc84811362"/>
      <w:bookmarkStart w:id="20" w:name="_Toc84965519"/>
      <w:bookmarkStart w:id="21" w:name="_Toc84965613"/>
      <w:bookmarkStart w:id="22" w:name="_Toc84965707"/>
      <w:bookmarkStart w:id="23" w:name="_Toc84965803"/>
      <w:bookmarkStart w:id="24" w:name="_Toc84965897"/>
      <w:bookmarkStart w:id="25" w:name="_Toc84972060"/>
      <w:bookmarkStart w:id="26" w:name="_Toc84972156"/>
      <w:bookmarkStart w:id="27" w:name="_Toc85469614"/>
      <w:bookmarkStart w:id="28" w:name="_Toc121319298"/>
      <w:bookmarkStart w:id="29" w:name="_Toc121319594"/>
      <w:bookmarkStart w:id="30" w:name="_Toc121322895"/>
      <w:bookmarkStart w:id="31" w:name="_Toc84810477"/>
      <w:bookmarkStart w:id="32" w:name="_Toc84810609"/>
      <w:bookmarkStart w:id="33" w:name="_Toc84811363"/>
      <w:bookmarkStart w:id="34" w:name="_Toc84965520"/>
      <w:bookmarkStart w:id="35" w:name="_Toc84965614"/>
      <w:bookmarkStart w:id="36" w:name="_Toc84965708"/>
      <w:bookmarkStart w:id="37" w:name="_Toc84965804"/>
      <w:bookmarkStart w:id="38" w:name="_Toc84965898"/>
      <w:bookmarkStart w:id="39" w:name="_Toc84972061"/>
      <w:bookmarkStart w:id="40" w:name="_Toc84972157"/>
      <w:bookmarkStart w:id="41" w:name="_Toc85469615"/>
      <w:bookmarkStart w:id="42" w:name="_Toc121319299"/>
      <w:bookmarkStart w:id="43" w:name="_Toc121319595"/>
      <w:bookmarkStart w:id="44" w:name="_Toc121322896"/>
      <w:bookmarkStart w:id="45" w:name="_Toc84422515"/>
      <w:bookmarkStart w:id="46" w:name="_Toc84810478"/>
      <w:bookmarkStart w:id="47" w:name="_Toc84810610"/>
      <w:bookmarkStart w:id="48" w:name="_Toc84811364"/>
      <w:bookmarkStart w:id="49" w:name="_Toc84965521"/>
      <w:bookmarkStart w:id="50" w:name="_Toc84965615"/>
      <w:bookmarkStart w:id="51" w:name="_Toc84965709"/>
      <w:bookmarkStart w:id="52" w:name="_Toc84965805"/>
      <w:bookmarkStart w:id="53" w:name="_Toc84965899"/>
      <w:bookmarkStart w:id="54" w:name="_Toc84972062"/>
      <w:bookmarkStart w:id="55" w:name="_Toc84972158"/>
      <w:bookmarkStart w:id="56" w:name="_Toc85469616"/>
      <w:bookmarkStart w:id="57" w:name="_Toc121319300"/>
      <w:bookmarkStart w:id="58" w:name="_Toc121319596"/>
      <w:bookmarkStart w:id="59" w:name="_Toc121322897"/>
      <w:bookmarkStart w:id="60" w:name="_Toc84422516"/>
      <w:bookmarkStart w:id="61" w:name="_Toc84810479"/>
      <w:bookmarkStart w:id="62" w:name="_Toc84810611"/>
      <w:bookmarkStart w:id="63" w:name="_Toc84811365"/>
      <w:bookmarkStart w:id="64" w:name="_Toc84965522"/>
      <w:bookmarkStart w:id="65" w:name="_Toc84965616"/>
      <w:bookmarkStart w:id="66" w:name="_Toc84965710"/>
      <w:bookmarkStart w:id="67" w:name="_Toc84965806"/>
      <w:bookmarkStart w:id="68" w:name="_Toc84965900"/>
      <w:bookmarkStart w:id="69" w:name="_Toc84972063"/>
      <w:bookmarkStart w:id="70" w:name="_Toc84972159"/>
      <w:bookmarkStart w:id="71" w:name="_Toc85469617"/>
      <w:bookmarkStart w:id="72" w:name="_Toc121319301"/>
      <w:bookmarkStart w:id="73" w:name="_Toc121319597"/>
      <w:bookmarkStart w:id="74" w:name="_Toc121322898"/>
      <w:bookmarkStart w:id="75" w:name="_Toc84422517"/>
      <w:bookmarkStart w:id="76" w:name="_Toc84810480"/>
      <w:bookmarkStart w:id="77" w:name="_Toc84810612"/>
      <w:bookmarkStart w:id="78" w:name="_Toc84811366"/>
      <w:bookmarkStart w:id="79" w:name="_Toc84965523"/>
      <w:bookmarkStart w:id="80" w:name="_Toc84965617"/>
      <w:bookmarkStart w:id="81" w:name="_Toc84965711"/>
      <w:bookmarkStart w:id="82" w:name="_Toc84965807"/>
      <w:bookmarkStart w:id="83" w:name="_Toc84965901"/>
      <w:bookmarkStart w:id="84" w:name="_Toc84972064"/>
      <w:bookmarkStart w:id="85" w:name="_Toc84972160"/>
      <w:bookmarkStart w:id="86" w:name="_Toc85469618"/>
      <w:bookmarkStart w:id="87" w:name="_Toc121319302"/>
      <w:bookmarkStart w:id="88" w:name="_Toc121319598"/>
      <w:bookmarkStart w:id="89" w:name="_Toc121322899"/>
      <w:bookmarkStart w:id="90" w:name="_Toc84422518"/>
      <w:bookmarkStart w:id="91" w:name="_Toc84810481"/>
      <w:bookmarkStart w:id="92" w:name="_Toc84810613"/>
      <w:bookmarkStart w:id="93" w:name="_Toc84811367"/>
      <w:bookmarkStart w:id="94" w:name="_Toc84965524"/>
      <w:bookmarkStart w:id="95" w:name="_Toc84965618"/>
      <w:bookmarkStart w:id="96" w:name="_Toc84965712"/>
      <w:bookmarkStart w:id="97" w:name="_Toc84965808"/>
      <w:bookmarkStart w:id="98" w:name="_Toc84965902"/>
      <w:bookmarkStart w:id="99" w:name="_Toc84972065"/>
      <w:bookmarkStart w:id="100" w:name="_Toc84972161"/>
      <w:bookmarkStart w:id="101" w:name="_Toc85469619"/>
      <w:bookmarkStart w:id="102" w:name="_Toc121319303"/>
      <w:bookmarkStart w:id="103" w:name="_Toc121319599"/>
      <w:bookmarkStart w:id="104" w:name="_Toc121322900"/>
      <w:bookmarkStart w:id="105" w:name="_Toc84422519"/>
      <w:bookmarkStart w:id="106" w:name="_Toc84810482"/>
      <w:bookmarkStart w:id="107" w:name="_Toc84810614"/>
      <w:bookmarkStart w:id="108" w:name="_Toc84811368"/>
      <w:bookmarkStart w:id="109" w:name="_Toc84965525"/>
      <w:bookmarkStart w:id="110" w:name="_Toc84965619"/>
      <w:bookmarkStart w:id="111" w:name="_Toc84965713"/>
      <w:bookmarkStart w:id="112" w:name="_Toc84965809"/>
      <w:bookmarkStart w:id="113" w:name="_Toc84965903"/>
      <w:bookmarkStart w:id="114" w:name="_Toc84972066"/>
      <w:bookmarkStart w:id="115" w:name="_Toc84972162"/>
      <w:bookmarkStart w:id="116" w:name="_Toc85469620"/>
      <w:bookmarkStart w:id="117" w:name="_Toc121319304"/>
      <w:bookmarkStart w:id="118" w:name="_Toc121319600"/>
      <w:bookmarkStart w:id="119" w:name="_Toc121322901"/>
      <w:bookmarkStart w:id="120" w:name="_Toc84422520"/>
      <w:bookmarkStart w:id="121" w:name="_Toc84810483"/>
      <w:bookmarkStart w:id="122" w:name="_Toc84810615"/>
      <w:bookmarkStart w:id="123" w:name="_Toc84811369"/>
      <w:bookmarkStart w:id="124" w:name="_Toc84965526"/>
      <w:bookmarkStart w:id="125" w:name="_Toc84965620"/>
      <w:bookmarkStart w:id="126" w:name="_Toc84965714"/>
      <w:bookmarkStart w:id="127" w:name="_Toc84965810"/>
      <w:bookmarkStart w:id="128" w:name="_Toc84965904"/>
      <w:bookmarkStart w:id="129" w:name="_Toc84972067"/>
      <w:bookmarkStart w:id="130" w:name="_Toc84972163"/>
      <w:bookmarkStart w:id="131" w:name="_Toc85469621"/>
      <w:bookmarkStart w:id="132" w:name="_Toc121319305"/>
      <w:bookmarkStart w:id="133" w:name="_Toc121319601"/>
      <w:bookmarkStart w:id="134" w:name="_Toc121322902"/>
      <w:bookmarkStart w:id="135" w:name="_Toc84422521"/>
      <w:bookmarkStart w:id="136" w:name="_Toc84810484"/>
      <w:bookmarkStart w:id="137" w:name="_Toc84810616"/>
      <w:bookmarkStart w:id="138" w:name="_Toc84811370"/>
      <w:bookmarkStart w:id="139" w:name="_Toc84965527"/>
      <w:bookmarkStart w:id="140" w:name="_Toc84965621"/>
      <w:bookmarkStart w:id="141" w:name="_Toc84965715"/>
      <w:bookmarkStart w:id="142" w:name="_Toc84965811"/>
      <w:bookmarkStart w:id="143" w:name="_Toc84965905"/>
      <w:bookmarkStart w:id="144" w:name="_Toc84972068"/>
      <w:bookmarkStart w:id="145" w:name="_Toc84972164"/>
      <w:bookmarkStart w:id="146" w:name="_Toc85469622"/>
      <w:bookmarkStart w:id="147" w:name="_Toc121319306"/>
      <w:bookmarkStart w:id="148" w:name="_Toc121319602"/>
      <w:bookmarkStart w:id="149" w:name="_Toc121322903"/>
      <w:bookmarkStart w:id="150" w:name="_Toc84422522"/>
      <w:bookmarkStart w:id="151" w:name="_Toc84810485"/>
      <w:bookmarkStart w:id="152" w:name="_Toc84810617"/>
      <w:bookmarkStart w:id="153" w:name="_Toc84811371"/>
      <w:bookmarkStart w:id="154" w:name="_Toc84965528"/>
      <w:bookmarkStart w:id="155" w:name="_Toc84965622"/>
      <w:bookmarkStart w:id="156" w:name="_Toc84965716"/>
      <w:bookmarkStart w:id="157" w:name="_Toc84965812"/>
      <w:bookmarkStart w:id="158" w:name="_Toc84965906"/>
      <w:bookmarkStart w:id="159" w:name="_Toc84972069"/>
      <w:bookmarkStart w:id="160" w:name="_Toc84972165"/>
      <w:bookmarkStart w:id="161" w:name="_Toc85469623"/>
      <w:bookmarkStart w:id="162" w:name="_Toc121319307"/>
      <w:bookmarkStart w:id="163" w:name="_Toc121319603"/>
      <w:bookmarkStart w:id="164" w:name="_Toc121322904"/>
      <w:bookmarkStart w:id="165" w:name="_Toc84422523"/>
      <w:bookmarkStart w:id="166" w:name="_Toc84810486"/>
      <w:bookmarkStart w:id="167" w:name="_Toc84810618"/>
      <w:bookmarkStart w:id="168" w:name="_Toc84811372"/>
      <w:bookmarkStart w:id="169" w:name="_Toc84965529"/>
      <w:bookmarkStart w:id="170" w:name="_Toc84965623"/>
      <w:bookmarkStart w:id="171" w:name="_Toc84965717"/>
      <w:bookmarkStart w:id="172" w:name="_Toc84965813"/>
      <w:bookmarkStart w:id="173" w:name="_Toc84965907"/>
      <w:bookmarkStart w:id="174" w:name="_Toc84972070"/>
      <w:bookmarkStart w:id="175" w:name="_Toc84972166"/>
      <w:bookmarkStart w:id="176" w:name="_Toc85469624"/>
      <w:bookmarkStart w:id="177" w:name="_Toc121319308"/>
      <w:bookmarkStart w:id="178" w:name="_Toc121319604"/>
      <w:bookmarkStart w:id="179" w:name="_Toc121322905"/>
      <w:bookmarkStart w:id="180" w:name="_Toc84422524"/>
      <w:bookmarkStart w:id="181" w:name="_Toc84810487"/>
      <w:bookmarkStart w:id="182" w:name="_Toc84810619"/>
      <w:bookmarkStart w:id="183" w:name="_Toc84811373"/>
      <w:bookmarkStart w:id="184" w:name="_Toc84965530"/>
      <w:bookmarkStart w:id="185" w:name="_Toc84965624"/>
      <w:bookmarkStart w:id="186" w:name="_Toc84965718"/>
      <w:bookmarkStart w:id="187" w:name="_Toc84965814"/>
      <w:bookmarkStart w:id="188" w:name="_Toc84965908"/>
      <w:bookmarkStart w:id="189" w:name="_Toc84972071"/>
      <w:bookmarkStart w:id="190" w:name="_Toc84972167"/>
      <w:bookmarkStart w:id="191" w:name="_Toc85469625"/>
      <w:bookmarkStart w:id="192" w:name="_Toc121319309"/>
      <w:bookmarkStart w:id="193" w:name="_Toc121319605"/>
      <w:bookmarkStart w:id="194" w:name="_Toc121322906"/>
      <w:bookmarkStart w:id="195" w:name="_Toc84342194"/>
      <w:bookmarkStart w:id="196" w:name="_Toc84342369"/>
      <w:bookmarkStart w:id="197" w:name="_Toc84422525"/>
      <w:bookmarkStart w:id="198" w:name="_Toc84810488"/>
      <w:bookmarkStart w:id="199" w:name="_Toc84810620"/>
      <w:bookmarkStart w:id="200" w:name="_Toc84811374"/>
      <w:bookmarkStart w:id="201" w:name="_Toc84965531"/>
      <w:bookmarkStart w:id="202" w:name="_Toc84965625"/>
      <w:bookmarkStart w:id="203" w:name="_Toc84965719"/>
      <w:bookmarkStart w:id="204" w:name="_Toc84965815"/>
      <w:bookmarkStart w:id="205" w:name="_Toc84965909"/>
      <w:bookmarkStart w:id="206" w:name="_Toc84972072"/>
      <w:bookmarkStart w:id="207" w:name="_Toc84972168"/>
      <w:bookmarkStart w:id="208" w:name="_Toc85469626"/>
      <w:bookmarkStart w:id="209" w:name="_Toc121319310"/>
      <w:bookmarkStart w:id="210" w:name="_Toc121319606"/>
      <w:bookmarkStart w:id="211" w:name="_Toc121322907"/>
      <w:bookmarkStart w:id="212" w:name="_Toc84342195"/>
      <w:bookmarkStart w:id="213" w:name="_Toc84342370"/>
      <w:bookmarkStart w:id="214" w:name="_Toc84422526"/>
      <w:bookmarkStart w:id="215" w:name="_Toc84810489"/>
      <w:bookmarkStart w:id="216" w:name="_Toc84810621"/>
      <w:bookmarkStart w:id="217" w:name="_Toc84811375"/>
      <w:bookmarkStart w:id="218" w:name="_Toc84965532"/>
      <w:bookmarkStart w:id="219" w:name="_Toc84965626"/>
      <w:bookmarkStart w:id="220" w:name="_Toc84965720"/>
      <w:bookmarkStart w:id="221" w:name="_Toc84965816"/>
      <w:bookmarkStart w:id="222" w:name="_Toc84965910"/>
      <w:bookmarkStart w:id="223" w:name="_Toc84972073"/>
      <w:bookmarkStart w:id="224" w:name="_Toc84972169"/>
      <w:bookmarkStart w:id="225" w:name="_Toc85469627"/>
      <w:bookmarkStart w:id="226" w:name="_Toc121319311"/>
      <w:bookmarkStart w:id="227" w:name="_Toc121319607"/>
      <w:bookmarkStart w:id="228" w:name="_Toc121322908"/>
      <w:bookmarkStart w:id="229" w:name="_Toc84342196"/>
      <w:bookmarkStart w:id="230" w:name="_Toc84342371"/>
      <w:bookmarkStart w:id="231" w:name="_Toc84422527"/>
      <w:bookmarkStart w:id="232" w:name="_Toc84810490"/>
      <w:bookmarkStart w:id="233" w:name="_Toc84810622"/>
      <w:bookmarkStart w:id="234" w:name="_Toc84811376"/>
      <w:bookmarkStart w:id="235" w:name="_Toc84965533"/>
      <w:bookmarkStart w:id="236" w:name="_Toc84965627"/>
      <w:bookmarkStart w:id="237" w:name="_Toc84965721"/>
      <w:bookmarkStart w:id="238" w:name="_Toc84965817"/>
      <w:bookmarkStart w:id="239" w:name="_Toc84965911"/>
      <w:bookmarkStart w:id="240" w:name="_Toc84972074"/>
      <w:bookmarkStart w:id="241" w:name="_Toc84972170"/>
      <w:bookmarkStart w:id="242" w:name="_Toc85469628"/>
      <w:bookmarkStart w:id="243" w:name="_Toc121319312"/>
      <w:bookmarkStart w:id="244" w:name="_Toc121319608"/>
      <w:bookmarkStart w:id="245" w:name="_Toc121322909"/>
      <w:bookmarkStart w:id="246" w:name="_Toc84342197"/>
      <w:bookmarkStart w:id="247" w:name="_Toc84342372"/>
      <w:bookmarkStart w:id="248" w:name="_Toc84422528"/>
      <w:bookmarkStart w:id="249" w:name="_Toc84810491"/>
      <w:bookmarkStart w:id="250" w:name="_Toc84810623"/>
      <w:bookmarkStart w:id="251" w:name="_Toc84811377"/>
      <w:bookmarkStart w:id="252" w:name="_Toc84965534"/>
      <w:bookmarkStart w:id="253" w:name="_Toc84965628"/>
      <w:bookmarkStart w:id="254" w:name="_Toc84965722"/>
      <w:bookmarkStart w:id="255" w:name="_Toc84965818"/>
      <w:bookmarkStart w:id="256" w:name="_Toc84965912"/>
      <w:bookmarkStart w:id="257" w:name="_Toc84972075"/>
      <w:bookmarkStart w:id="258" w:name="_Toc84972171"/>
      <w:bookmarkStart w:id="259" w:name="_Toc85469629"/>
      <w:bookmarkStart w:id="260" w:name="_Toc121319313"/>
      <w:bookmarkStart w:id="261" w:name="_Toc121319609"/>
      <w:bookmarkStart w:id="262" w:name="_Toc121322910"/>
      <w:bookmarkStart w:id="263" w:name="_Toc84342198"/>
      <w:bookmarkStart w:id="264" w:name="_Toc84342373"/>
      <w:bookmarkStart w:id="265" w:name="_Toc84422529"/>
      <w:bookmarkStart w:id="266" w:name="_Toc84810492"/>
      <w:bookmarkStart w:id="267" w:name="_Toc84810624"/>
      <w:bookmarkStart w:id="268" w:name="_Toc84811378"/>
      <w:bookmarkStart w:id="269" w:name="_Toc84965535"/>
      <w:bookmarkStart w:id="270" w:name="_Toc84965629"/>
      <w:bookmarkStart w:id="271" w:name="_Toc84965723"/>
      <w:bookmarkStart w:id="272" w:name="_Toc84965819"/>
      <w:bookmarkStart w:id="273" w:name="_Toc84965913"/>
      <w:bookmarkStart w:id="274" w:name="_Toc84972076"/>
      <w:bookmarkStart w:id="275" w:name="_Toc84972172"/>
      <w:bookmarkStart w:id="276" w:name="_Toc85469630"/>
      <w:bookmarkStart w:id="277" w:name="_Toc121319314"/>
      <w:bookmarkStart w:id="278" w:name="_Toc121319610"/>
      <w:bookmarkStart w:id="279" w:name="_Toc121322911"/>
      <w:bookmarkStart w:id="280" w:name="_Toc84342199"/>
      <w:bookmarkStart w:id="281" w:name="_Toc84342374"/>
      <w:bookmarkStart w:id="282" w:name="_Toc84422530"/>
      <w:bookmarkStart w:id="283" w:name="_Toc84810493"/>
      <w:bookmarkStart w:id="284" w:name="_Toc84810625"/>
      <w:bookmarkStart w:id="285" w:name="_Toc84811379"/>
      <w:bookmarkStart w:id="286" w:name="_Toc84965536"/>
      <w:bookmarkStart w:id="287" w:name="_Toc84965630"/>
      <w:bookmarkStart w:id="288" w:name="_Toc84965724"/>
      <w:bookmarkStart w:id="289" w:name="_Toc84965820"/>
      <w:bookmarkStart w:id="290" w:name="_Toc84965914"/>
      <w:bookmarkStart w:id="291" w:name="_Toc84972077"/>
      <w:bookmarkStart w:id="292" w:name="_Toc84972173"/>
      <w:bookmarkStart w:id="293" w:name="_Toc85469631"/>
      <w:bookmarkStart w:id="294" w:name="_Toc121319315"/>
      <w:bookmarkStart w:id="295" w:name="_Toc121319611"/>
      <w:bookmarkStart w:id="296" w:name="_Toc121322912"/>
      <w:bookmarkStart w:id="297" w:name="_Toc84342200"/>
      <w:bookmarkStart w:id="298" w:name="_Toc84342375"/>
      <w:bookmarkStart w:id="299" w:name="_Toc84422531"/>
      <w:bookmarkStart w:id="300" w:name="_Toc84810494"/>
      <w:bookmarkStart w:id="301" w:name="_Toc84810626"/>
      <w:bookmarkStart w:id="302" w:name="_Toc84811380"/>
      <w:bookmarkStart w:id="303" w:name="_Toc84965537"/>
      <w:bookmarkStart w:id="304" w:name="_Toc84965631"/>
      <w:bookmarkStart w:id="305" w:name="_Toc84965725"/>
      <w:bookmarkStart w:id="306" w:name="_Toc84965821"/>
      <w:bookmarkStart w:id="307" w:name="_Toc84965915"/>
      <w:bookmarkStart w:id="308" w:name="_Toc84972078"/>
      <w:bookmarkStart w:id="309" w:name="_Toc84972174"/>
      <w:bookmarkStart w:id="310" w:name="_Toc85469632"/>
      <w:bookmarkStart w:id="311" w:name="_Toc121319316"/>
      <w:bookmarkStart w:id="312" w:name="_Toc121319612"/>
      <w:bookmarkStart w:id="313" w:name="_Toc121322913"/>
      <w:bookmarkStart w:id="314" w:name="_Toc84342201"/>
      <w:bookmarkStart w:id="315" w:name="_Toc84342376"/>
      <w:bookmarkStart w:id="316" w:name="_Toc84422532"/>
      <w:bookmarkStart w:id="317" w:name="_Toc84810495"/>
      <w:bookmarkStart w:id="318" w:name="_Toc84810627"/>
      <w:bookmarkStart w:id="319" w:name="_Toc84811381"/>
      <w:bookmarkStart w:id="320" w:name="_Toc84965538"/>
      <w:bookmarkStart w:id="321" w:name="_Toc84965632"/>
      <w:bookmarkStart w:id="322" w:name="_Toc84965726"/>
      <w:bookmarkStart w:id="323" w:name="_Toc84965822"/>
      <w:bookmarkStart w:id="324" w:name="_Toc84965916"/>
      <w:bookmarkStart w:id="325" w:name="_Toc84972079"/>
      <w:bookmarkStart w:id="326" w:name="_Toc84972175"/>
      <w:bookmarkStart w:id="327" w:name="_Toc85469633"/>
      <w:bookmarkStart w:id="328" w:name="_Toc121319317"/>
      <w:bookmarkStart w:id="329" w:name="_Toc121319613"/>
      <w:bookmarkStart w:id="330" w:name="_Toc121322914"/>
      <w:bookmarkStart w:id="331" w:name="_Toc84342202"/>
      <w:bookmarkStart w:id="332" w:name="_Toc84342377"/>
      <w:bookmarkStart w:id="333" w:name="_Toc84422533"/>
      <w:bookmarkStart w:id="334" w:name="_Toc84810496"/>
      <w:bookmarkStart w:id="335" w:name="_Toc84810628"/>
      <w:bookmarkStart w:id="336" w:name="_Toc84811382"/>
      <w:bookmarkStart w:id="337" w:name="_Toc84965539"/>
      <w:bookmarkStart w:id="338" w:name="_Toc84965633"/>
      <w:bookmarkStart w:id="339" w:name="_Toc84965727"/>
      <w:bookmarkStart w:id="340" w:name="_Toc84965823"/>
      <w:bookmarkStart w:id="341" w:name="_Toc84965917"/>
      <w:bookmarkStart w:id="342" w:name="_Toc84972080"/>
      <w:bookmarkStart w:id="343" w:name="_Toc84972176"/>
      <w:bookmarkStart w:id="344" w:name="_Toc85469634"/>
      <w:bookmarkStart w:id="345" w:name="_Toc121319318"/>
      <w:bookmarkStart w:id="346" w:name="_Toc121319614"/>
      <w:bookmarkStart w:id="347" w:name="_Toc121322915"/>
      <w:bookmarkStart w:id="348" w:name="_Toc84342203"/>
      <w:bookmarkStart w:id="349" w:name="_Toc84342378"/>
      <w:bookmarkStart w:id="350" w:name="_Toc84422534"/>
      <w:bookmarkStart w:id="351" w:name="_Toc84810497"/>
      <w:bookmarkStart w:id="352" w:name="_Toc84810629"/>
      <w:bookmarkStart w:id="353" w:name="_Toc84811383"/>
      <w:bookmarkStart w:id="354" w:name="_Toc84965540"/>
      <w:bookmarkStart w:id="355" w:name="_Toc84965634"/>
      <w:bookmarkStart w:id="356" w:name="_Toc84965728"/>
      <w:bookmarkStart w:id="357" w:name="_Toc84965824"/>
      <w:bookmarkStart w:id="358" w:name="_Toc84965918"/>
      <w:bookmarkStart w:id="359" w:name="_Toc84972081"/>
      <w:bookmarkStart w:id="360" w:name="_Toc84972177"/>
      <w:bookmarkStart w:id="361" w:name="_Toc85469635"/>
      <w:bookmarkStart w:id="362" w:name="_Toc121319319"/>
      <w:bookmarkStart w:id="363" w:name="_Toc121319615"/>
      <w:bookmarkStart w:id="364" w:name="_Toc121322916"/>
      <w:bookmarkStart w:id="365" w:name="_Toc84342204"/>
      <w:bookmarkStart w:id="366" w:name="_Toc84342379"/>
      <w:bookmarkStart w:id="367" w:name="_Toc84422535"/>
      <w:bookmarkStart w:id="368" w:name="_Toc84810498"/>
      <w:bookmarkStart w:id="369" w:name="_Toc84810630"/>
      <w:bookmarkStart w:id="370" w:name="_Toc84811384"/>
      <w:bookmarkStart w:id="371" w:name="_Toc84965541"/>
      <w:bookmarkStart w:id="372" w:name="_Toc84965635"/>
      <w:bookmarkStart w:id="373" w:name="_Toc84965729"/>
      <w:bookmarkStart w:id="374" w:name="_Toc84965825"/>
      <w:bookmarkStart w:id="375" w:name="_Toc84965919"/>
      <w:bookmarkStart w:id="376" w:name="_Toc84972082"/>
      <w:bookmarkStart w:id="377" w:name="_Toc84972178"/>
      <w:bookmarkStart w:id="378" w:name="_Toc85469636"/>
      <w:bookmarkStart w:id="379" w:name="_Toc121319320"/>
      <w:bookmarkStart w:id="380" w:name="_Toc121319616"/>
      <w:bookmarkStart w:id="381" w:name="_Toc121322917"/>
      <w:bookmarkStart w:id="382" w:name="_Toc84342205"/>
      <w:bookmarkStart w:id="383" w:name="_Toc84342380"/>
      <w:bookmarkStart w:id="384" w:name="_Toc84422536"/>
      <w:bookmarkStart w:id="385" w:name="_Toc84810499"/>
      <w:bookmarkStart w:id="386" w:name="_Toc84810631"/>
      <w:bookmarkStart w:id="387" w:name="_Toc84811385"/>
      <w:bookmarkStart w:id="388" w:name="_Toc84965542"/>
      <w:bookmarkStart w:id="389" w:name="_Toc84965636"/>
      <w:bookmarkStart w:id="390" w:name="_Toc84965730"/>
      <w:bookmarkStart w:id="391" w:name="_Toc84965826"/>
      <w:bookmarkStart w:id="392" w:name="_Toc84965920"/>
      <w:bookmarkStart w:id="393" w:name="_Toc84972083"/>
      <w:bookmarkStart w:id="394" w:name="_Toc84972179"/>
      <w:bookmarkStart w:id="395" w:name="_Toc85469637"/>
      <w:bookmarkStart w:id="396" w:name="_Toc121319321"/>
      <w:bookmarkStart w:id="397" w:name="_Toc121319617"/>
      <w:bookmarkStart w:id="398" w:name="_Toc121322918"/>
      <w:bookmarkStart w:id="399" w:name="_Toc84342206"/>
      <w:bookmarkStart w:id="400" w:name="_Toc84342381"/>
      <w:bookmarkStart w:id="401" w:name="_Toc84422537"/>
      <w:bookmarkStart w:id="402" w:name="_Toc84810500"/>
      <w:bookmarkStart w:id="403" w:name="_Toc84810632"/>
      <w:bookmarkStart w:id="404" w:name="_Toc84811386"/>
      <w:bookmarkStart w:id="405" w:name="_Toc84965543"/>
      <w:bookmarkStart w:id="406" w:name="_Toc84965637"/>
      <w:bookmarkStart w:id="407" w:name="_Toc84965731"/>
      <w:bookmarkStart w:id="408" w:name="_Toc84965827"/>
      <w:bookmarkStart w:id="409" w:name="_Toc84965921"/>
      <w:bookmarkStart w:id="410" w:name="_Toc84972084"/>
      <w:bookmarkStart w:id="411" w:name="_Toc84972180"/>
      <w:bookmarkStart w:id="412" w:name="_Toc85469638"/>
      <w:bookmarkStart w:id="413" w:name="_Toc121319322"/>
      <w:bookmarkStart w:id="414" w:name="_Toc121319618"/>
      <w:bookmarkStart w:id="415" w:name="_Toc121322919"/>
      <w:bookmarkStart w:id="416" w:name="_Toc84342207"/>
      <w:bookmarkStart w:id="417" w:name="_Toc84342382"/>
      <w:bookmarkStart w:id="418" w:name="_Toc84422538"/>
      <w:bookmarkStart w:id="419" w:name="_Toc84810501"/>
      <w:bookmarkStart w:id="420" w:name="_Toc84810633"/>
      <w:bookmarkStart w:id="421" w:name="_Toc84811387"/>
      <w:bookmarkStart w:id="422" w:name="_Toc84965544"/>
      <w:bookmarkStart w:id="423" w:name="_Toc84965638"/>
      <w:bookmarkStart w:id="424" w:name="_Toc84965732"/>
      <w:bookmarkStart w:id="425" w:name="_Toc84965828"/>
      <w:bookmarkStart w:id="426" w:name="_Toc84965922"/>
      <w:bookmarkStart w:id="427" w:name="_Toc84972085"/>
      <w:bookmarkStart w:id="428" w:name="_Toc84972181"/>
      <w:bookmarkStart w:id="429" w:name="_Toc85469639"/>
      <w:bookmarkStart w:id="430" w:name="_Toc121319323"/>
      <w:bookmarkStart w:id="431" w:name="_Toc121319619"/>
      <w:bookmarkStart w:id="432" w:name="_Toc121322920"/>
      <w:bookmarkStart w:id="433" w:name="_Toc84342208"/>
      <w:bookmarkStart w:id="434" w:name="_Toc84342383"/>
      <w:bookmarkStart w:id="435" w:name="_Toc84422539"/>
      <w:bookmarkStart w:id="436" w:name="_Toc84810502"/>
      <w:bookmarkStart w:id="437" w:name="_Toc84810634"/>
      <w:bookmarkStart w:id="438" w:name="_Toc84811388"/>
      <w:bookmarkStart w:id="439" w:name="_Toc84965545"/>
      <w:bookmarkStart w:id="440" w:name="_Toc84965639"/>
      <w:bookmarkStart w:id="441" w:name="_Toc84965733"/>
      <w:bookmarkStart w:id="442" w:name="_Toc84965829"/>
      <w:bookmarkStart w:id="443" w:name="_Toc84965923"/>
      <w:bookmarkStart w:id="444" w:name="_Toc84972086"/>
      <w:bookmarkStart w:id="445" w:name="_Toc84972182"/>
      <w:bookmarkStart w:id="446" w:name="_Toc85469640"/>
      <w:bookmarkStart w:id="447" w:name="_Toc121319324"/>
      <w:bookmarkStart w:id="448" w:name="_Toc121319620"/>
      <w:bookmarkStart w:id="449" w:name="_Toc121322921"/>
      <w:bookmarkStart w:id="450" w:name="_Toc84342209"/>
      <w:bookmarkStart w:id="451" w:name="_Toc84342384"/>
      <w:bookmarkStart w:id="452" w:name="_Toc84422540"/>
      <w:bookmarkStart w:id="453" w:name="_Toc84810503"/>
      <w:bookmarkStart w:id="454" w:name="_Toc84810635"/>
      <w:bookmarkStart w:id="455" w:name="_Toc84811389"/>
      <w:bookmarkStart w:id="456" w:name="_Toc84965546"/>
      <w:bookmarkStart w:id="457" w:name="_Toc84965640"/>
      <w:bookmarkStart w:id="458" w:name="_Toc84965734"/>
      <w:bookmarkStart w:id="459" w:name="_Toc84965830"/>
      <w:bookmarkStart w:id="460" w:name="_Toc84965924"/>
      <w:bookmarkStart w:id="461" w:name="_Toc84972087"/>
      <w:bookmarkStart w:id="462" w:name="_Toc84972183"/>
      <w:bookmarkStart w:id="463" w:name="_Toc85469641"/>
      <w:bookmarkStart w:id="464" w:name="_Toc121319325"/>
      <w:bookmarkStart w:id="465" w:name="_Toc121319621"/>
      <w:bookmarkStart w:id="466" w:name="_Toc121322922"/>
      <w:bookmarkStart w:id="467" w:name="_Toc84342210"/>
      <w:bookmarkStart w:id="468" w:name="_Toc84342385"/>
      <w:bookmarkStart w:id="469" w:name="_Toc84422541"/>
      <w:bookmarkStart w:id="470" w:name="_Toc84810504"/>
      <w:bookmarkStart w:id="471" w:name="_Toc84810636"/>
      <w:bookmarkStart w:id="472" w:name="_Toc84811390"/>
      <w:bookmarkStart w:id="473" w:name="_Toc84965547"/>
      <w:bookmarkStart w:id="474" w:name="_Toc84965641"/>
      <w:bookmarkStart w:id="475" w:name="_Toc84965735"/>
      <w:bookmarkStart w:id="476" w:name="_Toc84965831"/>
      <w:bookmarkStart w:id="477" w:name="_Toc84965925"/>
      <w:bookmarkStart w:id="478" w:name="_Toc84972088"/>
      <w:bookmarkStart w:id="479" w:name="_Toc84972184"/>
      <w:bookmarkStart w:id="480" w:name="_Toc85469642"/>
      <w:bookmarkStart w:id="481" w:name="_Toc121319326"/>
      <w:bookmarkStart w:id="482" w:name="_Toc121319622"/>
      <w:bookmarkStart w:id="483" w:name="_Toc121322923"/>
      <w:bookmarkStart w:id="484" w:name="_Toc121322924"/>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r>
        <w:t>Aufbau</w:t>
      </w:r>
      <w:r w:rsidR="00C84619">
        <w:t xml:space="preserve"> der Arbeitsmaterialien</w:t>
      </w:r>
      <w:bookmarkEnd w:id="484"/>
    </w:p>
    <w:p w14:paraId="7515DD19" w14:textId="5623A427" w:rsidR="00D05F41" w:rsidRPr="007A071E" w:rsidRDefault="00D05F41" w:rsidP="00A81FEA">
      <w:r>
        <w:rPr>
          <w:rStyle w:val="Fett"/>
        </w:rPr>
        <w:t xml:space="preserve">Das Arbeitsmaterial von LArS.nrw ist in Modul C </w:t>
      </w:r>
      <w:proofErr w:type="gramStart"/>
      <w:r>
        <w:rPr>
          <w:rStyle w:val="Fett"/>
        </w:rPr>
        <w:t>nach folgender</w:t>
      </w:r>
      <w:proofErr w:type="gramEnd"/>
      <w:r>
        <w:rPr>
          <w:rStyle w:val="Fett"/>
        </w:rPr>
        <w:t xml:space="preserve"> Struktur aufgebaut:</w:t>
      </w:r>
    </w:p>
    <w:p w14:paraId="4EC52A70" w14:textId="3D8DA7FD" w:rsidR="00C84619" w:rsidRDefault="00C84619" w:rsidP="00B03054">
      <w:pPr>
        <w:pStyle w:val="Listenabsatz"/>
        <w:numPr>
          <w:ilvl w:val="0"/>
          <w:numId w:val="24"/>
        </w:numPr>
        <w:contextualSpacing w:val="0"/>
      </w:pPr>
      <w:r w:rsidRPr="00137315">
        <w:rPr>
          <w:b/>
          <w:bCs/>
        </w:rPr>
        <w:t>Vorbereitende Aufgaben:</w:t>
      </w:r>
      <w:r>
        <w:t xml:space="preserve"> </w:t>
      </w:r>
      <w:r w:rsidR="00D05F41" w:rsidRPr="00D05F41">
        <w:t>Für jeden Modulteil werden vorbereitende Aufgaben angeboten. Diese dienen zusammen mit der angegebenen fachdidaktischen Literatur der Aktivierung und Überprüfung des eigenen Wissens und führen in die Thematik der Seminarsitzungen ein. Außer im Modulteil 2 ("Problematische Präkonzepte") wird dabei schon mit einem Animationsfilm gearbeitet.</w:t>
      </w:r>
      <w:r w:rsidR="00D05F41">
        <w:t> </w:t>
      </w:r>
    </w:p>
    <w:p w14:paraId="4D305060" w14:textId="4A650C78" w:rsidR="00C84619" w:rsidRDefault="00D05F41" w:rsidP="00B03054">
      <w:pPr>
        <w:pStyle w:val="Listenabsatz"/>
        <w:numPr>
          <w:ilvl w:val="0"/>
          <w:numId w:val="24"/>
        </w:numPr>
        <w:contextualSpacing w:val="0"/>
      </w:pPr>
      <w:r>
        <w:rPr>
          <w:b/>
          <w:bCs/>
        </w:rPr>
        <w:t>Kernaufgaben</w:t>
      </w:r>
      <w:r w:rsidR="0073064E" w:rsidRPr="00137315">
        <w:rPr>
          <w:b/>
          <w:bCs/>
        </w:rPr>
        <w:t>:</w:t>
      </w:r>
      <w:r w:rsidR="0073064E">
        <w:t xml:space="preserve"> </w:t>
      </w:r>
      <w:r>
        <w:t>Diese Aufgaben beziehen sich auf die Arbeit an einem (weiteren) Animationsfilm, die innerhalb der Seminarzeit erfolgen sollte. Für die Aufgaben ist ein ansteigendes Anforderungsniveau zur Förderung der professionellen Kompetenzen kennzeichnend. Zunächst gilt es, bestimmte Elemente im Animationsfilm zu beobachten, anschließend diese unter Rückgriff auf das eigene fachdidaktische Wissen zu analysieren und schließlich die Beobachtungen und Ergebnisse zu reflektieren und mögliche Handlungsalternativen zu entwickeln.</w:t>
      </w:r>
    </w:p>
    <w:p w14:paraId="210F3C7A" w14:textId="7985446C" w:rsidR="00B03054" w:rsidRDefault="00B03054" w:rsidP="00B03054">
      <w:pPr>
        <w:pStyle w:val="Listenabsatz"/>
        <w:numPr>
          <w:ilvl w:val="0"/>
          <w:numId w:val="24"/>
        </w:numPr>
        <w:contextualSpacing w:val="0"/>
      </w:pPr>
      <w:r>
        <w:rPr>
          <w:b/>
        </w:rPr>
        <w:t>Nachbereitende Aufgaben:</w:t>
      </w:r>
      <w:r>
        <w:t xml:space="preserve"> </w:t>
      </w:r>
      <w:r w:rsidR="00D05F41">
        <w:t>In den Handreichungen für Dozierende sind darüber hinaus nachbereitende Aufgaben angeboten. Diese können beispielsweise Vertiefungen der abschließenden Reflexionen oder Ausarbeitungen von Handlungsalternativen darstellen.</w:t>
      </w:r>
    </w:p>
    <w:p w14:paraId="056597DD" w14:textId="0191BFDB" w:rsidR="00C84619" w:rsidRDefault="0073064E" w:rsidP="0073064E">
      <w:pPr>
        <w:pStyle w:val="berschrift2"/>
      </w:pPr>
      <w:bookmarkStart w:id="485" w:name="_Toc84422543"/>
      <w:bookmarkStart w:id="486" w:name="_Toc84810506"/>
      <w:bookmarkStart w:id="487" w:name="_Toc84810638"/>
      <w:bookmarkStart w:id="488" w:name="_Toc84811392"/>
      <w:bookmarkStart w:id="489" w:name="_Toc84965549"/>
      <w:bookmarkStart w:id="490" w:name="_Toc84965643"/>
      <w:bookmarkStart w:id="491" w:name="_Toc84965737"/>
      <w:bookmarkStart w:id="492" w:name="_Toc84965833"/>
      <w:bookmarkStart w:id="493" w:name="_Toc84965927"/>
      <w:bookmarkStart w:id="494" w:name="_Toc84972090"/>
      <w:bookmarkStart w:id="495" w:name="_Toc84972186"/>
      <w:bookmarkStart w:id="496" w:name="_Toc85469644"/>
      <w:bookmarkStart w:id="497" w:name="_Toc121319328"/>
      <w:bookmarkStart w:id="498" w:name="_Toc121319624"/>
      <w:bookmarkStart w:id="499" w:name="_Toc121322925"/>
      <w:bookmarkStart w:id="500" w:name="_Toc121322926"/>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r>
        <w:lastRenderedPageBreak/>
        <w:t>Literatur</w:t>
      </w:r>
      <w:r w:rsidR="00D05F41">
        <w:t>empfehlung zu diesem Modulteil:</w:t>
      </w:r>
      <w:bookmarkEnd w:id="500"/>
    </w:p>
    <w:p w14:paraId="40E341FE" w14:textId="3F01BA78" w:rsidR="00B03054" w:rsidRPr="007A071E" w:rsidRDefault="00D05F41" w:rsidP="00A81FEA">
      <w:pPr>
        <w:pStyle w:val="berschrift3"/>
      </w:pPr>
      <w:bookmarkStart w:id="501" w:name="_Toc121322927"/>
      <w:r>
        <w:t>Notwendige Literatur:</w:t>
      </w:r>
      <w:bookmarkEnd w:id="501"/>
    </w:p>
    <w:p w14:paraId="558BC97D" w14:textId="06C215FB" w:rsidR="00D05F41" w:rsidRPr="004711AD" w:rsidRDefault="002B6DE6" w:rsidP="00A81FEA">
      <w:pPr>
        <w:rPr>
          <w:rFonts w:ascii="Times New Roman" w:hAnsi="Times New Roman"/>
          <w:color w:val="auto"/>
        </w:rPr>
      </w:pPr>
      <w:r>
        <w:t xml:space="preserve">Grammes, T. (2014). Exemplarisches Lernen. </w:t>
      </w:r>
      <w:r w:rsidRPr="004711AD">
        <w:t>In W. S</w:t>
      </w:r>
      <w:r w:rsidRPr="00A81FEA">
        <w:t xml:space="preserve">ander (Hrsg.). </w:t>
      </w:r>
      <w:r w:rsidRPr="00A81FEA">
        <w:rPr>
          <w:i/>
        </w:rPr>
        <w:t>H</w:t>
      </w:r>
      <w:r>
        <w:rPr>
          <w:i/>
        </w:rPr>
        <w:t xml:space="preserve">andbuch politische Bildung </w:t>
      </w:r>
      <w:r>
        <w:t xml:space="preserve">(4. völlig </w:t>
      </w:r>
      <w:proofErr w:type="spellStart"/>
      <w:r>
        <w:t>überarb</w:t>
      </w:r>
      <w:proofErr w:type="spellEnd"/>
      <w:r>
        <w:t>. Aufl., S. 284-292). Wochenschau.</w:t>
      </w:r>
    </w:p>
    <w:p w14:paraId="37E00A2E" w14:textId="35EE6EB2" w:rsidR="002B6DE6" w:rsidRDefault="002B6DE6">
      <w:proofErr w:type="spellStart"/>
      <w:r w:rsidRPr="00A81FEA">
        <w:t>J</w:t>
      </w:r>
      <w:r>
        <w:t>uchler</w:t>
      </w:r>
      <w:proofErr w:type="spellEnd"/>
      <w:r>
        <w:t xml:space="preserve">, I. (2014). Wissenschaftsorientierung. In W. Sander (Hrsg.), </w:t>
      </w:r>
      <w:r>
        <w:rPr>
          <w:rStyle w:val="Hervorhebung"/>
        </w:rPr>
        <w:t>Handbuch politische Bildung</w:t>
      </w:r>
      <w:r>
        <w:t xml:space="preserve"> (4. völlig </w:t>
      </w:r>
      <w:proofErr w:type="spellStart"/>
      <w:r>
        <w:t>überarb</w:t>
      </w:r>
      <w:proofErr w:type="spellEnd"/>
      <w:r>
        <w:t>. Aufl., S. 284-292). Wochenschau.</w:t>
      </w:r>
    </w:p>
    <w:p w14:paraId="171981D3" w14:textId="574F0879" w:rsidR="002B6DE6" w:rsidRDefault="002B6DE6">
      <w:pPr>
        <w:rPr>
          <w:lang w:val="en-GB"/>
        </w:rPr>
      </w:pPr>
      <w:r>
        <w:t xml:space="preserve">Klee, A. (2010). Schüler- und Teilnehmerorientierung. In D. Lange (Hrsg.), </w:t>
      </w:r>
      <w:r>
        <w:rPr>
          <w:rStyle w:val="Hervorhebung"/>
        </w:rPr>
        <w:t>Basiswissen Politische Bildung, Band 2: Strategien der Politischen Bildung</w:t>
      </w:r>
      <w:r>
        <w:t xml:space="preserve"> (S. 115-123). Schneider.</w:t>
      </w:r>
    </w:p>
    <w:p w14:paraId="6D3D2ABA" w14:textId="77AD4651" w:rsidR="00B03054" w:rsidRPr="007A071E" w:rsidRDefault="00D05F41" w:rsidP="00A81FEA">
      <w:pPr>
        <w:pStyle w:val="berschrift3"/>
      </w:pPr>
      <w:bookmarkStart w:id="502" w:name="_Toc84810509"/>
      <w:bookmarkStart w:id="503" w:name="_Toc84810641"/>
      <w:bookmarkStart w:id="504" w:name="_Toc84811395"/>
      <w:bookmarkStart w:id="505" w:name="_Toc84965552"/>
      <w:bookmarkStart w:id="506" w:name="_Toc84965646"/>
      <w:bookmarkStart w:id="507" w:name="_Toc84965740"/>
      <w:bookmarkStart w:id="508" w:name="_Toc84965836"/>
      <w:bookmarkStart w:id="509" w:name="_Toc84965930"/>
      <w:bookmarkStart w:id="510" w:name="_Toc84972093"/>
      <w:bookmarkStart w:id="511" w:name="_Toc84972189"/>
      <w:bookmarkStart w:id="512" w:name="_Toc85469647"/>
      <w:bookmarkStart w:id="513" w:name="_Toc121319331"/>
      <w:bookmarkStart w:id="514" w:name="_Toc121319627"/>
      <w:bookmarkStart w:id="515" w:name="_Toc121322928"/>
      <w:bookmarkStart w:id="516" w:name="_Toc84810510"/>
      <w:bookmarkStart w:id="517" w:name="_Toc84810642"/>
      <w:bookmarkStart w:id="518" w:name="_Toc84811396"/>
      <w:bookmarkStart w:id="519" w:name="_Toc84965553"/>
      <w:bookmarkStart w:id="520" w:name="_Toc84965647"/>
      <w:bookmarkStart w:id="521" w:name="_Toc84965741"/>
      <w:bookmarkStart w:id="522" w:name="_Toc84965837"/>
      <w:bookmarkStart w:id="523" w:name="_Toc84965931"/>
      <w:bookmarkStart w:id="524" w:name="_Toc84972094"/>
      <w:bookmarkStart w:id="525" w:name="_Toc84972190"/>
      <w:bookmarkStart w:id="526" w:name="_Toc85469648"/>
      <w:bookmarkStart w:id="527" w:name="_Toc121319332"/>
      <w:bookmarkStart w:id="528" w:name="_Toc121319628"/>
      <w:bookmarkStart w:id="529" w:name="_Toc121322929"/>
      <w:bookmarkStart w:id="530" w:name="_Toc121322930"/>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r>
        <w:t>Zur</w:t>
      </w:r>
      <w:r w:rsidR="00B03054" w:rsidRPr="007A071E">
        <w:t xml:space="preserve"> Vertiefung:</w:t>
      </w:r>
      <w:bookmarkEnd w:id="530"/>
    </w:p>
    <w:p w14:paraId="750A5BA5" w14:textId="69530968" w:rsidR="00D05F41" w:rsidRDefault="002B6DE6">
      <w:r>
        <w:t xml:space="preserve">Reinhardt, S. (2020). </w:t>
      </w:r>
      <w:r>
        <w:rPr>
          <w:rStyle w:val="Hervorhebung"/>
        </w:rPr>
        <w:t>Politik-Didaktik. Praxishandbuch für die Sekundarstufe I und II</w:t>
      </w:r>
      <w:r>
        <w:t> (9. Aufl.). Cornelsen.</w:t>
      </w:r>
    </w:p>
    <w:p w14:paraId="5F7F4A49" w14:textId="56F6D822" w:rsidR="002B6DE6" w:rsidRDefault="002B6DE6" w:rsidP="00A81FEA">
      <w:r>
        <w:t xml:space="preserve">Sander, W. (2001). </w:t>
      </w:r>
      <w:r>
        <w:rPr>
          <w:rStyle w:val="Hervorhebung"/>
        </w:rPr>
        <w:t>Politik entdecken – Freiheit leben.</w:t>
      </w:r>
      <w:r>
        <w:t xml:space="preserve"> Wochenschau.</w:t>
      </w:r>
    </w:p>
    <w:p w14:paraId="5FC17A83" w14:textId="033F977C" w:rsidR="00B03054" w:rsidRDefault="00B03054" w:rsidP="00A81FEA">
      <w:pPr>
        <w:pStyle w:val="berschrift1"/>
      </w:pPr>
      <w:bookmarkStart w:id="531" w:name="_Toc84810512"/>
      <w:bookmarkStart w:id="532" w:name="_Toc84810644"/>
      <w:bookmarkStart w:id="533" w:name="_Toc84811398"/>
      <w:bookmarkStart w:id="534" w:name="_Toc84965555"/>
      <w:bookmarkStart w:id="535" w:name="_Toc84965649"/>
      <w:bookmarkStart w:id="536" w:name="_Toc84965743"/>
      <w:bookmarkStart w:id="537" w:name="_Toc84965839"/>
      <w:bookmarkStart w:id="538" w:name="_Toc84965933"/>
      <w:bookmarkStart w:id="539" w:name="_Toc84972096"/>
      <w:bookmarkStart w:id="540" w:name="_Toc84972192"/>
      <w:bookmarkStart w:id="541" w:name="_Toc85469650"/>
      <w:bookmarkStart w:id="542" w:name="_Toc121319334"/>
      <w:bookmarkStart w:id="543" w:name="_Toc121319630"/>
      <w:bookmarkStart w:id="544" w:name="_Toc121322931"/>
      <w:bookmarkStart w:id="545" w:name="_Toc84810513"/>
      <w:bookmarkStart w:id="546" w:name="_Toc84810645"/>
      <w:bookmarkStart w:id="547" w:name="_Toc84811399"/>
      <w:bookmarkStart w:id="548" w:name="_Toc84965556"/>
      <w:bookmarkStart w:id="549" w:name="_Toc84965650"/>
      <w:bookmarkStart w:id="550" w:name="_Toc84965744"/>
      <w:bookmarkStart w:id="551" w:name="_Toc84965840"/>
      <w:bookmarkStart w:id="552" w:name="_Toc84965934"/>
      <w:bookmarkStart w:id="553" w:name="_Toc84972097"/>
      <w:bookmarkStart w:id="554" w:name="_Toc84972193"/>
      <w:bookmarkStart w:id="555" w:name="_Toc85469651"/>
      <w:bookmarkStart w:id="556" w:name="_Toc121319335"/>
      <w:bookmarkStart w:id="557" w:name="_Toc121319631"/>
      <w:bookmarkStart w:id="558" w:name="_Toc121322932"/>
      <w:bookmarkStart w:id="559" w:name="_Toc84810514"/>
      <w:bookmarkStart w:id="560" w:name="_Toc84810646"/>
      <w:bookmarkStart w:id="561" w:name="_Toc84811400"/>
      <w:bookmarkStart w:id="562" w:name="_Toc84965557"/>
      <w:bookmarkStart w:id="563" w:name="_Toc84965651"/>
      <w:bookmarkStart w:id="564" w:name="_Toc84965745"/>
      <w:bookmarkStart w:id="565" w:name="_Toc84965841"/>
      <w:bookmarkStart w:id="566" w:name="_Toc84965935"/>
      <w:bookmarkStart w:id="567" w:name="_Toc84972098"/>
      <w:bookmarkStart w:id="568" w:name="_Toc84972194"/>
      <w:bookmarkStart w:id="569" w:name="_Toc85469652"/>
      <w:bookmarkStart w:id="570" w:name="_Toc121319336"/>
      <w:bookmarkStart w:id="571" w:name="_Toc121319632"/>
      <w:bookmarkStart w:id="572" w:name="_Toc121322933"/>
      <w:bookmarkStart w:id="573" w:name="_Toc84810515"/>
      <w:bookmarkStart w:id="574" w:name="_Toc84810647"/>
      <w:bookmarkStart w:id="575" w:name="_Toc84811401"/>
      <w:bookmarkStart w:id="576" w:name="_Toc84965558"/>
      <w:bookmarkStart w:id="577" w:name="_Toc84965652"/>
      <w:bookmarkStart w:id="578" w:name="_Toc84965746"/>
      <w:bookmarkStart w:id="579" w:name="_Toc84965842"/>
      <w:bookmarkStart w:id="580" w:name="_Toc84965936"/>
      <w:bookmarkStart w:id="581" w:name="_Toc84972099"/>
      <w:bookmarkStart w:id="582" w:name="_Toc84972195"/>
      <w:bookmarkStart w:id="583" w:name="_Toc85469653"/>
      <w:bookmarkStart w:id="584" w:name="_Toc121319337"/>
      <w:bookmarkStart w:id="585" w:name="_Toc121319633"/>
      <w:bookmarkStart w:id="586" w:name="_Toc121322934"/>
      <w:bookmarkStart w:id="587" w:name="_Toc84810516"/>
      <w:bookmarkStart w:id="588" w:name="_Toc84810648"/>
      <w:bookmarkStart w:id="589" w:name="_Toc84811402"/>
      <w:bookmarkStart w:id="590" w:name="_Toc84965559"/>
      <w:bookmarkStart w:id="591" w:name="_Toc84965653"/>
      <w:bookmarkStart w:id="592" w:name="_Toc84965747"/>
      <w:bookmarkStart w:id="593" w:name="_Toc84965843"/>
      <w:bookmarkStart w:id="594" w:name="_Toc84965937"/>
      <w:bookmarkStart w:id="595" w:name="_Toc84972100"/>
      <w:bookmarkStart w:id="596" w:name="_Toc84972196"/>
      <w:bookmarkStart w:id="597" w:name="_Toc85469654"/>
      <w:bookmarkStart w:id="598" w:name="_Toc121319338"/>
      <w:bookmarkStart w:id="599" w:name="_Toc121319634"/>
      <w:bookmarkStart w:id="600" w:name="_Toc121322935"/>
      <w:bookmarkStart w:id="601" w:name="_Toc121322936"/>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r>
        <w:t>Überblick der Einheit</w:t>
      </w:r>
      <w:bookmarkEnd w:id="601"/>
    </w:p>
    <w:p w14:paraId="040F5ED1" w14:textId="64FBE2AD" w:rsidR="00B03054" w:rsidRPr="00A81FEA" w:rsidRDefault="00B03054" w:rsidP="00B03054">
      <w:pPr>
        <w:rPr>
          <w:b/>
        </w:rPr>
      </w:pPr>
      <w:r w:rsidRPr="00A81FEA">
        <w:rPr>
          <w:b/>
        </w:rPr>
        <w:t xml:space="preserve">Folgendes erwartet Sie in diesem Modulteil: </w:t>
      </w:r>
    </w:p>
    <w:p w14:paraId="714F170B" w14:textId="1D75CA07" w:rsidR="002B6DE6" w:rsidRDefault="00B03054" w:rsidP="00A81FEA">
      <w:r>
        <w:t>Sie...</w:t>
      </w:r>
    </w:p>
    <w:p w14:paraId="46D72BFE" w14:textId="63A676C6" w:rsidR="00EA2787" w:rsidRDefault="00EA2787">
      <w:pPr>
        <w:pStyle w:val="Listenabsatz"/>
        <w:numPr>
          <w:ilvl w:val="0"/>
          <w:numId w:val="50"/>
        </w:numPr>
        <w:ind w:left="714" w:hanging="357"/>
        <w:contextualSpacing w:val="0"/>
      </w:pPr>
      <w:r>
        <w:t>beschreiben und analysieren Unterrichtsszenen aus dem Themenfeld „Globalisierung”. </w:t>
      </w:r>
    </w:p>
    <w:p w14:paraId="27E08ED7" w14:textId="4AD42278" w:rsidR="00D05F41" w:rsidRDefault="002B6DE6">
      <w:pPr>
        <w:pStyle w:val="Listenabsatz"/>
        <w:numPr>
          <w:ilvl w:val="0"/>
          <w:numId w:val="50"/>
        </w:numPr>
        <w:ind w:left="714" w:hanging="357"/>
        <w:contextualSpacing w:val="0"/>
      </w:pPr>
      <w:r>
        <w:t xml:space="preserve">setzen sich mit den fachdidaktischen Prinzipien </w:t>
      </w:r>
      <w:r>
        <w:rPr>
          <w:rStyle w:val="Hervorhebung"/>
        </w:rPr>
        <w:t>Schüler*</w:t>
      </w:r>
      <w:proofErr w:type="spellStart"/>
      <w:r>
        <w:rPr>
          <w:rStyle w:val="Hervorhebung"/>
        </w:rPr>
        <w:t>innenorientierung</w:t>
      </w:r>
      <w:proofErr w:type="spellEnd"/>
      <w:r>
        <w:t xml:space="preserve">, </w:t>
      </w:r>
      <w:r>
        <w:rPr>
          <w:rStyle w:val="Hervorhebung"/>
        </w:rPr>
        <w:t>Wissenschaftsorientierung</w:t>
      </w:r>
      <w:r>
        <w:t xml:space="preserve"> und </w:t>
      </w:r>
      <w:r>
        <w:rPr>
          <w:rStyle w:val="Hervorhebung"/>
        </w:rPr>
        <w:t>exemplarisches Lernen</w:t>
      </w:r>
      <w:r>
        <w:t xml:space="preserve"> auseinander.</w:t>
      </w:r>
    </w:p>
    <w:p w14:paraId="512BDB5D" w14:textId="473B2AB6" w:rsidR="002B6DE6" w:rsidRDefault="002B6DE6">
      <w:pPr>
        <w:pStyle w:val="Listenabsatz"/>
        <w:numPr>
          <w:ilvl w:val="0"/>
          <w:numId w:val="50"/>
        </w:numPr>
        <w:ind w:left="714" w:hanging="357"/>
        <w:contextualSpacing w:val="0"/>
      </w:pPr>
      <w:r>
        <w:t>vollziehen das Spannungsverhältnis zwischen diesen Prinzipien nach.</w:t>
      </w:r>
    </w:p>
    <w:p w14:paraId="19FE0D7A" w14:textId="43E26F25" w:rsidR="002B6DE6" w:rsidRDefault="002B6DE6">
      <w:pPr>
        <w:pStyle w:val="Listenabsatz"/>
        <w:numPr>
          <w:ilvl w:val="0"/>
          <w:numId w:val="50"/>
        </w:numPr>
        <w:ind w:left="714" w:hanging="357"/>
        <w:contextualSpacing w:val="0"/>
      </w:pPr>
      <w:r w:rsidRPr="002B6DE6">
        <w:t>entwerfen eine Grobstruktur zur Behandlung eines Unterrichtsthemas aus dem Themenbereich „Globalisierung”.</w:t>
      </w:r>
    </w:p>
    <w:p w14:paraId="33E94843" w14:textId="60CEAEEA" w:rsidR="002B6DE6" w:rsidRDefault="002B6DE6">
      <w:pPr>
        <w:pStyle w:val="Listenabsatz"/>
        <w:numPr>
          <w:ilvl w:val="0"/>
          <w:numId w:val="50"/>
        </w:numPr>
        <w:ind w:left="714" w:hanging="357"/>
        <w:contextualSpacing w:val="0"/>
      </w:pPr>
      <w:r>
        <w:t>diskutieren Möglichkeiten zur lerngruppengerechten Behandlung komplexer Unterrichtsthemen.</w:t>
      </w:r>
    </w:p>
    <w:p w14:paraId="0C1461B0" w14:textId="77336B27" w:rsidR="003717AA" w:rsidRDefault="003717AA" w:rsidP="00A81FEA">
      <w:pPr>
        <w:spacing w:line="259" w:lineRule="auto"/>
        <w:jc w:val="left"/>
      </w:pPr>
      <w:r>
        <w:br w:type="page"/>
      </w:r>
    </w:p>
    <w:p w14:paraId="5D2F1097" w14:textId="2C7F9699" w:rsidR="00B03054" w:rsidRPr="00A81FEA" w:rsidRDefault="00B03054" w:rsidP="00B03054">
      <w:pPr>
        <w:rPr>
          <w:b/>
        </w:rPr>
      </w:pPr>
      <w:r w:rsidRPr="00A81FEA">
        <w:rPr>
          <w:b/>
        </w:rPr>
        <w:lastRenderedPageBreak/>
        <w:t xml:space="preserve">Das Modulteil verfolgt folgende </w:t>
      </w:r>
      <w:proofErr w:type="spellStart"/>
      <w:r w:rsidRPr="00A81FEA">
        <w:rPr>
          <w:b/>
        </w:rPr>
        <w:t>Kompentenzziele</w:t>
      </w:r>
      <w:proofErr w:type="spellEnd"/>
      <w:r w:rsidRPr="00A81FEA">
        <w:rPr>
          <w:b/>
        </w:rPr>
        <w:t>:</w:t>
      </w:r>
    </w:p>
    <w:p w14:paraId="149118D7" w14:textId="03E40591" w:rsidR="00B03054" w:rsidRDefault="00B03054" w:rsidP="00B03054">
      <w:r>
        <w:t>Sie...</w:t>
      </w:r>
    </w:p>
    <w:p w14:paraId="3508823A" w14:textId="7B12C45A" w:rsidR="003717AA" w:rsidRDefault="002B6DE6" w:rsidP="00A81FEA">
      <w:pPr>
        <w:pStyle w:val="Listenabsatz"/>
        <w:numPr>
          <w:ilvl w:val="0"/>
          <w:numId w:val="51"/>
        </w:numPr>
        <w:ind w:left="714" w:hanging="357"/>
        <w:contextualSpacing w:val="0"/>
      </w:pPr>
      <w:r w:rsidRPr="00A81FEA">
        <w:rPr>
          <w:rStyle w:val="Hervorhebung"/>
          <w:i w:val="0"/>
        </w:rPr>
        <w:t>erkennen</w:t>
      </w:r>
      <w:r w:rsidR="003717AA">
        <w:t xml:space="preserve"> </w:t>
      </w:r>
      <w:r>
        <w:t>Anzeichen für eine fehlende Passung von Unterrichtsinhalten, -methoden und den fachlichen, fachsprachlichen und motivationalen Voraussetzungen einer Lerngruppe.</w:t>
      </w:r>
    </w:p>
    <w:p w14:paraId="410E4D0C" w14:textId="1B1C13ED" w:rsidR="002B6DE6" w:rsidRDefault="002B6DE6">
      <w:pPr>
        <w:pStyle w:val="Listenabsatz"/>
        <w:numPr>
          <w:ilvl w:val="0"/>
          <w:numId w:val="51"/>
        </w:numPr>
        <w:ind w:left="714" w:hanging="357"/>
        <w:contextualSpacing w:val="0"/>
      </w:pPr>
      <w:r w:rsidRPr="00A81FEA">
        <w:rPr>
          <w:rStyle w:val="Hervorhebung"/>
          <w:i w:val="0"/>
        </w:rPr>
        <w:t>diskutieren</w:t>
      </w:r>
      <w:r w:rsidR="003717AA">
        <w:t xml:space="preserve"> </w:t>
      </w:r>
      <w:r>
        <w:t>Planungs- und Handlungsentscheidungen einer Lehrkraft vor dem Hintergrund der fachdidaktischen Prinzipien</w:t>
      </w:r>
      <w:r>
        <w:rPr>
          <w:rStyle w:val="Hervorhebung"/>
        </w:rPr>
        <w:t xml:space="preserve"> Schüler*innen-</w:t>
      </w:r>
      <w:r>
        <w:t xml:space="preserve"> und </w:t>
      </w:r>
      <w:r>
        <w:rPr>
          <w:rStyle w:val="Hervorhebung"/>
        </w:rPr>
        <w:t>Wissenschaftsorientierung</w:t>
      </w:r>
      <w:r>
        <w:t>.</w:t>
      </w:r>
    </w:p>
    <w:p w14:paraId="70A9B68D" w14:textId="573E3868" w:rsidR="003717AA" w:rsidRDefault="002B6DE6" w:rsidP="00A81FEA">
      <w:pPr>
        <w:pStyle w:val="Listenabsatz"/>
        <w:numPr>
          <w:ilvl w:val="0"/>
          <w:numId w:val="51"/>
        </w:numPr>
        <w:ind w:left="714" w:hanging="357"/>
        <w:contextualSpacing w:val="0"/>
      </w:pPr>
      <w:r w:rsidRPr="00A81FEA">
        <w:rPr>
          <w:rStyle w:val="Hervorhebung"/>
          <w:i w:val="0"/>
        </w:rPr>
        <w:t>vergleichen</w:t>
      </w:r>
      <w:r w:rsidR="003717AA">
        <w:t xml:space="preserve"> </w:t>
      </w:r>
      <w:r>
        <w:t>Möglichkeiten zur inhaltlichen und sprachlichen Reduktion und zielgruppengerechten methodischen Anpassung von komplexen Lerninhalten im Inhaltsfeld „Globalisierung”.</w:t>
      </w:r>
    </w:p>
    <w:p w14:paraId="1182D04C" w14:textId="0906C29B" w:rsidR="003717AA" w:rsidRDefault="002B6DE6">
      <w:pPr>
        <w:pStyle w:val="Listenabsatz"/>
        <w:numPr>
          <w:ilvl w:val="0"/>
          <w:numId w:val="51"/>
        </w:numPr>
        <w:ind w:left="714" w:hanging="357"/>
        <w:contextualSpacing w:val="0"/>
      </w:pPr>
      <w:r w:rsidRPr="00A81FEA">
        <w:rPr>
          <w:rStyle w:val="Hervorhebung"/>
          <w:i w:val="0"/>
        </w:rPr>
        <w:t>entwerfen</w:t>
      </w:r>
      <w:r w:rsidR="003717AA">
        <w:t xml:space="preserve"> </w:t>
      </w:r>
      <w:r>
        <w:t>in Gruppen eine Grobstruktur für einen am Prinzip des exemplarischen Lernens orientierten Unterricht zum Inhaltsfeld „Globalisierung”.</w:t>
      </w:r>
    </w:p>
    <w:p w14:paraId="52583D16" w14:textId="695B53B0" w:rsidR="00613EDF" w:rsidRDefault="00613EDF" w:rsidP="00A81FEA">
      <w:pPr>
        <w:pStyle w:val="berschrift1"/>
      </w:pPr>
      <w:bookmarkStart w:id="602" w:name="_Toc84965561"/>
      <w:bookmarkStart w:id="603" w:name="_Toc84965655"/>
      <w:bookmarkStart w:id="604" w:name="_Toc84965749"/>
      <w:bookmarkStart w:id="605" w:name="_Toc84965845"/>
      <w:bookmarkStart w:id="606" w:name="_Toc84965939"/>
      <w:bookmarkStart w:id="607" w:name="_Toc84972102"/>
      <w:bookmarkStart w:id="608" w:name="_Toc84972198"/>
      <w:bookmarkStart w:id="609" w:name="_Toc85469656"/>
      <w:bookmarkStart w:id="610" w:name="_Toc121319340"/>
      <w:bookmarkStart w:id="611" w:name="_Toc121319636"/>
      <w:bookmarkStart w:id="612" w:name="_Toc121322937"/>
      <w:bookmarkStart w:id="613" w:name="_Toc84965562"/>
      <w:bookmarkStart w:id="614" w:name="_Toc84965656"/>
      <w:bookmarkStart w:id="615" w:name="_Toc84965750"/>
      <w:bookmarkStart w:id="616" w:name="_Toc84965846"/>
      <w:bookmarkStart w:id="617" w:name="_Toc84965940"/>
      <w:bookmarkStart w:id="618" w:name="_Toc84972103"/>
      <w:bookmarkStart w:id="619" w:name="_Toc84972199"/>
      <w:bookmarkStart w:id="620" w:name="_Toc85469657"/>
      <w:bookmarkStart w:id="621" w:name="_Toc121319341"/>
      <w:bookmarkStart w:id="622" w:name="_Toc121319637"/>
      <w:bookmarkStart w:id="623" w:name="_Toc121322938"/>
      <w:bookmarkStart w:id="624" w:name="_Toc84810520"/>
      <w:bookmarkStart w:id="625" w:name="_Toc84810652"/>
      <w:bookmarkStart w:id="626" w:name="_Toc84811406"/>
      <w:bookmarkStart w:id="627" w:name="_Toc84965563"/>
      <w:bookmarkStart w:id="628" w:name="_Toc84965657"/>
      <w:bookmarkStart w:id="629" w:name="_Toc84965751"/>
      <w:bookmarkStart w:id="630" w:name="_Toc84965847"/>
      <w:bookmarkStart w:id="631" w:name="_Toc84965941"/>
      <w:bookmarkStart w:id="632" w:name="_Toc84972104"/>
      <w:bookmarkStart w:id="633" w:name="_Toc84972200"/>
      <w:bookmarkStart w:id="634" w:name="_Toc85469658"/>
      <w:bookmarkStart w:id="635" w:name="_Toc121319342"/>
      <w:bookmarkStart w:id="636" w:name="_Toc121319638"/>
      <w:bookmarkStart w:id="637" w:name="_Toc121322939"/>
      <w:bookmarkStart w:id="638" w:name="_Toc84810521"/>
      <w:bookmarkStart w:id="639" w:name="_Toc84810653"/>
      <w:bookmarkStart w:id="640" w:name="_Toc84811407"/>
      <w:bookmarkStart w:id="641" w:name="_Toc84965564"/>
      <w:bookmarkStart w:id="642" w:name="_Toc84965658"/>
      <w:bookmarkStart w:id="643" w:name="_Toc84965752"/>
      <w:bookmarkStart w:id="644" w:name="_Toc84965848"/>
      <w:bookmarkStart w:id="645" w:name="_Toc84965942"/>
      <w:bookmarkStart w:id="646" w:name="_Toc84972105"/>
      <w:bookmarkStart w:id="647" w:name="_Toc84972201"/>
      <w:bookmarkStart w:id="648" w:name="_Toc85469659"/>
      <w:bookmarkStart w:id="649" w:name="_Toc121319343"/>
      <w:bookmarkStart w:id="650" w:name="_Toc121319639"/>
      <w:bookmarkStart w:id="651" w:name="_Toc121322940"/>
      <w:bookmarkStart w:id="652" w:name="_Toc84810522"/>
      <w:bookmarkStart w:id="653" w:name="_Toc84810654"/>
      <w:bookmarkStart w:id="654" w:name="_Toc84811408"/>
      <w:bookmarkStart w:id="655" w:name="_Toc84965565"/>
      <w:bookmarkStart w:id="656" w:name="_Toc84965659"/>
      <w:bookmarkStart w:id="657" w:name="_Toc84965753"/>
      <w:bookmarkStart w:id="658" w:name="_Toc84965849"/>
      <w:bookmarkStart w:id="659" w:name="_Toc84965943"/>
      <w:bookmarkStart w:id="660" w:name="_Toc84972106"/>
      <w:bookmarkStart w:id="661" w:name="_Toc84972202"/>
      <w:bookmarkStart w:id="662" w:name="_Toc85469660"/>
      <w:bookmarkStart w:id="663" w:name="_Toc121319344"/>
      <w:bookmarkStart w:id="664" w:name="_Toc121319640"/>
      <w:bookmarkStart w:id="665" w:name="_Toc121322941"/>
      <w:bookmarkStart w:id="666" w:name="_Toc84810523"/>
      <w:bookmarkStart w:id="667" w:name="_Toc84810655"/>
      <w:bookmarkStart w:id="668" w:name="_Toc84811409"/>
      <w:bookmarkStart w:id="669" w:name="_Toc84965566"/>
      <w:bookmarkStart w:id="670" w:name="_Toc84965660"/>
      <w:bookmarkStart w:id="671" w:name="_Toc84965754"/>
      <w:bookmarkStart w:id="672" w:name="_Toc84965850"/>
      <w:bookmarkStart w:id="673" w:name="_Toc84965944"/>
      <w:bookmarkStart w:id="674" w:name="_Toc84972107"/>
      <w:bookmarkStart w:id="675" w:name="_Toc84972203"/>
      <w:bookmarkStart w:id="676" w:name="_Toc85469661"/>
      <w:bookmarkStart w:id="677" w:name="_Toc121319345"/>
      <w:bookmarkStart w:id="678" w:name="_Toc121319641"/>
      <w:bookmarkStart w:id="679" w:name="_Toc121322942"/>
      <w:bookmarkStart w:id="680" w:name="_Toc84810656"/>
      <w:bookmarkStart w:id="681" w:name="_Toc84811410"/>
      <w:bookmarkStart w:id="682" w:name="_Toc84965567"/>
      <w:bookmarkStart w:id="683" w:name="_Toc84965661"/>
      <w:bookmarkStart w:id="684" w:name="_Toc84965755"/>
      <w:bookmarkStart w:id="685" w:name="_Toc84965851"/>
      <w:bookmarkStart w:id="686" w:name="_Toc84965945"/>
      <w:bookmarkStart w:id="687" w:name="_Toc84972108"/>
      <w:bookmarkStart w:id="688" w:name="_Toc84972204"/>
      <w:bookmarkStart w:id="689" w:name="_Toc85469662"/>
      <w:bookmarkStart w:id="690" w:name="_Toc121319346"/>
      <w:bookmarkStart w:id="691" w:name="_Toc121319642"/>
      <w:bookmarkStart w:id="692" w:name="_Toc121322943"/>
      <w:bookmarkStart w:id="693" w:name="_Toc84811413"/>
      <w:bookmarkStart w:id="694" w:name="_Toc84965568"/>
      <w:bookmarkStart w:id="695" w:name="_Toc84965662"/>
      <w:bookmarkStart w:id="696" w:name="_Toc84965756"/>
      <w:bookmarkStart w:id="697" w:name="_Toc84965852"/>
      <w:bookmarkStart w:id="698" w:name="_Toc84965946"/>
      <w:bookmarkStart w:id="699" w:name="_Toc84972109"/>
      <w:bookmarkStart w:id="700" w:name="_Toc84972205"/>
      <w:bookmarkStart w:id="701" w:name="_Toc85469663"/>
      <w:bookmarkStart w:id="702" w:name="_Toc121319347"/>
      <w:bookmarkStart w:id="703" w:name="_Toc121319643"/>
      <w:bookmarkStart w:id="704" w:name="_Toc121322944"/>
      <w:bookmarkStart w:id="705" w:name="_Toc84811414"/>
      <w:bookmarkStart w:id="706" w:name="_Toc84965569"/>
      <w:bookmarkStart w:id="707" w:name="_Toc84965663"/>
      <w:bookmarkStart w:id="708" w:name="_Toc84965757"/>
      <w:bookmarkStart w:id="709" w:name="_Toc84965853"/>
      <w:bookmarkStart w:id="710" w:name="_Toc84965947"/>
      <w:bookmarkStart w:id="711" w:name="_Toc84972110"/>
      <w:bookmarkStart w:id="712" w:name="_Toc84972206"/>
      <w:bookmarkStart w:id="713" w:name="_Toc85469664"/>
      <w:bookmarkStart w:id="714" w:name="_Toc121319348"/>
      <w:bookmarkStart w:id="715" w:name="_Toc121319644"/>
      <w:bookmarkStart w:id="716" w:name="_Toc121322945"/>
      <w:bookmarkStart w:id="717" w:name="_Toc84811415"/>
      <w:bookmarkStart w:id="718" w:name="_Toc84965570"/>
      <w:bookmarkStart w:id="719" w:name="_Toc84965664"/>
      <w:bookmarkStart w:id="720" w:name="_Toc84965758"/>
      <w:bookmarkStart w:id="721" w:name="_Toc84965854"/>
      <w:bookmarkStart w:id="722" w:name="_Toc84965948"/>
      <w:bookmarkStart w:id="723" w:name="_Toc84972111"/>
      <w:bookmarkStart w:id="724" w:name="_Toc84972207"/>
      <w:bookmarkStart w:id="725" w:name="_Toc85469665"/>
      <w:bookmarkStart w:id="726" w:name="_Toc121319349"/>
      <w:bookmarkStart w:id="727" w:name="_Toc121319645"/>
      <w:bookmarkStart w:id="728" w:name="_Toc121322946"/>
      <w:bookmarkStart w:id="729" w:name="_Toc84811416"/>
      <w:bookmarkStart w:id="730" w:name="_Toc84965571"/>
      <w:bookmarkStart w:id="731" w:name="_Toc84965665"/>
      <w:bookmarkStart w:id="732" w:name="_Toc84965759"/>
      <w:bookmarkStart w:id="733" w:name="_Toc84965855"/>
      <w:bookmarkStart w:id="734" w:name="_Toc84965949"/>
      <w:bookmarkStart w:id="735" w:name="_Toc84972112"/>
      <w:bookmarkStart w:id="736" w:name="_Toc84972208"/>
      <w:bookmarkStart w:id="737" w:name="_Toc85469666"/>
      <w:bookmarkStart w:id="738" w:name="_Toc121319350"/>
      <w:bookmarkStart w:id="739" w:name="_Toc121319646"/>
      <w:bookmarkStart w:id="740" w:name="_Toc121322947"/>
      <w:bookmarkStart w:id="741" w:name="_Toc84811417"/>
      <w:bookmarkStart w:id="742" w:name="_Toc84965572"/>
      <w:bookmarkStart w:id="743" w:name="_Toc84965666"/>
      <w:bookmarkStart w:id="744" w:name="_Toc84965760"/>
      <w:bookmarkStart w:id="745" w:name="_Toc84965856"/>
      <w:bookmarkStart w:id="746" w:name="_Toc84965950"/>
      <w:bookmarkStart w:id="747" w:name="_Toc84972113"/>
      <w:bookmarkStart w:id="748" w:name="_Toc84972209"/>
      <w:bookmarkStart w:id="749" w:name="_Toc85469667"/>
      <w:bookmarkStart w:id="750" w:name="_Toc121319351"/>
      <w:bookmarkStart w:id="751" w:name="_Toc121319647"/>
      <w:bookmarkStart w:id="752" w:name="_Toc121322948"/>
      <w:bookmarkStart w:id="753" w:name="_Toc84811418"/>
      <w:bookmarkStart w:id="754" w:name="_Toc84965573"/>
      <w:bookmarkStart w:id="755" w:name="_Toc84965667"/>
      <w:bookmarkStart w:id="756" w:name="_Toc84965761"/>
      <w:bookmarkStart w:id="757" w:name="_Toc84965857"/>
      <w:bookmarkStart w:id="758" w:name="_Toc84965951"/>
      <w:bookmarkStart w:id="759" w:name="_Toc84972114"/>
      <w:bookmarkStart w:id="760" w:name="_Toc84972210"/>
      <w:bookmarkStart w:id="761" w:name="_Toc85469668"/>
      <w:bookmarkStart w:id="762" w:name="_Toc121319352"/>
      <w:bookmarkStart w:id="763" w:name="_Toc121319648"/>
      <w:bookmarkStart w:id="764" w:name="_Toc121322949"/>
      <w:bookmarkStart w:id="765" w:name="_Toc84965574"/>
      <w:bookmarkStart w:id="766" w:name="_Toc84965668"/>
      <w:bookmarkStart w:id="767" w:name="_Toc84965762"/>
      <w:bookmarkStart w:id="768" w:name="_Toc84965858"/>
      <w:bookmarkStart w:id="769" w:name="_Toc84965952"/>
      <w:bookmarkStart w:id="770" w:name="_Toc84972115"/>
      <w:bookmarkStart w:id="771" w:name="_Toc84972211"/>
      <w:bookmarkStart w:id="772" w:name="_Toc85469669"/>
      <w:bookmarkStart w:id="773" w:name="_Toc121319353"/>
      <w:bookmarkStart w:id="774" w:name="_Toc121319649"/>
      <w:bookmarkStart w:id="775" w:name="_Toc121322950"/>
      <w:bookmarkStart w:id="776" w:name="_Toc84810528"/>
      <w:bookmarkStart w:id="777" w:name="_Toc84810660"/>
      <w:bookmarkStart w:id="778" w:name="_Toc84811420"/>
      <w:bookmarkStart w:id="779" w:name="_Toc84965575"/>
      <w:bookmarkStart w:id="780" w:name="_Toc84965669"/>
      <w:bookmarkStart w:id="781" w:name="_Toc84965763"/>
      <w:bookmarkStart w:id="782" w:name="_Toc84965859"/>
      <w:bookmarkStart w:id="783" w:name="_Toc84965953"/>
      <w:bookmarkStart w:id="784" w:name="_Toc84972116"/>
      <w:bookmarkStart w:id="785" w:name="_Toc84972212"/>
      <w:bookmarkStart w:id="786" w:name="_Toc85469670"/>
      <w:bookmarkStart w:id="787" w:name="_Toc121319354"/>
      <w:bookmarkStart w:id="788" w:name="_Toc121319650"/>
      <w:bookmarkStart w:id="789" w:name="_Toc121322951"/>
      <w:bookmarkStart w:id="790" w:name="_Toc84810529"/>
      <w:bookmarkStart w:id="791" w:name="_Toc84810661"/>
      <w:bookmarkStart w:id="792" w:name="_Toc84811421"/>
      <w:bookmarkStart w:id="793" w:name="_Toc84965576"/>
      <w:bookmarkStart w:id="794" w:name="_Toc84965670"/>
      <w:bookmarkStart w:id="795" w:name="_Toc84965764"/>
      <w:bookmarkStart w:id="796" w:name="_Toc84965860"/>
      <w:bookmarkStart w:id="797" w:name="_Toc84965954"/>
      <w:bookmarkStart w:id="798" w:name="_Toc84972117"/>
      <w:bookmarkStart w:id="799" w:name="_Toc84972213"/>
      <w:bookmarkStart w:id="800" w:name="_Toc85469671"/>
      <w:bookmarkStart w:id="801" w:name="_Toc121319355"/>
      <w:bookmarkStart w:id="802" w:name="_Toc121319651"/>
      <w:bookmarkStart w:id="803" w:name="_Toc121322952"/>
      <w:bookmarkStart w:id="804" w:name="_Toc84810530"/>
      <w:bookmarkStart w:id="805" w:name="_Toc84810662"/>
      <w:bookmarkStart w:id="806" w:name="_Toc84811422"/>
      <w:bookmarkStart w:id="807" w:name="_Toc84965577"/>
      <w:bookmarkStart w:id="808" w:name="_Toc84965671"/>
      <w:bookmarkStart w:id="809" w:name="_Toc84965765"/>
      <w:bookmarkStart w:id="810" w:name="_Toc84965861"/>
      <w:bookmarkStart w:id="811" w:name="_Toc84965955"/>
      <w:bookmarkStart w:id="812" w:name="_Toc84972118"/>
      <w:bookmarkStart w:id="813" w:name="_Toc84972214"/>
      <w:bookmarkStart w:id="814" w:name="_Toc85469672"/>
      <w:bookmarkStart w:id="815" w:name="_Toc121319356"/>
      <w:bookmarkStart w:id="816" w:name="_Toc121319652"/>
      <w:bookmarkStart w:id="817" w:name="_Toc121322953"/>
      <w:bookmarkStart w:id="818" w:name="_Toc84810531"/>
      <w:bookmarkStart w:id="819" w:name="_Toc84810663"/>
      <w:bookmarkStart w:id="820" w:name="_Toc84811423"/>
      <w:bookmarkStart w:id="821" w:name="_Toc84965578"/>
      <w:bookmarkStart w:id="822" w:name="_Toc84965672"/>
      <w:bookmarkStart w:id="823" w:name="_Toc84965766"/>
      <w:bookmarkStart w:id="824" w:name="_Toc84965862"/>
      <w:bookmarkStart w:id="825" w:name="_Toc84965956"/>
      <w:bookmarkStart w:id="826" w:name="_Toc84972119"/>
      <w:bookmarkStart w:id="827" w:name="_Toc84972215"/>
      <w:bookmarkStart w:id="828" w:name="_Toc85469673"/>
      <w:bookmarkStart w:id="829" w:name="_Toc121319357"/>
      <w:bookmarkStart w:id="830" w:name="_Toc121319653"/>
      <w:bookmarkStart w:id="831" w:name="_Toc121322954"/>
      <w:bookmarkStart w:id="832" w:name="_Toc84810532"/>
      <w:bookmarkStart w:id="833" w:name="_Toc84810664"/>
      <w:bookmarkStart w:id="834" w:name="_Toc84811424"/>
      <w:bookmarkStart w:id="835" w:name="_Toc84965579"/>
      <w:bookmarkStart w:id="836" w:name="_Toc84965673"/>
      <w:bookmarkStart w:id="837" w:name="_Toc84965767"/>
      <w:bookmarkStart w:id="838" w:name="_Toc84965863"/>
      <w:bookmarkStart w:id="839" w:name="_Toc84965957"/>
      <w:bookmarkStart w:id="840" w:name="_Toc84972120"/>
      <w:bookmarkStart w:id="841" w:name="_Toc84972216"/>
      <w:bookmarkStart w:id="842" w:name="_Toc85469674"/>
      <w:bookmarkStart w:id="843" w:name="_Toc121319358"/>
      <w:bookmarkStart w:id="844" w:name="_Toc121319654"/>
      <w:bookmarkStart w:id="845" w:name="_Toc121322955"/>
      <w:bookmarkStart w:id="846" w:name="_Toc84810533"/>
      <w:bookmarkStart w:id="847" w:name="_Toc84810665"/>
      <w:bookmarkStart w:id="848" w:name="_Toc84811425"/>
      <w:bookmarkStart w:id="849" w:name="_Toc84965580"/>
      <w:bookmarkStart w:id="850" w:name="_Toc84965674"/>
      <w:bookmarkStart w:id="851" w:name="_Toc84965768"/>
      <w:bookmarkStart w:id="852" w:name="_Toc84965864"/>
      <w:bookmarkStart w:id="853" w:name="_Toc84965958"/>
      <w:bookmarkStart w:id="854" w:name="_Toc84972121"/>
      <w:bookmarkStart w:id="855" w:name="_Toc84972217"/>
      <w:bookmarkStart w:id="856" w:name="_Toc85469675"/>
      <w:bookmarkStart w:id="857" w:name="_Toc121319359"/>
      <w:bookmarkStart w:id="858" w:name="_Toc121319655"/>
      <w:bookmarkStart w:id="859" w:name="_Toc121322956"/>
      <w:bookmarkStart w:id="860" w:name="_Toc84965581"/>
      <w:bookmarkStart w:id="861" w:name="_Toc84965675"/>
      <w:bookmarkStart w:id="862" w:name="_Toc84965769"/>
      <w:bookmarkStart w:id="863" w:name="_Toc84965865"/>
      <w:bookmarkStart w:id="864" w:name="_Toc84965959"/>
      <w:bookmarkStart w:id="865" w:name="_Toc84972122"/>
      <w:bookmarkStart w:id="866" w:name="_Toc84972218"/>
      <w:bookmarkStart w:id="867" w:name="_Toc85469676"/>
      <w:bookmarkStart w:id="868" w:name="_Toc121319360"/>
      <w:bookmarkStart w:id="869" w:name="_Toc121319656"/>
      <w:bookmarkStart w:id="870" w:name="_Toc121322957"/>
      <w:bookmarkStart w:id="871" w:name="_Toc84965582"/>
      <w:bookmarkStart w:id="872" w:name="_Toc84965676"/>
      <w:bookmarkStart w:id="873" w:name="_Toc84965770"/>
      <w:bookmarkStart w:id="874" w:name="_Toc84965866"/>
      <w:bookmarkStart w:id="875" w:name="_Toc84965960"/>
      <w:bookmarkStart w:id="876" w:name="_Toc84972123"/>
      <w:bookmarkStart w:id="877" w:name="_Toc84972219"/>
      <w:bookmarkStart w:id="878" w:name="_Toc85469677"/>
      <w:bookmarkStart w:id="879" w:name="_Toc121319361"/>
      <w:bookmarkStart w:id="880" w:name="_Toc121319657"/>
      <w:bookmarkStart w:id="881" w:name="_Toc121322958"/>
      <w:bookmarkStart w:id="882" w:name="_Toc121322959"/>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r>
        <w:t>Kontextinfo</w:t>
      </w:r>
      <w:bookmarkEnd w:id="882"/>
    </w:p>
    <w:p w14:paraId="3CDFC16B" w14:textId="7B5C39AB" w:rsidR="00613EDF" w:rsidRPr="00A81FEA" w:rsidRDefault="00613EDF" w:rsidP="00613EDF">
      <w:pPr>
        <w:rPr>
          <w:b/>
        </w:rPr>
      </w:pPr>
      <w:r w:rsidRPr="00A81FEA">
        <w:rPr>
          <w:b/>
        </w:rPr>
        <w:t>Kontextinformationen zu den Animationsfilmen</w:t>
      </w:r>
    </w:p>
    <w:p w14:paraId="37611D31" w14:textId="4FE3FD27" w:rsidR="00613EDF" w:rsidRDefault="00613EDF" w:rsidP="00613EDF">
      <w:r>
        <w:t>Die Animationsfilme basieren auf realen Unterrichtsaufnahmen und zeigen fachdidaktisch prägnante Ausschnitte aus z.B. einzelnen unterrichtsmethodischen Phasen, Diskussionen zwischen Schüler*innen oder Ergebnispräsentationen. Damit Sie das komplexe Unterrichtsgeschehen besser nachvollziehen können, stellen wir Ihnen zu jedem Animationsfilm ein Dokument mit Kontextinformationen in Moodle zur Verfügung.</w:t>
      </w:r>
    </w:p>
    <w:p w14:paraId="3EE61438" w14:textId="19DCAF17" w:rsidR="00613EDF" w:rsidRDefault="00613EDF" w:rsidP="00613EDF">
      <w:r>
        <w:t>Dieses Dokument enthält immer folgende Informationen:</w:t>
      </w:r>
    </w:p>
    <w:p w14:paraId="116F609E" w14:textId="77777777" w:rsidR="00613EDF" w:rsidRDefault="00613EDF" w:rsidP="00A81FEA">
      <w:pPr>
        <w:pStyle w:val="Listenabsatz"/>
        <w:numPr>
          <w:ilvl w:val="0"/>
          <w:numId w:val="55"/>
        </w:numPr>
        <w:ind w:left="714" w:hanging="357"/>
        <w:contextualSpacing w:val="0"/>
      </w:pPr>
      <w:r>
        <w:t>Jahrgangsstufe und Schulform</w:t>
      </w:r>
    </w:p>
    <w:p w14:paraId="36F2AC0F" w14:textId="77777777" w:rsidR="00613EDF" w:rsidRDefault="00613EDF" w:rsidP="00A81FEA">
      <w:pPr>
        <w:pStyle w:val="Listenabsatz"/>
        <w:numPr>
          <w:ilvl w:val="0"/>
          <w:numId w:val="55"/>
        </w:numPr>
        <w:ind w:left="714" w:hanging="357"/>
        <w:contextualSpacing w:val="0"/>
      </w:pPr>
      <w:r>
        <w:t>Thema der Unterrichtsreihe/Unterrichtsstunde</w:t>
      </w:r>
    </w:p>
    <w:p w14:paraId="30F43FA8" w14:textId="77777777" w:rsidR="00613EDF" w:rsidRDefault="00613EDF" w:rsidP="00A81FEA">
      <w:pPr>
        <w:pStyle w:val="Listenabsatz"/>
        <w:numPr>
          <w:ilvl w:val="0"/>
          <w:numId w:val="55"/>
        </w:numPr>
        <w:ind w:left="714" w:hanging="357"/>
        <w:contextualSpacing w:val="0"/>
      </w:pPr>
      <w:r>
        <w:t>Angabe der Unterrichtsphase, in der die gezeigte Szene stattfindet</w:t>
      </w:r>
    </w:p>
    <w:p w14:paraId="5802C4C0" w14:textId="77777777" w:rsidR="00613EDF" w:rsidRDefault="00613EDF" w:rsidP="00A81FEA">
      <w:pPr>
        <w:pStyle w:val="Listenabsatz"/>
        <w:numPr>
          <w:ilvl w:val="0"/>
          <w:numId w:val="55"/>
        </w:numPr>
        <w:ind w:left="714" w:hanging="357"/>
        <w:contextualSpacing w:val="0"/>
      </w:pPr>
      <w:r>
        <w:t>Zeitpunkt der Originalaufnahme, um Diskussionen und Sachverhalte besser nachvollziehen zu können</w:t>
      </w:r>
    </w:p>
    <w:p w14:paraId="05F86023" w14:textId="77777777" w:rsidR="00613EDF" w:rsidRDefault="00613EDF" w:rsidP="00A81FEA">
      <w:pPr>
        <w:pStyle w:val="Listenabsatz"/>
        <w:numPr>
          <w:ilvl w:val="0"/>
          <w:numId w:val="55"/>
        </w:numPr>
        <w:ind w:left="714" w:hanging="357"/>
        <w:contextualSpacing w:val="0"/>
      </w:pPr>
      <w:r>
        <w:t>Was vor der gezeigten Szene passiert</w:t>
      </w:r>
    </w:p>
    <w:p w14:paraId="4085C0D4" w14:textId="77777777" w:rsidR="00613EDF" w:rsidRDefault="00613EDF" w:rsidP="00A81FEA">
      <w:pPr>
        <w:pStyle w:val="Listenabsatz"/>
        <w:numPr>
          <w:ilvl w:val="0"/>
          <w:numId w:val="55"/>
        </w:numPr>
        <w:ind w:left="714" w:hanging="357"/>
        <w:contextualSpacing w:val="0"/>
      </w:pPr>
      <w:r>
        <w:t>Was nach der gezeigten Szene passiert</w:t>
      </w:r>
    </w:p>
    <w:p w14:paraId="44E02BD7" w14:textId="77777777" w:rsidR="00613EDF" w:rsidRDefault="00613EDF" w:rsidP="00A81FEA">
      <w:pPr>
        <w:pStyle w:val="Listenabsatz"/>
        <w:numPr>
          <w:ilvl w:val="0"/>
          <w:numId w:val="55"/>
        </w:numPr>
        <w:ind w:left="714" w:hanging="357"/>
        <w:contextualSpacing w:val="0"/>
      </w:pPr>
      <w:r>
        <w:t>Einen Sitzplan mit Beschriftung der Schüler*innen</w:t>
      </w:r>
    </w:p>
    <w:p w14:paraId="59DCA2E0" w14:textId="3CD14C24" w:rsidR="00613EDF" w:rsidRPr="00A81FEA" w:rsidRDefault="00613EDF" w:rsidP="00613EDF">
      <w:pPr>
        <w:rPr>
          <w:b/>
        </w:rPr>
      </w:pPr>
      <w:r w:rsidRPr="00A81FEA">
        <w:rPr>
          <w:b/>
        </w:rPr>
        <w:lastRenderedPageBreak/>
        <w:t>Lesen Sie das Dokument, bevor Sie mit der Bearbeitung der Aufgaben und der Sichtung des Videos fortfahren.</w:t>
      </w:r>
    </w:p>
    <w:p w14:paraId="7282DC04" w14:textId="1B9F694A" w:rsidR="00613EDF" w:rsidRDefault="00613EDF" w:rsidP="00A81FEA">
      <w:r w:rsidRPr="00A81FEA">
        <w:rPr>
          <w:b/>
        </w:rPr>
        <w:t>Hinweis:</w:t>
      </w:r>
      <w:r>
        <w:t xml:space="preserve"> Die Bearbeitung der Aufgaben setzt voraus, dass Sie sich mit den Elementen im Video beschäftigen, die aus einer fachdidaktischen Perspektive besonders relevant sind. Daher werden keine zusätzlichen Informationen zur Praxiserfahrung der Lehrpersonen gegeben.</w:t>
      </w:r>
    </w:p>
    <w:p w14:paraId="0562795B" w14:textId="681837B6" w:rsidR="00EE61FF" w:rsidRDefault="00EE61FF" w:rsidP="00A81FEA">
      <w:pPr>
        <w:pStyle w:val="berschrift1"/>
      </w:pPr>
      <w:bookmarkStart w:id="883" w:name="_Toc121322960"/>
      <w:r>
        <w:t>Einstiegsvignette</w:t>
      </w:r>
      <w:bookmarkEnd w:id="883"/>
    </w:p>
    <w:p w14:paraId="4D970F21" w14:textId="47550A35" w:rsidR="00613EDF" w:rsidRDefault="00EE61FF" w:rsidP="00A81FEA">
      <w:r>
        <w:t>Vor der Seminarsitzung zu bearbeiten</w:t>
      </w:r>
    </w:p>
    <w:p w14:paraId="4D1AFA9D" w14:textId="77777777" w:rsidR="00EE61FF" w:rsidRDefault="00613EDF" w:rsidP="00DA7497">
      <w:pPr>
        <w:pStyle w:val="berschrift2"/>
      </w:pPr>
      <w:bookmarkStart w:id="884" w:name="_Toc84810539"/>
      <w:bookmarkStart w:id="885" w:name="_Toc84810671"/>
      <w:bookmarkStart w:id="886" w:name="_Toc84811431"/>
      <w:bookmarkStart w:id="887" w:name="_Toc84965585"/>
      <w:bookmarkStart w:id="888" w:name="_Toc84965679"/>
      <w:bookmarkStart w:id="889" w:name="_Toc84965773"/>
      <w:bookmarkStart w:id="890" w:name="_Toc84965869"/>
      <w:bookmarkStart w:id="891" w:name="_Toc84965963"/>
      <w:bookmarkStart w:id="892" w:name="_Toc84972126"/>
      <w:bookmarkStart w:id="893" w:name="_Toc84972222"/>
      <w:bookmarkStart w:id="894" w:name="_Toc85469680"/>
      <w:bookmarkStart w:id="895" w:name="_Toc121319364"/>
      <w:bookmarkStart w:id="896" w:name="_Toc121319660"/>
      <w:bookmarkStart w:id="897" w:name="_Toc121322961"/>
      <w:bookmarkStart w:id="898" w:name="_Toc84810540"/>
      <w:bookmarkStart w:id="899" w:name="_Toc84810672"/>
      <w:bookmarkStart w:id="900" w:name="_Toc84811432"/>
      <w:bookmarkStart w:id="901" w:name="_Toc84965586"/>
      <w:bookmarkStart w:id="902" w:name="_Toc84965680"/>
      <w:bookmarkStart w:id="903" w:name="_Toc84965774"/>
      <w:bookmarkStart w:id="904" w:name="_Toc84965870"/>
      <w:bookmarkStart w:id="905" w:name="_Toc84965964"/>
      <w:bookmarkStart w:id="906" w:name="_Toc84972127"/>
      <w:bookmarkStart w:id="907" w:name="_Toc84972223"/>
      <w:bookmarkStart w:id="908" w:name="_Toc85469681"/>
      <w:bookmarkStart w:id="909" w:name="_Toc121319365"/>
      <w:bookmarkStart w:id="910" w:name="_Toc121319661"/>
      <w:bookmarkStart w:id="911" w:name="_Toc121322962"/>
      <w:bookmarkStart w:id="912" w:name="_Toc84810541"/>
      <w:bookmarkStart w:id="913" w:name="_Toc84810673"/>
      <w:bookmarkStart w:id="914" w:name="_Toc84811433"/>
      <w:bookmarkStart w:id="915" w:name="_Toc84965587"/>
      <w:bookmarkStart w:id="916" w:name="_Toc84965681"/>
      <w:bookmarkStart w:id="917" w:name="_Toc84965775"/>
      <w:bookmarkStart w:id="918" w:name="_Toc84965871"/>
      <w:bookmarkStart w:id="919" w:name="_Toc84965965"/>
      <w:bookmarkStart w:id="920" w:name="_Toc84972128"/>
      <w:bookmarkStart w:id="921" w:name="_Toc84972224"/>
      <w:bookmarkStart w:id="922" w:name="_Toc85469682"/>
      <w:bookmarkStart w:id="923" w:name="_Toc121319366"/>
      <w:bookmarkStart w:id="924" w:name="_Toc121319662"/>
      <w:bookmarkStart w:id="925" w:name="_Toc121322963"/>
      <w:bookmarkStart w:id="926" w:name="_Toc121322964"/>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r>
        <w:t>Aufgabe 1</w:t>
      </w:r>
      <w:bookmarkEnd w:id="926"/>
      <w:r w:rsidR="00EE61FF">
        <w:t xml:space="preserve"> </w:t>
      </w:r>
    </w:p>
    <w:p w14:paraId="303810EB" w14:textId="77777777" w:rsidR="00EE61FF" w:rsidRDefault="00EE61FF" w:rsidP="00A81FEA">
      <w:pPr>
        <w:rPr>
          <w:rStyle w:val="Fett"/>
        </w:rPr>
      </w:pPr>
      <w:r>
        <w:rPr>
          <w:rStyle w:val="Fett"/>
        </w:rPr>
        <w:t>Deuten Sie: Was ist das Ziel dieses Unterrichtsabschnitts?</w:t>
      </w:r>
    </w:p>
    <w:p w14:paraId="75597EB0" w14:textId="77777777" w:rsidR="00EE61FF" w:rsidRDefault="00EE61FF" w:rsidP="00A81FEA">
      <w:pPr>
        <w:pStyle w:val="Listenabsatz"/>
        <w:numPr>
          <w:ilvl w:val="0"/>
          <w:numId w:val="65"/>
        </w:numPr>
        <w:rPr>
          <w:rStyle w:val="h5p-alternative-inner"/>
        </w:rPr>
      </w:pPr>
      <w:r>
        <w:rPr>
          <w:rStyle w:val="h5p-alternative-inner"/>
        </w:rPr>
        <w:t xml:space="preserve">Die Schüler*innen sollen eine kritische Haltung zum Konzept </w:t>
      </w:r>
      <w:r>
        <w:rPr>
          <w:rStyle w:val="Hervorhebung"/>
        </w:rPr>
        <w:t xml:space="preserve">Global </w:t>
      </w:r>
      <w:proofErr w:type="spellStart"/>
      <w:r>
        <w:rPr>
          <w:rStyle w:val="Hervorhebung"/>
        </w:rPr>
        <w:t>Governance</w:t>
      </w:r>
      <w:proofErr w:type="spellEnd"/>
      <w:r>
        <w:rPr>
          <w:rStyle w:val="Hervorhebung"/>
        </w:rPr>
        <w:t xml:space="preserve"> </w:t>
      </w:r>
      <w:r>
        <w:rPr>
          <w:rStyle w:val="h5p-alternative-inner"/>
        </w:rPr>
        <w:t>erwerben.</w:t>
      </w:r>
    </w:p>
    <w:p w14:paraId="6E703788" w14:textId="77777777" w:rsidR="00EE61FF" w:rsidRDefault="00EE61FF" w:rsidP="00A81FEA">
      <w:pPr>
        <w:pStyle w:val="Listenabsatz"/>
        <w:numPr>
          <w:ilvl w:val="0"/>
          <w:numId w:val="65"/>
        </w:numPr>
        <w:rPr>
          <w:rStyle w:val="h5p-alternative-inner"/>
        </w:rPr>
      </w:pPr>
      <w:r>
        <w:rPr>
          <w:rStyle w:val="h5p-alternative-inner"/>
        </w:rPr>
        <w:t xml:space="preserve">Die Schüler*innen sollen die verschiedenen Blickwinkel, aus denen das Konzept </w:t>
      </w:r>
      <w:r>
        <w:rPr>
          <w:rStyle w:val="Hervorhebung"/>
        </w:rPr>
        <w:t xml:space="preserve">Global </w:t>
      </w:r>
      <w:proofErr w:type="spellStart"/>
      <w:r>
        <w:rPr>
          <w:rStyle w:val="Hervorhebung"/>
        </w:rPr>
        <w:t>Governance</w:t>
      </w:r>
      <w:proofErr w:type="spellEnd"/>
      <w:r>
        <w:rPr>
          <w:rStyle w:val="Hervorhebung"/>
        </w:rPr>
        <w:t xml:space="preserve"> </w:t>
      </w:r>
      <w:r>
        <w:rPr>
          <w:rStyle w:val="h5p-alternative-inner"/>
        </w:rPr>
        <w:t>betrachtet werden kann, nachvollziehen und integrieren.</w:t>
      </w:r>
    </w:p>
    <w:p w14:paraId="0AD783D2" w14:textId="77777777" w:rsidR="00EE61FF" w:rsidRDefault="00EE61FF" w:rsidP="00A81FEA">
      <w:pPr>
        <w:pStyle w:val="Listenabsatz"/>
        <w:numPr>
          <w:ilvl w:val="0"/>
          <w:numId w:val="65"/>
        </w:numPr>
        <w:rPr>
          <w:rStyle w:val="h5p-alternative-inner"/>
        </w:rPr>
      </w:pPr>
      <w:r>
        <w:rPr>
          <w:rStyle w:val="h5p-alternative-inner"/>
        </w:rPr>
        <w:t xml:space="preserve">Die Schüler*innen sollen verstehen, was das </w:t>
      </w:r>
      <w:r>
        <w:rPr>
          <w:rStyle w:val="Hervorhebung"/>
        </w:rPr>
        <w:t xml:space="preserve">Global </w:t>
      </w:r>
      <w:proofErr w:type="spellStart"/>
      <w:r>
        <w:rPr>
          <w:rStyle w:val="Hervorhebung"/>
        </w:rPr>
        <w:t>Governance</w:t>
      </w:r>
      <w:proofErr w:type="spellEnd"/>
      <w:r>
        <w:rPr>
          <w:rStyle w:val="Hervorhebung"/>
        </w:rPr>
        <w:t xml:space="preserve"> </w:t>
      </w:r>
      <w:r>
        <w:rPr>
          <w:rStyle w:val="h5p-alternative-inner"/>
        </w:rPr>
        <w:t>mit ihnen und ihrem Alltag zu tun hat und in welchem Zusammenhang es mit ihren privaten Entscheidungen steht.</w:t>
      </w:r>
    </w:p>
    <w:p w14:paraId="65951B78" w14:textId="77777777" w:rsidR="00EE61FF" w:rsidRDefault="00EE61FF" w:rsidP="00A81FEA">
      <w:pPr>
        <w:pStyle w:val="Listenabsatz"/>
        <w:numPr>
          <w:ilvl w:val="0"/>
          <w:numId w:val="65"/>
        </w:numPr>
        <w:rPr>
          <w:rStyle w:val="h5p-alternative-inner"/>
        </w:rPr>
      </w:pPr>
      <w:r>
        <w:rPr>
          <w:rStyle w:val="h5p-alternative-inner"/>
        </w:rPr>
        <w:t xml:space="preserve">Die Schüler*innen sollen die Diskurstheorie von Michel Foucault lesen, kommentieren und auf das Konzept </w:t>
      </w:r>
      <w:r>
        <w:rPr>
          <w:rStyle w:val="Hervorhebung"/>
        </w:rPr>
        <w:t xml:space="preserve">Global </w:t>
      </w:r>
      <w:proofErr w:type="spellStart"/>
      <w:r>
        <w:rPr>
          <w:rStyle w:val="Hervorhebung"/>
        </w:rPr>
        <w:t>Governance</w:t>
      </w:r>
      <w:proofErr w:type="spellEnd"/>
      <w:r>
        <w:rPr>
          <w:rStyle w:val="Hervorhebung"/>
        </w:rPr>
        <w:t xml:space="preserve"> </w:t>
      </w:r>
      <w:r>
        <w:rPr>
          <w:rStyle w:val="h5p-alternative-inner"/>
        </w:rPr>
        <w:t>beziehen.</w:t>
      </w:r>
    </w:p>
    <w:p w14:paraId="2558AF07" w14:textId="77777777" w:rsidR="00EE61FF" w:rsidRDefault="00EE61FF">
      <w:pPr>
        <w:pStyle w:val="berschrift2"/>
      </w:pPr>
      <w:bookmarkStart w:id="927" w:name="_Toc121322965"/>
      <w:r>
        <w:t>Aufgabe 2</w:t>
      </w:r>
      <w:bookmarkEnd w:id="927"/>
    </w:p>
    <w:p w14:paraId="59C6D8C1" w14:textId="77777777" w:rsidR="00EE61FF" w:rsidRDefault="00EE61FF" w:rsidP="00A81FEA">
      <w:pPr>
        <w:rPr>
          <w:rStyle w:val="Fett"/>
        </w:rPr>
      </w:pPr>
      <w:r>
        <w:rPr>
          <w:rStyle w:val="Fett"/>
        </w:rPr>
        <w:t>Deuten Sie: Wie geht der Lehrer dabei vor?</w:t>
      </w:r>
    </w:p>
    <w:p w14:paraId="12F24178" w14:textId="77777777" w:rsidR="00EE61FF" w:rsidRDefault="00EE61FF" w:rsidP="00A81FEA">
      <w:pPr>
        <w:pStyle w:val="Listenabsatz"/>
        <w:numPr>
          <w:ilvl w:val="0"/>
          <w:numId w:val="66"/>
        </w:numPr>
        <w:rPr>
          <w:rStyle w:val="h5p-alternative-inner"/>
        </w:rPr>
      </w:pPr>
      <w:r>
        <w:rPr>
          <w:rStyle w:val="h5p-alternative-inner"/>
        </w:rPr>
        <w:t>Er führt die Schüler*innen von Aspekten des Themas, die sie in ihrer Lebenswelt selbst betreffen zu Aspekten, die zwar keine Betroffenheit mehr auslösen, aber für ihr politisches Lernen eine hohe Bedeutsamkeit besitzen.</w:t>
      </w:r>
    </w:p>
    <w:p w14:paraId="2E41DB12" w14:textId="77777777" w:rsidR="00EE61FF" w:rsidRDefault="00EE61FF" w:rsidP="00A81FEA">
      <w:pPr>
        <w:pStyle w:val="Listenabsatz"/>
        <w:numPr>
          <w:ilvl w:val="0"/>
          <w:numId w:val="66"/>
        </w:numPr>
        <w:rPr>
          <w:rStyle w:val="h5p-alternative-inner"/>
        </w:rPr>
      </w:pPr>
      <w:r>
        <w:rPr>
          <w:rStyle w:val="h5p-alternative-inner"/>
        </w:rPr>
        <w:t xml:space="preserve">Er bereitet das Thema an einem treffenden Beispiel auf, an dem sich verschiedene Facetten von </w:t>
      </w:r>
      <w:r>
        <w:rPr>
          <w:rStyle w:val="Hervorhebung"/>
        </w:rPr>
        <w:t xml:space="preserve">Global </w:t>
      </w:r>
      <w:proofErr w:type="spellStart"/>
      <w:r>
        <w:rPr>
          <w:rStyle w:val="Hervorhebung"/>
        </w:rPr>
        <w:t>Governance</w:t>
      </w:r>
      <w:proofErr w:type="spellEnd"/>
      <w:r>
        <w:rPr>
          <w:rStyle w:val="Hervorhebung"/>
        </w:rPr>
        <w:t xml:space="preserve"> </w:t>
      </w:r>
      <w:r>
        <w:rPr>
          <w:rStyle w:val="h5p-alternative-inner"/>
        </w:rPr>
        <w:t>diskutieren lassen.</w:t>
      </w:r>
    </w:p>
    <w:p w14:paraId="3BBE75E6" w14:textId="77777777" w:rsidR="00EE61FF" w:rsidRDefault="00EE61FF" w:rsidP="00A81FEA">
      <w:pPr>
        <w:pStyle w:val="Listenabsatz"/>
        <w:numPr>
          <w:ilvl w:val="0"/>
          <w:numId w:val="66"/>
        </w:numPr>
        <w:rPr>
          <w:rStyle w:val="h5p-alternative-inner"/>
        </w:rPr>
      </w:pPr>
      <w:r>
        <w:rPr>
          <w:rStyle w:val="h5p-alternative-inner"/>
        </w:rPr>
        <w:t>Er lässt die Schüler*innen Aspekte des Themas an Texten selbst erarbeiten und strukturiert den Unterrichtsausschnitt in Form eines diskursiv ausgelegten, von ihm gelenkten Seminars.</w:t>
      </w:r>
    </w:p>
    <w:p w14:paraId="10166B91" w14:textId="1802453B" w:rsidR="00613EDF" w:rsidRDefault="00EE61FF" w:rsidP="00A81FEA">
      <w:pPr>
        <w:pStyle w:val="Listenabsatz"/>
        <w:numPr>
          <w:ilvl w:val="0"/>
          <w:numId w:val="66"/>
        </w:numPr>
      </w:pPr>
      <w:r>
        <w:rPr>
          <w:rStyle w:val="h5p-alternative-inner"/>
        </w:rPr>
        <w:t xml:space="preserve">Er diagnostiziert im Gespräch mit </w:t>
      </w:r>
      <w:proofErr w:type="gramStart"/>
      <w:r>
        <w:rPr>
          <w:rStyle w:val="h5p-alternative-inner"/>
        </w:rPr>
        <w:t>den Schüler</w:t>
      </w:r>
      <w:proofErr w:type="gramEnd"/>
      <w:r>
        <w:rPr>
          <w:rStyle w:val="h5p-alternative-inner"/>
        </w:rPr>
        <w:t>*innen deren Lernvoraussetzungen und bereitet den Unterricht so auf, dass Wissenslücken und problematische Vorstellungen adressiert werden.</w:t>
      </w:r>
    </w:p>
    <w:p w14:paraId="5ECE021D" w14:textId="5378B836" w:rsidR="000B2C7E" w:rsidRDefault="004711AD" w:rsidP="004711AD">
      <w:pPr>
        <w:pStyle w:val="berschrift1"/>
      </w:pPr>
      <w:bookmarkStart w:id="928" w:name="_Toc121319369"/>
      <w:bookmarkStart w:id="929" w:name="_Toc121319665"/>
      <w:bookmarkStart w:id="930" w:name="_Toc121322966"/>
      <w:bookmarkStart w:id="931" w:name="_Toc121319370"/>
      <w:bookmarkStart w:id="932" w:name="_Toc121319666"/>
      <w:bookmarkStart w:id="933" w:name="_Toc121322967"/>
      <w:bookmarkStart w:id="934" w:name="_Toc121319371"/>
      <w:bookmarkStart w:id="935" w:name="_Toc121319667"/>
      <w:bookmarkStart w:id="936" w:name="_Toc121322968"/>
      <w:bookmarkStart w:id="937" w:name="_Toc121319372"/>
      <w:bookmarkStart w:id="938" w:name="_Toc121319668"/>
      <w:bookmarkStart w:id="939" w:name="_Toc121322969"/>
      <w:bookmarkStart w:id="940" w:name="_Toc121319373"/>
      <w:bookmarkStart w:id="941" w:name="_Toc121319669"/>
      <w:bookmarkStart w:id="942" w:name="_Toc121322970"/>
      <w:bookmarkStart w:id="943" w:name="_Toc121319374"/>
      <w:bookmarkStart w:id="944" w:name="_Toc121319670"/>
      <w:bookmarkStart w:id="945" w:name="_Toc121322971"/>
      <w:bookmarkStart w:id="946" w:name="_Toc121319375"/>
      <w:bookmarkStart w:id="947" w:name="_Toc121319671"/>
      <w:bookmarkStart w:id="948" w:name="_Toc121322972"/>
      <w:bookmarkStart w:id="949" w:name="_Toc84965589"/>
      <w:bookmarkStart w:id="950" w:name="_Toc84965683"/>
      <w:bookmarkStart w:id="951" w:name="_Toc84965777"/>
      <w:bookmarkStart w:id="952" w:name="_Toc84965873"/>
      <w:bookmarkStart w:id="953" w:name="_Toc84965967"/>
      <w:bookmarkStart w:id="954" w:name="_Toc84972130"/>
      <w:bookmarkStart w:id="955" w:name="_Toc84972226"/>
      <w:bookmarkStart w:id="956" w:name="_Toc85469684"/>
      <w:bookmarkStart w:id="957" w:name="_Toc121319376"/>
      <w:bookmarkStart w:id="958" w:name="_Toc121319672"/>
      <w:bookmarkStart w:id="959" w:name="_Toc121322973"/>
      <w:bookmarkStart w:id="960" w:name="_Toc84965590"/>
      <w:bookmarkStart w:id="961" w:name="_Toc84965684"/>
      <w:bookmarkStart w:id="962" w:name="_Toc84965778"/>
      <w:bookmarkStart w:id="963" w:name="_Toc84965874"/>
      <w:bookmarkStart w:id="964" w:name="_Toc84965968"/>
      <w:bookmarkStart w:id="965" w:name="_Toc84972131"/>
      <w:bookmarkStart w:id="966" w:name="_Toc84972227"/>
      <w:bookmarkStart w:id="967" w:name="_Toc85469685"/>
      <w:bookmarkStart w:id="968" w:name="_Toc121319377"/>
      <w:bookmarkStart w:id="969" w:name="_Toc121319673"/>
      <w:bookmarkStart w:id="970" w:name="_Toc121322974"/>
      <w:bookmarkStart w:id="971" w:name="_Toc84965591"/>
      <w:bookmarkStart w:id="972" w:name="_Toc84965685"/>
      <w:bookmarkStart w:id="973" w:name="_Toc84965779"/>
      <w:bookmarkStart w:id="974" w:name="_Toc84965875"/>
      <w:bookmarkStart w:id="975" w:name="_Toc84965969"/>
      <w:bookmarkStart w:id="976" w:name="_Toc84972132"/>
      <w:bookmarkStart w:id="977" w:name="_Toc84972228"/>
      <w:bookmarkStart w:id="978" w:name="_Toc85469686"/>
      <w:bookmarkStart w:id="979" w:name="_Toc121319378"/>
      <w:bookmarkStart w:id="980" w:name="_Toc121319674"/>
      <w:bookmarkStart w:id="981" w:name="_Toc121322975"/>
      <w:bookmarkStart w:id="982" w:name="_Toc84965592"/>
      <w:bookmarkStart w:id="983" w:name="_Toc84965686"/>
      <w:bookmarkStart w:id="984" w:name="_Toc84965780"/>
      <w:bookmarkStart w:id="985" w:name="_Toc84965876"/>
      <w:bookmarkStart w:id="986" w:name="_Toc84965970"/>
      <w:bookmarkStart w:id="987" w:name="_Toc84972133"/>
      <w:bookmarkStart w:id="988" w:name="_Toc84972229"/>
      <w:bookmarkStart w:id="989" w:name="_Toc85469687"/>
      <w:bookmarkStart w:id="990" w:name="_Toc121319379"/>
      <w:bookmarkStart w:id="991" w:name="_Toc121319675"/>
      <w:bookmarkStart w:id="992" w:name="_Toc121322976"/>
      <w:bookmarkStart w:id="993" w:name="_Toc84965593"/>
      <w:bookmarkStart w:id="994" w:name="_Toc84965687"/>
      <w:bookmarkStart w:id="995" w:name="_Toc84965781"/>
      <w:bookmarkStart w:id="996" w:name="_Toc84965877"/>
      <w:bookmarkStart w:id="997" w:name="_Toc84965971"/>
      <w:bookmarkStart w:id="998" w:name="_Toc84972134"/>
      <w:bookmarkStart w:id="999" w:name="_Toc84972230"/>
      <w:bookmarkStart w:id="1000" w:name="_Toc85469688"/>
      <w:bookmarkStart w:id="1001" w:name="_Toc121319380"/>
      <w:bookmarkStart w:id="1002" w:name="_Toc121319676"/>
      <w:bookmarkStart w:id="1003" w:name="_Toc121322977"/>
      <w:bookmarkStart w:id="1004" w:name="_Toc84965594"/>
      <w:bookmarkStart w:id="1005" w:name="_Toc84965688"/>
      <w:bookmarkStart w:id="1006" w:name="_Toc84965782"/>
      <w:bookmarkStart w:id="1007" w:name="_Toc84965878"/>
      <w:bookmarkStart w:id="1008" w:name="_Toc84965972"/>
      <w:bookmarkStart w:id="1009" w:name="_Toc84972135"/>
      <w:bookmarkStart w:id="1010" w:name="_Toc84972231"/>
      <w:bookmarkStart w:id="1011" w:name="_Toc85469689"/>
      <w:bookmarkStart w:id="1012" w:name="_Toc121319381"/>
      <w:bookmarkStart w:id="1013" w:name="_Toc121319677"/>
      <w:bookmarkStart w:id="1014" w:name="_Toc121322978"/>
      <w:bookmarkStart w:id="1015" w:name="_Toc84965595"/>
      <w:bookmarkStart w:id="1016" w:name="_Toc84965689"/>
      <w:bookmarkStart w:id="1017" w:name="_Toc84965783"/>
      <w:bookmarkStart w:id="1018" w:name="_Toc84965879"/>
      <w:bookmarkStart w:id="1019" w:name="_Toc84965973"/>
      <w:bookmarkStart w:id="1020" w:name="_Toc84972136"/>
      <w:bookmarkStart w:id="1021" w:name="_Toc84972232"/>
      <w:bookmarkStart w:id="1022" w:name="_Toc85469690"/>
      <w:bookmarkStart w:id="1023" w:name="_Toc121319382"/>
      <w:bookmarkStart w:id="1024" w:name="_Toc121319678"/>
      <w:bookmarkStart w:id="1025" w:name="_Toc121322979"/>
      <w:bookmarkStart w:id="1026" w:name="_Toc121319383"/>
      <w:bookmarkStart w:id="1027" w:name="_Toc121319679"/>
      <w:bookmarkStart w:id="1028" w:name="_Toc121322980"/>
      <w:bookmarkStart w:id="1029" w:name="_Toc121319384"/>
      <w:bookmarkStart w:id="1030" w:name="_Toc121319680"/>
      <w:bookmarkStart w:id="1031" w:name="_Toc121322981"/>
      <w:bookmarkStart w:id="1032" w:name="_Toc121319385"/>
      <w:bookmarkStart w:id="1033" w:name="_Toc121319681"/>
      <w:bookmarkStart w:id="1034" w:name="_Toc121322982"/>
      <w:bookmarkStart w:id="1035" w:name="_Toc121319386"/>
      <w:bookmarkStart w:id="1036" w:name="_Toc121319682"/>
      <w:bookmarkStart w:id="1037" w:name="_Toc121322983"/>
      <w:bookmarkStart w:id="1038" w:name="_Toc121319387"/>
      <w:bookmarkStart w:id="1039" w:name="_Toc121319683"/>
      <w:bookmarkStart w:id="1040" w:name="_Toc121322984"/>
      <w:bookmarkStart w:id="1041" w:name="_Toc121319388"/>
      <w:bookmarkStart w:id="1042" w:name="_Toc121319684"/>
      <w:bookmarkStart w:id="1043" w:name="_Toc121322985"/>
      <w:bookmarkStart w:id="1044" w:name="_Toc121319389"/>
      <w:bookmarkStart w:id="1045" w:name="_Toc121319685"/>
      <w:bookmarkStart w:id="1046" w:name="_Toc121322986"/>
      <w:bookmarkStart w:id="1047" w:name="_Toc121319390"/>
      <w:bookmarkStart w:id="1048" w:name="_Toc121319686"/>
      <w:bookmarkStart w:id="1049" w:name="_Toc121322987"/>
      <w:bookmarkStart w:id="1050" w:name="_Toc121322988"/>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r>
        <w:lastRenderedPageBreak/>
        <w:t>Lektüreaufgabe</w:t>
      </w:r>
      <w:bookmarkEnd w:id="1050"/>
    </w:p>
    <w:p w14:paraId="593FCB54" w14:textId="02D77A33" w:rsidR="00EE61FF" w:rsidRPr="00A81FEA" w:rsidRDefault="00EE61FF" w:rsidP="00A81FEA">
      <w:r>
        <w:t>Vor der Seminarsitzung zu bearbeiten</w:t>
      </w:r>
    </w:p>
    <w:p w14:paraId="41B0D56F" w14:textId="7E0E1576" w:rsidR="004711AD" w:rsidRPr="004711AD" w:rsidRDefault="004711AD" w:rsidP="004711AD">
      <w:pPr>
        <w:pStyle w:val="berschrift2"/>
      </w:pPr>
      <w:bookmarkStart w:id="1051" w:name="_Toc121322989"/>
      <w:r>
        <w:t>Aufgabe 3 – Vorbereitende Lektüre</w:t>
      </w:r>
      <w:bookmarkEnd w:id="1051"/>
    </w:p>
    <w:p w14:paraId="251C10FC" w14:textId="4DEC317D" w:rsidR="009051F6" w:rsidRDefault="004711AD" w:rsidP="009051F6">
      <w:pPr>
        <w:rPr>
          <w:b/>
        </w:rPr>
      </w:pPr>
      <w:r>
        <w:rPr>
          <w:b/>
        </w:rPr>
        <w:t xml:space="preserve">Lesen Sie zur Vorbereitung auf die kommende Sitzung die beiden </w:t>
      </w:r>
      <w:r w:rsidR="001C298C">
        <w:rPr>
          <w:b/>
        </w:rPr>
        <w:t>untenstehenden</w:t>
      </w:r>
      <w:r>
        <w:rPr>
          <w:b/>
        </w:rPr>
        <w:t xml:space="preserve"> Texte und notieren Sie sich zu den beiden Begriffen „Schüler*</w:t>
      </w:r>
      <w:proofErr w:type="spellStart"/>
      <w:r>
        <w:rPr>
          <w:b/>
        </w:rPr>
        <w:t>innenorientierung</w:t>
      </w:r>
      <w:proofErr w:type="spellEnd"/>
      <w:r>
        <w:rPr>
          <w:b/>
        </w:rPr>
        <w:t>“ und „Wissenschaftsorientierung“ eine kurze eigene Definition.</w:t>
      </w:r>
    </w:p>
    <w:p w14:paraId="5B928741" w14:textId="1345512A" w:rsidR="009051F6" w:rsidRDefault="009051F6">
      <w:r>
        <w:t>(</w:t>
      </w:r>
      <w:r w:rsidR="004711AD">
        <w:t>jeweils</w:t>
      </w:r>
      <w:r>
        <w:t xml:space="preserve"> ca. </w:t>
      </w:r>
      <w:r w:rsidR="004711AD">
        <w:t>3</w:t>
      </w:r>
      <w:r>
        <w:t>0 Wörter)</w:t>
      </w:r>
    </w:p>
    <w:p w14:paraId="5FF118CF" w14:textId="67FD6E78" w:rsidR="004711AD" w:rsidRDefault="004711AD" w:rsidP="004711AD">
      <w:pPr>
        <w:pStyle w:val="Listenabsatz"/>
        <w:numPr>
          <w:ilvl w:val="0"/>
          <w:numId w:val="55"/>
        </w:numPr>
        <w:ind w:left="714" w:hanging="357"/>
        <w:contextualSpacing w:val="0"/>
      </w:pPr>
      <w:bookmarkStart w:id="1052" w:name="_Hlk84965417"/>
      <w:proofErr w:type="spellStart"/>
      <w:r>
        <w:t>Juchler</w:t>
      </w:r>
      <w:proofErr w:type="spellEnd"/>
      <w:r>
        <w:t xml:space="preserve">, I. (2014). Wissenschaftsorientierung. In W. Sander (Hrsg.), </w:t>
      </w:r>
      <w:r>
        <w:rPr>
          <w:i/>
        </w:rPr>
        <w:t xml:space="preserve">Handbuch politische Bildung </w:t>
      </w:r>
      <w:r>
        <w:t xml:space="preserve">(4. völlig </w:t>
      </w:r>
      <w:proofErr w:type="spellStart"/>
      <w:r>
        <w:t>überarb</w:t>
      </w:r>
      <w:proofErr w:type="spellEnd"/>
      <w:r>
        <w:t>. Aufl., S. 284-292). Wochenschau.</w:t>
      </w:r>
    </w:p>
    <w:bookmarkEnd w:id="1052"/>
    <w:p w14:paraId="65478342" w14:textId="1A30C2D4" w:rsidR="004711AD" w:rsidRPr="007A071E" w:rsidRDefault="004711AD" w:rsidP="00A81FEA">
      <w:pPr>
        <w:pStyle w:val="Listenabsatz"/>
        <w:numPr>
          <w:ilvl w:val="0"/>
          <w:numId w:val="55"/>
        </w:numPr>
        <w:ind w:left="714" w:hanging="357"/>
        <w:contextualSpacing w:val="0"/>
      </w:pPr>
      <w:r>
        <w:t xml:space="preserve">Klee, A. (2010). Schüler- und Teilnehmerorientierung. In D. Lange (Hrsg.), </w:t>
      </w:r>
      <w:r>
        <w:rPr>
          <w:i/>
        </w:rPr>
        <w:t>Basiswissen Politische Bildung Band 2. Strategien der Politischen Bildung</w:t>
      </w:r>
      <w:r>
        <w:t xml:space="preserve"> (S. 115-123). Schneider.</w:t>
      </w:r>
    </w:p>
    <w:p w14:paraId="032DB41E" w14:textId="2E0DAF36" w:rsidR="00AE288C" w:rsidRDefault="009042EC">
      <w:pPr>
        <w:pStyle w:val="berschrift1"/>
      </w:pPr>
      <w:bookmarkStart w:id="1053" w:name="_Toc121322990"/>
      <w:r>
        <w:t>Selbsttest</w:t>
      </w:r>
      <w:r w:rsidR="00EE61FF">
        <w:t xml:space="preserve"> 1</w:t>
      </w:r>
      <w:bookmarkEnd w:id="1053"/>
    </w:p>
    <w:p w14:paraId="34F5B98A" w14:textId="705994FA" w:rsidR="00EE61FF" w:rsidRPr="00A81FEA" w:rsidRDefault="00EE61FF" w:rsidP="00A81FEA">
      <w:r>
        <w:t>Vor der Seminarsitzung zu bearbeiten</w:t>
      </w:r>
    </w:p>
    <w:p w14:paraId="564966DB" w14:textId="24355155" w:rsidR="009042EC" w:rsidRPr="00C43D3F" w:rsidRDefault="001C298C" w:rsidP="00A81FEA">
      <w:r>
        <w:rPr>
          <w:b/>
        </w:rPr>
        <w:t>Ordnen Sie die folgenden Aussagen dem passenden fachdidaktischen Prinzip zu:</w:t>
      </w:r>
    </w:p>
    <w:p w14:paraId="6B2A0FFD" w14:textId="1040D71F" w:rsidR="00AE288C" w:rsidRDefault="00EE61FF">
      <w:pPr>
        <w:pStyle w:val="berschrift2"/>
      </w:pPr>
      <w:bookmarkStart w:id="1054" w:name="_Toc121322991"/>
      <w:r>
        <w:t>Quiz 1</w:t>
      </w:r>
      <w:bookmarkEnd w:id="1054"/>
    </w:p>
    <w:p w14:paraId="2A68F962" w14:textId="056B1AA4" w:rsidR="001C298C" w:rsidRPr="00A81FEA" w:rsidRDefault="001C298C" w:rsidP="001C298C">
      <w:pPr>
        <w:rPr>
          <w:b/>
        </w:rPr>
      </w:pPr>
      <w:r w:rsidRPr="00A81FEA">
        <w:rPr>
          <w:b/>
        </w:rPr>
        <w:t>Dieses Prinzip kann sich unter anderem in einer partizipationsorientierten Lernkultur äußern, bei der sich die Lernenden aktiv an der Gestaltung der Lernumgebung und auch Lernziele und -inhalte beteiligen.</w:t>
      </w:r>
    </w:p>
    <w:p w14:paraId="78E9B30E" w14:textId="32B7B294" w:rsidR="001C298C" w:rsidRDefault="001C298C" w:rsidP="00A81FEA">
      <w:pPr>
        <w:pStyle w:val="Listenabsatz"/>
        <w:numPr>
          <w:ilvl w:val="0"/>
          <w:numId w:val="62"/>
        </w:numPr>
      </w:pPr>
      <w:r>
        <w:t>Antwortmöglichkeit A: Wissenschaftsorientierung</w:t>
      </w:r>
    </w:p>
    <w:p w14:paraId="4C4AAF82" w14:textId="38A991F2" w:rsidR="001C298C" w:rsidRDefault="001C298C" w:rsidP="00A81FEA">
      <w:pPr>
        <w:pStyle w:val="Listenabsatz"/>
        <w:numPr>
          <w:ilvl w:val="0"/>
          <w:numId w:val="62"/>
        </w:numPr>
      </w:pPr>
      <w:r>
        <w:t>Antwortmöglichkeit B: Schüler*</w:t>
      </w:r>
      <w:proofErr w:type="spellStart"/>
      <w:r>
        <w:t>innenorientierung</w:t>
      </w:r>
      <w:proofErr w:type="spellEnd"/>
    </w:p>
    <w:p w14:paraId="329DB29B" w14:textId="14573935" w:rsidR="001C298C" w:rsidRDefault="00EE61FF" w:rsidP="001C298C">
      <w:pPr>
        <w:pStyle w:val="berschrift2"/>
      </w:pPr>
      <w:bookmarkStart w:id="1055" w:name="_Toc121322992"/>
      <w:r>
        <w:t>Quiz 2</w:t>
      </w:r>
      <w:bookmarkEnd w:id="1055"/>
    </w:p>
    <w:p w14:paraId="253475AF" w14:textId="51444BB9" w:rsidR="001C298C" w:rsidRDefault="001C298C" w:rsidP="001C298C">
      <w:pPr>
        <w:rPr>
          <w:b/>
        </w:rPr>
      </w:pPr>
      <w:r w:rsidRPr="00A81FEA">
        <w:rPr>
          <w:b/>
        </w:rPr>
        <w:t>Nach diesem Prinzip wird das im Unterrichtsfach vermittelte Wissen als methodisch gewonnenes und begründetes, aber zugleich auch veränderbares Wissen vorgestellt.</w:t>
      </w:r>
    </w:p>
    <w:p w14:paraId="2B85D961" w14:textId="77777777" w:rsidR="001C298C" w:rsidRDefault="001C298C" w:rsidP="00A81FEA">
      <w:pPr>
        <w:pStyle w:val="Listenabsatz"/>
        <w:numPr>
          <w:ilvl w:val="0"/>
          <w:numId w:val="63"/>
        </w:numPr>
      </w:pPr>
      <w:r>
        <w:t>Antwortmöglichkeit A: Wissenschaftsorientierung</w:t>
      </w:r>
    </w:p>
    <w:p w14:paraId="4419D93D" w14:textId="28EA667A" w:rsidR="001C298C" w:rsidRPr="001C298C" w:rsidRDefault="001C298C" w:rsidP="00A81FEA">
      <w:pPr>
        <w:pStyle w:val="Listenabsatz"/>
        <w:numPr>
          <w:ilvl w:val="0"/>
          <w:numId w:val="63"/>
        </w:numPr>
      </w:pPr>
      <w:r>
        <w:t>Antwortmöglichkeit B: Schüler*</w:t>
      </w:r>
      <w:proofErr w:type="spellStart"/>
      <w:r>
        <w:t>innenorientierung</w:t>
      </w:r>
      <w:proofErr w:type="spellEnd"/>
    </w:p>
    <w:p w14:paraId="5C50B1E0" w14:textId="683B7108" w:rsidR="001C298C" w:rsidRDefault="00EE61FF" w:rsidP="001C298C">
      <w:pPr>
        <w:pStyle w:val="berschrift2"/>
      </w:pPr>
      <w:bookmarkStart w:id="1056" w:name="_Toc121322993"/>
      <w:r>
        <w:t>Quiz 3</w:t>
      </w:r>
      <w:bookmarkEnd w:id="1056"/>
    </w:p>
    <w:p w14:paraId="47E5C512" w14:textId="742C1F81" w:rsidR="001C298C" w:rsidRDefault="001C298C" w:rsidP="001C298C">
      <w:pPr>
        <w:rPr>
          <w:b/>
        </w:rPr>
      </w:pPr>
      <w:r w:rsidRPr="00A81FEA">
        <w:rPr>
          <w:b/>
        </w:rPr>
        <w:t>In der außerschulischen Bildung, in der politische Bildung mit anderen Angeboten konkurriert, kann ‚Kundenorientierung‘ als Variante dieses Prinzips gesehen werden.</w:t>
      </w:r>
    </w:p>
    <w:p w14:paraId="6F69C052" w14:textId="7E922DB6" w:rsidR="001C298C" w:rsidRDefault="001C298C" w:rsidP="00A81FEA">
      <w:pPr>
        <w:pStyle w:val="Listenabsatz"/>
        <w:numPr>
          <w:ilvl w:val="0"/>
          <w:numId w:val="64"/>
        </w:numPr>
      </w:pPr>
      <w:r>
        <w:lastRenderedPageBreak/>
        <w:t>Antwortmöglichkeit A: Schüler*</w:t>
      </w:r>
      <w:proofErr w:type="spellStart"/>
      <w:r>
        <w:t>innenorientierung</w:t>
      </w:r>
      <w:proofErr w:type="spellEnd"/>
    </w:p>
    <w:p w14:paraId="3068300B" w14:textId="167D6AD1" w:rsidR="001C298C" w:rsidRPr="001C298C" w:rsidRDefault="001C298C" w:rsidP="00A81FEA">
      <w:pPr>
        <w:pStyle w:val="Listenabsatz"/>
        <w:numPr>
          <w:ilvl w:val="0"/>
          <w:numId w:val="64"/>
        </w:numPr>
      </w:pPr>
      <w:r>
        <w:t>Antwortmöglichkeit B: Wissenschaftsorientierung</w:t>
      </w:r>
    </w:p>
    <w:p w14:paraId="3D1D4C14" w14:textId="4D85614C" w:rsidR="00AE288C" w:rsidRDefault="001C298C" w:rsidP="009051F6">
      <w:pPr>
        <w:pStyle w:val="berschrift1"/>
      </w:pPr>
      <w:bookmarkStart w:id="1057" w:name="_Toc84810550"/>
      <w:bookmarkStart w:id="1058" w:name="_Toc84810682"/>
      <w:bookmarkStart w:id="1059" w:name="_Toc84811442"/>
      <w:bookmarkStart w:id="1060" w:name="_Toc84965604"/>
      <w:bookmarkStart w:id="1061" w:name="_Toc84965698"/>
      <w:bookmarkStart w:id="1062" w:name="_Toc84965792"/>
      <w:bookmarkStart w:id="1063" w:name="_Toc84965888"/>
      <w:bookmarkStart w:id="1064" w:name="_Toc84965982"/>
      <w:bookmarkStart w:id="1065" w:name="_Toc84972145"/>
      <w:bookmarkStart w:id="1066" w:name="_Toc84972241"/>
      <w:bookmarkStart w:id="1067" w:name="_Toc85469699"/>
      <w:bookmarkStart w:id="1068" w:name="_Toc121319397"/>
      <w:bookmarkStart w:id="1069" w:name="_Toc121319693"/>
      <w:bookmarkStart w:id="1070" w:name="_Toc121322994"/>
      <w:bookmarkStart w:id="1071" w:name="_Toc84810551"/>
      <w:bookmarkStart w:id="1072" w:name="_Toc84810683"/>
      <w:bookmarkStart w:id="1073" w:name="_Toc84811443"/>
      <w:bookmarkStart w:id="1074" w:name="_Toc84965605"/>
      <w:bookmarkStart w:id="1075" w:name="_Toc84965699"/>
      <w:bookmarkStart w:id="1076" w:name="_Toc84965793"/>
      <w:bookmarkStart w:id="1077" w:name="_Toc84965889"/>
      <w:bookmarkStart w:id="1078" w:name="_Toc84965983"/>
      <w:bookmarkStart w:id="1079" w:name="_Toc84972146"/>
      <w:bookmarkStart w:id="1080" w:name="_Toc84972242"/>
      <w:bookmarkStart w:id="1081" w:name="_Toc85469700"/>
      <w:bookmarkStart w:id="1082" w:name="_Toc121319398"/>
      <w:bookmarkStart w:id="1083" w:name="_Toc121319694"/>
      <w:bookmarkStart w:id="1084" w:name="_Toc121322995"/>
      <w:bookmarkStart w:id="1085" w:name="_Toc12132299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r>
        <w:t>Exemplarität</w:t>
      </w:r>
      <w:bookmarkEnd w:id="1085"/>
    </w:p>
    <w:p w14:paraId="78BC26F6" w14:textId="62A699BE" w:rsidR="00EE61FF" w:rsidRPr="00A81FEA" w:rsidRDefault="00EE61FF" w:rsidP="00A81FEA">
      <w:r>
        <w:t>Vor der Seminarsitzung zu bearbeiten</w:t>
      </w:r>
    </w:p>
    <w:p w14:paraId="6FF1A7CA" w14:textId="41DEE821" w:rsidR="001C298C" w:rsidRDefault="009051F6" w:rsidP="001C298C">
      <w:pPr>
        <w:pStyle w:val="berschrift2"/>
      </w:pPr>
      <w:bookmarkStart w:id="1086" w:name="_Toc121322997"/>
      <w:r>
        <w:t xml:space="preserve">Aufgabe </w:t>
      </w:r>
      <w:r w:rsidR="001C298C">
        <w:t>5</w:t>
      </w:r>
      <w:r>
        <w:t>:</w:t>
      </w:r>
      <w:r w:rsidR="001C298C">
        <w:t xml:space="preserve"> </w:t>
      </w:r>
      <w:r w:rsidR="00D07CBA">
        <w:t xml:space="preserve">Vorbereitende Lektüre </w:t>
      </w:r>
      <w:r w:rsidR="001C298C">
        <w:t>zum Thema „Exemplarisches Lernen“</w:t>
      </w:r>
      <w:bookmarkEnd w:id="1086"/>
    </w:p>
    <w:p w14:paraId="126E4395" w14:textId="4463F159" w:rsidR="00EE61FF" w:rsidRDefault="001C298C" w:rsidP="001C298C">
      <w:pPr>
        <w:rPr>
          <w:rStyle w:val="Fett"/>
        </w:rPr>
      </w:pPr>
      <w:r>
        <w:rPr>
          <w:rStyle w:val="Fett"/>
        </w:rPr>
        <w:t>Lesen Sie den untenstehenden Text zum exemplarischen Lernen. Markieren Sie dabei im Text insbesondere solche Textstellen, die deutlich machen, inwiefern sich exemplarisches Lernen hier von einem reinen "Lernen an Beispielen" unterscheidet (bzw. darüber hinausgeht).</w:t>
      </w:r>
    </w:p>
    <w:p w14:paraId="26DFC0E5" w14:textId="60CD7683" w:rsidR="001C298C" w:rsidRPr="00A81FEA" w:rsidRDefault="00EE61FF" w:rsidP="00A81FEA">
      <w:pPr>
        <w:pStyle w:val="Listenabsatz"/>
        <w:numPr>
          <w:ilvl w:val="0"/>
          <w:numId w:val="67"/>
        </w:numPr>
        <w:rPr>
          <w:b/>
          <w:bCs/>
        </w:rPr>
      </w:pPr>
      <w:r>
        <w:t>Grammes, T. (2014). Exemplarisches Lernen. In W. Sander (Hrsg.). </w:t>
      </w:r>
      <w:r>
        <w:rPr>
          <w:rStyle w:val="Hervorhebung"/>
        </w:rPr>
        <w:t xml:space="preserve">Handbuch politische Bildung </w:t>
      </w:r>
      <w:r>
        <w:t xml:space="preserve">(4. völlig </w:t>
      </w:r>
      <w:proofErr w:type="spellStart"/>
      <w:r>
        <w:t>überarb</w:t>
      </w:r>
      <w:proofErr w:type="spellEnd"/>
      <w:r>
        <w:t>. Aufl., S. 249–257). Wochenschau.</w:t>
      </w:r>
    </w:p>
    <w:p w14:paraId="7E23F29F" w14:textId="7E052C51" w:rsidR="00FC7597" w:rsidRDefault="00FC7597" w:rsidP="00FC7597">
      <w:pPr>
        <w:pStyle w:val="berschrift1"/>
      </w:pPr>
      <w:bookmarkStart w:id="1087" w:name="_Toc121319401"/>
      <w:bookmarkStart w:id="1088" w:name="_Toc121319697"/>
      <w:bookmarkStart w:id="1089" w:name="_Toc121322998"/>
      <w:bookmarkStart w:id="1090" w:name="_Toc121322999"/>
      <w:bookmarkEnd w:id="1087"/>
      <w:bookmarkEnd w:id="1088"/>
      <w:bookmarkEnd w:id="1089"/>
      <w:r>
        <w:t>Kontextlektüre</w:t>
      </w:r>
      <w:bookmarkEnd w:id="1090"/>
    </w:p>
    <w:p w14:paraId="278225B3" w14:textId="370DF937" w:rsidR="00EE61FF" w:rsidRPr="00A81FEA" w:rsidRDefault="00EE61FF" w:rsidP="00A81FEA">
      <w:r>
        <w:t>Vor der Seminarsitzung zu bearbeiten</w:t>
      </w:r>
    </w:p>
    <w:p w14:paraId="68F23356" w14:textId="50BA20F1" w:rsidR="00FC7597" w:rsidRDefault="00FC7597" w:rsidP="00FC7597">
      <w:pPr>
        <w:pStyle w:val="berschrift2"/>
      </w:pPr>
      <w:bookmarkStart w:id="1091" w:name="_Toc121323000"/>
      <w:r>
        <w:t>Aufgabe 6 – Vorbereitende Lektüre der Kontextinformationen</w:t>
      </w:r>
      <w:bookmarkEnd w:id="1091"/>
    </w:p>
    <w:p w14:paraId="1276761E" w14:textId="57DBD79C" w:rsidR="00EE61FF" w:rsidRPr="00FC7597" w:rsidRDefault="00FC7597" w:rsidP="00A81FEA">
      <w:r>
        <w:rPr>
          <w:b/>
        </w:rPr>
        <w:t xml:space="preserve">Lesen Sie zur Vorbereitung der Seminarsitzung die Kontextinformationen zu Vignette </w:t>
      </w:r>
      <w:proofErr w:type="spellStart"/>
      <w:r>
        <w:rPr>
          <w:b/>
        </w:rPr>
        <w:t>No</w:t>
      </w:r>
      <w:proofErr w:type="spellEnd"/>
      <w:r>
        <w:rPr>
          <w:b/>
        </w:rPr>
        <w:t xml:space="preserve">. 20. </w:t>
      </w:r>
      <w:r>
        <w:t xml:space="preserve">Überlegen Sie sich bei der Lektüre vor dem Hintergrund der gelesenen Texte, inwiefern die Lehrerin das Thema </w:t>
      </w:r>
      <w:proofErr w:type="spellStart"/>
      <w:r>
        <w:t>schüler</w:t>
      </w:r>
      <w:proofErr w:type="spellEnd"/>
      <w:r>
        <w:t>*innenorientiert, wissenschaftsorientiert und exemplarisch aufbereitet.</w:t>
      </w:r>
    </w:p>
    <w:p w14:paraId="122F640D" w14:textId="0733B409" w:rsidR="00EE61FF" w:rsidRDefault="00EE61FF" w:rsidP="00EE61FF">
      <w:pPr>
        <w:pStyle w:val="berschrift1"/>
      </w:pPr>
      <w:bookmarkStart w:id="1092" w:name="_Toc85469708"/>
      <w:bookmarkStart w:id="1093" w:name="_Toc121323001"/>
      <w:r>
        <w:t>Beobachtungsaufgabe</w:t>
      </w:r>
      <w:bookmarkEnd w:id="1092"/>
      <w:bookmarkEnd w:id="1093"/>
    </w:p>
    <w:p w14:paraId="658E8426" w14:textId="1451E567" w:rsidR="00EE61FF" w:rsidRPr="00A81FEA" w:rsidRDefault="00EE61FF" w:rsidP="00A81FEA">
      <w:r>
        <w:t>Während der Seminarsitzung zu bearbeiten</w:t>
      </w:r>
    </w:p>
    <w:p w14:paraId="3F1DF7A7" w14:textId="6400ABFA" w:rsidR="00EE61FF" w:rsidRDefault="00EE61FF" w:rsidP="00EE61FF">
      <w:pPr>
        <w:pStyle w:val="berschrift2"/>
      </w:pPr>
      <w:bookmarkStart w:id="1094" w:name="_Toc84804281"/>
      <w:bookmarkStart w:id="1095" w:name="_Toc84804504"/>
      <w:bookmarkStart w:id="1096" w:name="_Toc84804642"/>
      <w:bookmarkStart w:id="1097" w:name="_Toc84960937"/>
      <w:bookmarkStart w:id="1098" w:name="_Toc84961284"/>
      <w:bookmarkStart w:id="1099" w:name="_Toc85469709"/>
      <w:bookmarkStart w:id="1100" w:name="_Toc84804282"/>
      <w:bookmarkStart w:id="1101" w:name="_Toc84804505"/>
      <w:bookmarkStart w:id="1102" w:name="_Toc84804643"/>
      <w:bookmarkStart w:id="1103" w:name="_Toc84960938"/>
      <w:bookmarkStart w:id="1104" w:name="_Toc84961285"/>
      <w:bookmarkStart w:id="1105" w:name="_Toc85469710"/>
      <w:bookmarkStart w:id="1106" w:name="_Toc84804283"/>
      <w:bookmarkStart w:id="1107" w:name="_Toc84804506"/>
      <w:bookmarkStart w:id="1108" w:name="_Toc84804644"/>
      <w:bookmarkStart w:id="1109" w:name="_Toc84960939"/>
      <w:bookmarkStart w:id="1110" w:name="_Toc84961286"/>
      <w:bookmarkStart w:id="1111" w:name="_Toc85469711"/>
      <w:bookmarkStart w:id="1112" w:name="_Toc85469712"/>
      <w:bookmarkStart w:id="1113" w:name="_Toc121323002"/>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r>
        <w:t>Aufgabe 4 – Zentrale Begriffe</w:t>
      </w:r>
      <w:bookmarkEnd w:id="1112"/>
      <w:bookmarkEnd w:id="1113"/>
      <w:r>
        <w:t xml:space="preserve"> </w:t>
      </w:r>
    </w:p>
    <w:p w14:paraId="7BB28C98" w14:textId="77777777" w:rsidR="00EE61FF" w:rsidRDefault="00EE61FF" w:rsidP="00EE61FF">
      <w:r>
        <w:rPr>
          <w:b/>
        </w:rPr>
        <w:t>Notieren Sie die zentralen thematischen Begriffe, die in dem Unterrichtsgespräch von der Lehrerin und den Schüler*innen verwendet werden. Beschreiben Sie, wie diese Begriffe verwendet werden.</w:t>
      </w:r>
      <w:r>
        <w:t xml:space="preserve"> Geben Sie dabei die relevanten Zeitmarken im Video an.</w:t>
      </w:r>
    </w:p>
    <w:p w14:paraId="0BC895A3" w14:textId="77777777" w:rsidR="00EE61FF" w:rsidRPr="00DA7497" w:rsidRDefault="00EE61FF" w:rsidP="00EE61FF">
      <w:r>
        <w:t>(ca. 80 Wörter)</w:t>
      </w:r>
    </w:p>
    <w:p w14:paraId="29214FC7" w14:textId="30C51E7F" w:rsidR="00EE61FF" w:rsidRDefault="00EE61FF" w:rsidP="00EE61FF">
      <w:pPr>
        <w:pStyle w:val="berschrift1"/>
      </w:pPr>
      <w:bookmarkStart w:id="1114" w:name="_Toc84804285"/>
      <w:bookmarkStart w:id="1115" w:name="_Toc84804508"/>
      <w:bookmarkStart w:id="1116" w:name="_Toc84804646"/>
      <w:bookmarkStart w:id="1117" w:name="_Toc84960941"/>
      <w:bookmarkStart w:id="1118" w:name="_Toc84961288"/>
      <w:bookmarkStart w:id="1119" w:name="_Toc85469713"/>
      <w:bookmarkStart w:id="1120" w:name="_Toc84804286"/>
      <w:bookmarkStart w:id="1121" w:name="_Toc84804509"/>
      <w:bookmarkStart w:id="1122" w:name="_Toc84804647"/>
      <w:bookmarkStart w:id="1123" w:name="_Toc84960942"/>
      <w:bookmarkStart w:id="1124" w:name="_Toc84961289"/>
      <w:bookmarkStart w:id="1125" w:name="_Toc85469714"/>
      <w:bookmarkStart w:id="1126" w:name="_Toc84804287"/>
      <w:bookmarkStart w:id="1127" w:name="_Toc84804510"/>
      <w:bookmarkStart w:id="1128" w:name="_Toc84804648"/>
      <w:bookmarkStart w:id="1129" w:name="_Toc84960943"/>
      <w:bookmarkStart w:id="1130" w:name="_Toc84961290"/>
      <w:bookmarkStart w:id="1131" w:name="_Toc85469715"/>
      <w:bookmarkStart w:id="1132" w:name="_Toc84804288"/>
      <w:bookmarkStart w:id="1133" w:name="_Toc84804511"/>
      <w:bookmarkStart w:id="1134" w:name="_Toc84804649"/>
      <w:bookmarkStart w:id="1135" w:name="_Toc84960944"/>
      <w:bookmarkStart w:id="1136" w:name="_Toc84961291"/>
      <w:bookmarkStart w:id="1137" w:name="_Toc85469716"/>
      <w:bookmarkStart w:id="1138" w:name="_Toc84804289"/>
      <w:bookmarkStart w:id="1139" w:name="_Toc84804512"/>
      <w:bookmarkStart w:id="1140" w:name="_Toc84804650"/>
      <w:bookmarkStart w:id="1141" w:name="_Toc84960945"/>
      <w:bookmarkStart w:id="1142" w:name="_Toc84961292"/>
      <w:bookmarkStart w:id="1143" w:name="_Toc85469717"/>
      <w:bookmarkStart w:id="1144" w:name="_Toc84804290"/>
      <w:bookmarkStart w:id="1145" w:name="_Toc84804513"/>
      <w:bookmarkStart w:id="1146" w:name="_Toc84804651"/>
      <w:bookmarkStart w:id="1147" w:name="_Toc84960946"/>
      <w:bookmarkStart w:id="1148" w:name="_Toc84961293"/>
      <w:bookmarkStart w:id="1149" w:name="_Toc85469718"/>
      <w:bookmarkStart w:id="1150" w:name="_Toc84804291"/>
      <w:bookmarkStart w:id="1151" w:name="_Toc84804514"/>
      <w:bookmarkStart w:id="1152" w:name="_Toc84804652"/>
      <w:bookmarkStart w:id="1153" w:name="_Toc84960947"/>
      <w:bookmarkStart w:id="1154" w:name="_Toc84961294"/>
      <w:bookmarkStart w:id="1155" w:name="_Toc85469719"/>
      <w:bookmarkStart w:id="1156" w:name="_Toc85469720"/>
      <w:bookmarkStart w:id="1157" w:name="_Toc12132300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r>
        <w:t>Analyseaufgabe</w:t>
      </w:r>
      <w:bookmarkEnd w:id="1156"/>
      <w:bookmarkEnd w:id="1157"/>
    </w:p>
    <w:p w14:paraId="152FB8B1" w14:textId="0BDBB449" w:rsidR="00EE61FF" w:rsidRPr="00A81FEA" w:rsidRDefault="00EE61FF" w:rsidP="00A81FEA">
      <w:r>
        <w:t>Während der Seminarsitzung zu bearbeiten</w:t>
      </w:r>
    </w:p>
    <w:p w14:paraId="7DFE5CA8" w14:textId="05FFBFC3" w:rsidR="00EE61FF" w:rsidRDefault="00EE61FF" w:rsidP="00EE61FF">
      <w:pPr>
        <w:pStyle w:val="berschrift2"/>
      </w:pPr>
      <w:bookmarkStart w:id="1158" w:name="_Toc85469721"/>
      <w:bookmarkStart w:id="1159" w:name="_Toc121323004"/>
      <w:r>
        <w:lastRenderedPageBreak/>
        <w:t>Aufgabe 5a) – Schüler*</w:t>
      </w:r>
      <w:proofErr w:type="spellStart"/>
      <w:r>
        <w:t>innenverständnis</w:t>
      </w:r>
      <w:bookmarkEnd w:id="1158"/>
      <w:bookmarkEnd w:id="1159"/>
      <w:proofErr w:type="spellEnd"/>
    </w:p>
    <w:p w14:paraId="2235914B" w14:textId="77777777" w:rsidR="00EE61FF" w:rsidRDefault="00EE61FF" w:rsidP="00EE61FF">
      <w:r>
        <w:rPr>
          <w:b/>
        </w:rPr>
        <w:t>Diskutieren Sie, welche Verständnisse den Begriffsverwendungen der Schüler*innen zugrunde liegen.</w:t>
      </w:r>
      <w:r>
        <w:t xml:space="preserve"> </w:t>
      </w:r>
    </w:p>
    <w:p w14:paraId="7C13B240" w14:textId="77777777" w:rsidR="00EE61FF" w:rsidRPr="00794BF5" w:rsidRDefault="00EE61FF" w:rsidP="00EE61FF">
      <w:r>
        <w:t>(ca. 160 Wörter)</w:t>
      </w:r>
    </w:p>
    <w:p w14:paraId="1AAA3072" w14:textId="74BFC40C" w:rsidR="00EE61FF" w:rsidRDefault="00EE61FF" w:rsidP="00EE61FF">
      <w:pPr>
        <w:pStyle w:val="berschrift2"/>
      </w:pPr>
      <w:bookmarkStart w:id="1160" w:name="_Toc85469722"/>
      <w:bookmarkStart w:id="1161" w:name="_Toc121323005"/>
      <w:r>
        <w:t>Aufgabe 5b) – Beitragsresonanz</w:t>
      </w:r>
      <w:bookmarkEnd w:id="1160"/>
      <w:bookmarkEnd w:id="1161"/>
    </w:p>
    <w:p w14:paraId="0E114E2C" w14:textId="77777777" w:rsidR="00EE61FF" w:rsidRDefault="00EE61FF" w:rsidP="00EE61FF">
      <w:pPr>
        <w:rPr>
          <w:b/>
        </w:rPr>
      </w:pPr>
      <w:r>
        <w:rPr>
          <w:b/>
        </w:rPr>
        <w:t>Beschreiben Sie, wie die Lehrkraft auf die Beiträge der Schüler*innen eingeht.</w:t>
      </w:r>
    </w:p>
    <w:p w14:paraId="48F0AFC5" w14:textId="77777777" w:rsidR="00EE61FF" w:rsidRPr="008904A2" w:rsidRDefault="00EE61FF" w:rsidP="00EE61FF">
      <w:r>
        <w:t>(ca. 120 Wörter)</w:t>
      </w:r>
    </w:p>
    <w:p w14:paraId="549404D6" w14:textId="23E9CCE0" w:rsidR="00EE61FF" w:rsidRDefault="00EE61FF" w:rsidP="00EE61FF">
      <w:pPr>
        <w:pStyle w:val="berschrift1"/>
      </w:pPr>
      <w:bookmarkStart w:id="1162" w:name="_Toc85469723"/>
      <w:bookmarkStart w:id="1163" w:name="_Toc121323006"/>
      <w:r>
        <w:t>Reflexionsaufgabe</w:t>
      </w:r>
      <w:bookmarkEnd w:id="1162"/>
      <w:bookmarkEnd w:id="1163"/>
    </w:p>
    <w:p w14:paraId="5B657D19" w14:textId="59FFCF47" w:rsidR="00EE61FF" w:rsidRPr="00A81FEA" w:rsidRDefault="00EE61FF" w:rsidP="00A81FEA">
      <w:r>
        <w:t>Während der Seminarsitzung zu bearbeiten</w:t>
      </w:r>
    </w:p>
    <w:p w14:paraId="4D8A71A3" w14:textId="3C56C97E" w:rsidR="00EE61FF" w:rsidRDefault="00EE61FF" w:rsidP="00EE61FF">
      <w:pPr>
        <w:pStyle w:val="berschrift2"/>
      </w:pPr>
      <w:bookmarkStart w:id="1164" w:name="_Toc84960952"/>
      <w:bookmarkStart w:id="1165" w:name="_Toc84961299"/>
      <w:bookmarkStart w:id="1166" w:name="_Toc85469724"/>
      <w:bookmarkStart w:id="1167" w:name="_Toc85469725"/>
      <w:bookmarkStart w:id="1168" w:name="_Toc121323007"/>
      <w:bookmarkEnd w:id="1164"/>
      <w:bookmarkEnd w:id="1165"/>
      <w:bookmarkEnd w:id="1166"/>
      <w:r>
        <w:t>Aufgabe 6 – Wissenschafts- vs. Schüler*</w:t>
      </w:r>
      <w:proofErr w:type="spellStart"/>
      <w:r>
        <w:t>innenorientierung</w:t>
      </w:r>
      <w:bookmarkEnd w:id="1167"/>
      <w:bookmarkEnd w:id="1168"/>
      <w:proofErr w:type="spellEnd"/>
    </w:p>
    <w:p w14:paraId="533669A2" w14:textId="77777777" w:rsidR="00EE61FF" w:rsidRPr="00CC4F2D" w:rsidRDefault="00EE61FF" w:rsidP="00EE61FF">
      <w:r>
        <w:rPr>
          <w:b/>
        </w:rPr>
        <w:t xml:space="preserve">Beurteilen Sie, inwiefern der gezeigte Unterrichtsausschnitt den Anforderungen an einen </w:t>
      </w:r>
      <w:proofErr w:type="spellStart"/>
      <w:r>
        <w:rPr>
          <w:b/>
        </w:rPr>
        <w:t>schüler</w:t>
      </w:r>
      <w:proofErr w:type="spellEnd"/>
      <w:r>
        <w:rPr>
          <w:b/>
        </w:rPr>
        <w:t xml:space="preserve">*innen- und zugleich wissenschaftsorientierten Unterricht gerecht wird. </w:t>
      </w:r>
      <w:r>
        <w:t>Nutzen Sie dafür die Ihnen zur Verfügung stehende Literatur sowie die Positionen von Studierenden unten.</w:t>
      </w:r>
    </w:p>
    <w:p w14:paraId="697F4982" w14:textId="77777777" w:rsidR="00EE61FF" w:rsidRPr="00CC4F2D" w:rsidRDefault="00EE61FF" w:rsidP="00EE61FF">
      <w:r w:rsidRPr="00CC4F2D">
        <w:t>(ca. 2</w:t>
      </w:r>
      <w:r>
        <w:t>0</w:t>
      </w:r>
      <w:r w:rsidRPr="00CC4F2D">
        <w:t>0 Wörter)</w:t>
      </w:r>
    </w:p>
    <w:p w14:paraId="53340260" w14:textId="77777777" w:rsidR="00EE61FF" w:rsidRDefault="00EE61FF" w:rsidP="00EE61FF">
      <w:pPr>
        <w:pStyle w:val="berschrift2"/>
      </w:pPr>
      <w:bookmarkStart w:id="1169" w:name="_Toc85469726"/>
      <w:bookmarkStart w:id="1170" w:name="_Toc121323008"/>
      <w:r>
        <w:t>Positionen von Studierenden</w:t>
      </w:r>
      <w:bookmarkEnd w:id="1169"/>
      <w:bookmarkEnd w:id="1170"/>
    </w:p>
    <w:p w14:paraId="0D4C0A46" w14:textId="77777777" w:rsidR="00EE61FF" w:rsidRDefault="00EE61FF" w:rsidP="00EE61FF">
      <w:pPr>
        <w:pStyle w:val="berschrift3"/>
      </w:pPr>
      <w:bookmarkStart w:id="1171" w:name="_Toc85469727"/>
      <w:bookmarkStart w:id="1172" w:name="_Toc121323009"/>
      <w:r>
        <w:t>Position A</w:t>
      </w:r>
      <w:bookmarkEnd w:id="1171"/>
      <w:bookmarkEnd w:id="1172"/>
    </w:p>
    <w:p w14:paraId="3932DA66" w14:textId="77777777" w:rsidR="00EE61FF" w:rsidRDefault="00EE61FF" w:rsidP="00EE61FF">
      <w:r>
        <w:t>"Die Lehrerin ist den Schülern sehr zugewandt. Sie geht z.B. sehr wertschätzend und freundlich mit Adams Kommentaren um. Die Aufgabe ist für die Schüler sichtbar kompliziert - sie scheinen ja noch Probleme damit zu haben, die Begriffe richtig zu verstehen und zu verwenden. Die Lehrerin bahnt das aber in der Stunde an und verweist immer wieder auf Beispiele, wie das Beispiel der Hose, an denen sie die komplexen Sachverhalte zu veranschaulichen versucht. Ich würde sagen, dass sie die Ansprüche an den Politikunterricht - Schüler*</w:t>
      </w:r>
      <w:proofErr w:type="spellStart"/>
      <w:r>
        <w:t>innenorientierung</w:t>
      </w:r>
      <w:proofErr w:type="spellEnd"/>
      <w:r>
        <w:t>, Wissenschaftsorientierung und Exemplarität - gut ausbalanciert. So gut es eben geht bei diesem schwierigen Thema."</w:t>
      </w:r>
    </w:p>
    <w:p w14:paraId="6EF15305" w14:textId="77777777" w:rsidR="00EE61FF" w:rsidRDefault="00EE61FF" w:rsidP="00EE61FF">
      <w:pPr>
        <w:pStyle w:val="berschrift3"/>
      </w:pPr>
      <w:bookmarkStart w:id="1173" w:name="_Toc85469728"/>
      <w:bookmarkStart w:id="1174" w:name="_Toc121323010"/>
      <w:r>
        <w:t>Position B</w:t>
      </w:r>
      <w:bookmarkEnd w:id="1173"/>
      <w:bookmarkEnd w:id="1174"/>
    </w:p>
    <w:p w14:paraId="3B0ACA19" w14:textId="77777777" w:rsidR="00EE61FF" w:rsidRPr="008904A2" w:rsidRDefault="00EE61FF" w:rsidP="00EE61FF">
      <w:r>
        <w:t xml:space="preserve">"Ich habe nicht das Gefühl, dass die Schüler*innen in diesem Unterricht irgendetwas lernen. Die Unterrichtsstunden könnte man sich sparen: Die Lehrerin arbeitet komplett an den Interessen und der Sprache der Lerngruppe vorbei. Am Ende bleibt für die Schüler*innen nur ein </w:t>
      </w:r>
      <w:r>
        <w:lastRenderedPageBreak/>
        <w:t>Salat von Begriffen, mit denen sie nichts anfangen können. Das ist rein wissenschaftsorientiert, aber überhaupt nicht adressatenorientiert oder exemplarisch. Aber es geht ja nicht darum, die Schüler*innen zu Wissenschaftler*innen zu machen!"</w:t>
      </w:r>
    </w:p>
    <w:p w14:paraId="27F7EE7C" w14:textId="77777777" w:rsidR="00EE61FF" w:rsidRDefault="00EE61FF" w:rsidP="00EE61FF">
      <w:pPr>
        <w:pStyle w:val="berschrift3"/>
      </w:pPr>
      <w:bookmarkStart w:id="1175" w:name="_Toc85469729"/>
      <w:bookmarkStart w:id="1176" w:name="_Toc121323011"/>
      <w:r>
        <w:t>Position C</w:t>
      </w:r>
      <w:bookmarkEnd w:id="1175"/>
      <w:bookmarkEnd w:id="1176"/>
    </w:p>
    <w:p w14:paraId="6D84D6DF" w14:textId="77777777" w:rsidR="00EE61FF" w:rsidRPr="00AC26BD" w:rsidRDefault="00EE61FF" w:rsidP="00EE61FF">
      <w:r>
        <w:t xml:space="preserve">"Der Unterricht hat zwar Elemente von allen Prinzipien, das ist nicht das Problem. Was es für die Schüler*innen so überkomplex macht, ist nicht das Fehlen von Exemplarität oder ein </w:t>
      </w:r>
      <w:proofErr w:type="spellStart"/>
      <w:r>
        <w:t>zuviel</w:t>
      </w:r>
      <w:proofErr w:type="spellEnd"/>
      <w:r>
        <w:t xml:space="preserve"> an Wissenschaft oder dass die Lehrerin nicht auf die Lerngruppe eingeht, sondern das viel zu hohe Niveau. Das geht einfach an den Vorkenntnissen dieser Lerngruppe vorbei. Die Lehrerin hätte die Beispiele auf die Lerngruppe anpassen und die Begriffe langsamer einführen sollen."</w:t>
      </w:r>
    </w:p>
    <w:p w14:paraId="66D18861" w14:textId="75B6AE85" w:rsidR="00E6106A" w:rsidRDefault="00E6106A" w:rsidP="00E6106A">
      <w:pPr>
        <w:pStyle w:val="berschrift1"/>
      </w:pPr>
      <w:bookmarkStart w:id="1177" w:name="_Toc121323012"/>
      <w:bookmarkStart w:id="1178" w:name="_Toc85469943"/>
      <w:r>
        <w:t>Nachbereitende Aufgabe</w:t>
      </w:r>
      <w:bookmarkEnd w:id="1177"/>
    </w:p>
    <w:p w14:paraId="7C521442" w14:textId="4E619EE3" w:rsidR="00E6106A" w:rsidRPr="00A81FEA" w:rsidRDefault="00E6106A" w:rsidP="00A81FEA">
      <w:r>
        <w:t>Nach der Seminarsitzung zu bearbeiten</w:t>
      </w:r>
    </w:p>
    <w:p w14:paraId="384BF8FA" w14:textId="126F21FA" w:rsidR="00E6106A" w:rsidRPr="0000097D" w:rsidRDefault="00E6106A" w:rsidP="00A81FEA">
      <w:pPr>
        <w:pStyle w:val="berschrift2"/>
      </w:pPr>
      <w:bookmarkStart w:id="1179" w:name="_Toc121323013"/>
      <w:r>
        <w:t>Aufgabe 7 (optional)</w:t>
      </w:r>
      <w:bookmarkEnd w:id="1178"/>
      <w:bookmarkEnd w:id="1179"/>
    </w:p>
    <w:p w14:paraId="559B5ED8" w14:textId="428F38DF" w:rsidR="00E6106A" w:rsidRDefault="00E6106A" w:rsidP="00E6106A">
      <w:pPr>
        <w:rPr>
          <w:b/>
        </w:rPr>
      </w:pPr>
      <w:r>
        <w:t xml:space="preserve">Stellen Sie sich vor, Sie unterrichten eine achte Gesamtschulklasse im Fach Gesellschaftslehre. </w:t>
      </w:r>
      <w:r>
        <w:rPr>
          <w:b/>
        </w:rPr>
        <w:t>Skizzieren Sie, wie Sie ein Thema aus dem gesellschaftlichen Inhaltsfeld 3 („Internationalisierung und Globalisierung“) und dem politischen Inhaltsfeld 6 („Europäische und internationale Politik im Zeitalter der Globalisierung“) exemplarisch aufbereiten würden.</w:t>
      </w:r>
    </w:p>
    <w:p w14:paraId="0B859DCA" w14:textId="421B06F0" w:rsidR="00E6106A" w:rsidRDefault="00E6106A" w:rsidP="00E6106A">
      <w:pPr>
        <w:rPr>
          <w:b/>
        </w:rPr>
      </w:pPr>
      <w:r>
        <w:t xml:space="preserve">Angaben zu den Inhaltsfeldern finden Sie unter </w:t>
      </w:r>
      <w:hyperlink r:id="rId21" w:tgtFrame="_blank" w:history="1">
        <w:r>
          <w:rPr>
            <w:rStyle w:val="Hyperlink"/>
          </w:rPr>
          <w:t>https://www.schulentwicklung.nrw.de/lehrplaene/lehrplannavigator-s-i/gesamtschule/gesellschaftslehre/gesellschaftslehre-klp/kompetenzen/index.html</w:t>
        </w:r>
      </w:hyperlink>
      <w:r>
        <w:t>.</w:t>
      </w:r>
    </w:p>
    <w:p w14:paraId="44925E02" w14:textId="77777777" w:rsidR="00E6106A" w:rsidRPr="0000097D" w:rsidRDefault="00E6106A" w:rsidP="00E6106A">
      <w:r>
        <w:rPr>
          <w:b/>
        </w:rPr>
        <w:t xml:space="preserve">Zusatz: </w:t>
      </w:r>
      <w:r w:rsidRPr="00A56A47">
        <w:t xml:space="preserve">Begründen Sie dabei, inwiefern sich die im </w:t>
      </w:r>
      <w:hyperlink r:id="rId22" w:tgtFrame="_blank" w:history="1">
        <w:r w:rsidRPr="00A56A47">
          <w:rPr>
            <w:color w:val="0000FF"/>
            <w:u w:val="single"/>
          </w:rPr>
          <w:t>Kernlehrplan</w:t>
        </w:r>
      </w:hyperlink>
      <w:r w:rsidRPr="00A56A47">
        <w:t xml:space="preserve"> unter diesen Inhaltsfeldern genannten Sach- und Urteilskompetenzen durch die von Ihnen dargestellte Behandlung eines konkreten Beispiels besser fördern lassen als durch eine fachsystematisch strukturierte Erarbeitung entlang der wesentlichen Begriffe und ihrer Zusammenhänge.</w:t>
      </w:r>
    </w:p>
    <w:p w14:paraId="088CB124" w14:textId="0685F0DA" w:rsidR="001C298C" w:rsidRDefault="001C298C" w:rsidP="001C298C"/>
    <w:p w14:paraId="1BE6D64E" w14:textId="016A454C" w:rsidR="00B563BC" w:rsidRDefault="00B65B11" w:rsidP="00A81FEA">
      <w:pPr>
        <w:pStyle w:val="berschrift1"/>
        <w:spacing w:before="480"/>
        <w:ind w:left="431" w:hanging="431"/>
      </w:pPr>
      <w:bookmarkStart w:id="1180" w:name="_Toc121319713"/>
      <w:bookmarkStart w:id="1181" w:name="_Toc121323014"/>
      <w:bookmarkStart w:id="1182" w:name="_Toc121319714"/>
      <w:bookmarkStart w:id="1183" w:name="_Toc121323015"/>
      <w:bookmarkStart w:id="1184" w:name="_Toc121319715"/>
      <w:bookmarkStart w:id="1185" w:name="_Toc121323016"/>
      <w:bookmarkStart w:id="1186" w:name="_Toc121319716"/>
      <w:bookmarkStart w:id="1187" w:name="_Toc121323017"/>
      <w:bookmarkStart w:id="1188" w:name="_Toc121319717"/>
      <w:bookmarkStart w:id="1189" w:name="_Toc121323018"/>
      <w:bookmarkStart w:id="1190" w:name="_Toc121319718"/>
      <w:bookmarkStart w:id="1191" w:name="_Toc121323019"/>
      <w:bookmarkStart w:id="1192" w:name="_Toc121319719"/>
      <w:bookmarkStart w:id="1193" w:name="_Toc121323020"/>
      <w:bookmarkStart w:id="1194" w:name="_Toc121319720"/>
      <w:bookmarkStart w:id="1195" w:name="_Toc121323021"/>
      <w:bookmarkStart w:id="1196" w:name="_Toc121319721"/>
      <w:bookmarkStart w:id="1197" w:name="_Toc121323022"/>
      <w:bookmarkStart w:id="1198" w:name="_Toc121319722"/>
      <w:bookmarkStart w:id="1199" w:name="_Toc121323023"/>
      <w:bookmarkStart w:id="1200" w:name="_Toc121319723"/>
      <w:bookmarkStart w:id="1201" w:name="_Toc121323024"/>
      <w:bookmarkStart w:id="1202" w:name="_Toc121319724"/>
      <w:bookmarkStart w:id="1203" w:name="_Toc121323025"/>
      <w:bookmarkStart w:id="1204" w:name="_Toc121319725"/>
      <w:bookmarkStart w:id="1205" w:name="_Toc121323026"/>
      <w:bookmarkStart w:id="1206" w:name="_Toc121319726"/>
      <w:bookmarkStart w:id="1207" w:name="_Toc121323027"/>
      <w:bookmarkStart w:id="1208" w:name="_Toc121319727"/>
      <w:bookmarkStart w:id="1209" w:name="_Toc121323028"/>
      <w:bookmarkStart w:id="1210" w:name="_Toc121319728"/>
      <w:bookmarkStart w:id="1211" w:name="_Toc121323029"/>
      <w:bookmarkStart w:id="1212" w:name="_Toc121319729"/>
      <w:bookmarkStart w:id="1213" w:name="_Toc121323030"/>
      <w:bookmarkStart w:id="1214" w:name="_Toc121319730"/>
      <w:bookmarkStart w:id="1215" w:name="_Toc121323031"/>
      <w:bookmarkStart w:id="1216" w:name="_Toc121319731"/>
      <w:bookmarkStart w:id="1217" w:name="_Toc121323032"/>
      <w:bookmarkStart w:id="1218" w:name="_Toc121319732"/>
      <w:bookmarkStart w:id="1219" w:name="_Toc121323033"/>
      <w:bookmarkStart w:id="1220" w:name="_Toc121319733"/>
      <w:bookmarkStart w:id="1221" w:name="_Toc121323034"/>
      <w:bookmarkStart w:id="1222" w:name="_Toc121319734"/>
      <w:bookmarkStart w:id="1223" w:name="_Toc121323035"/>
      <w:bookmarkStart w:id="1224" w:name="_Toc121319735"/>
      <w:bookmarkStart w:id="1225" w:name="_Toc121323036"/>
      <w:bookmarkStart w:id="1226" w:name="_Toc121319736"/>
      <w:bookmarkStart w:id="1227" w:name="_Toc121323037"/>
      <w:bookmarkStart w:id="1228" w:name="_Toc121319737"/>
      <w:bookmarkStart w:id="1229" w:name="_Toc121323038"/>
      <w:bookmarkStart w:id="1230" w:name="_Toc121319738"/>
      <w:bookmarkStart w:id="1231" w:name="_Toc121323039"/>
      <w:bookmarkStart w:id="1232" w:name="_Toc121319739"/>
      <w:bookmarkStart w:id="1233" w:name="_Toc121323040"/>
      <w:bookmarkStart w:id="1234" w:name="_Toc121319740"/>
      <w:bookmarkStart w:id="1235" w:name="_Toc121323041"/>
      <w:bookmarkStart w:id="1236" w:name="_Toc121319741"/>
      <w:bookmarkStart w:id="1237" w:name="_Toc121323042"/>
      <w:bookmarkStart w:id="1238" w:name="_Toc121319742"/>
      <w:bookmarkStart w:id="1239" w:name="_Toc121323043"/>
      <w:bookmarkStart w:id="1240" w:name="_Toc121319743"/>
      <w:bookmarkStart w:id="1241" w:name="_Toc121323044"/>
      <w:bookmarkStart w:id="1242" w:name="_Toc121319744"/>
      <w:bookmarkStart w:id="1243" w:name="_Toc121323045"/>
      <w:bookmarkStart w:id="1244" w:name="_Toc121319745"/>
      <w:bookmarkStart w:id="1245" w:name="_Toc121323046"/>
      <w:bookmarkStart w:id="1246" w:name="_Toc121319746"/>
      <w:bookmarkStart w:id="1247" w:name="_Toc121323047"/>
      <w:bookmarkStart w:id="1248" w:name="_Toc121319747"/>
      <w:bookmarkStart w:id="1249" w:name="_Toc121323048"/>
      <w:bookmarkStart w:id="1250" w:name="_Toc121319748"/>
      <w:bookmarkStart w:id="1251" w:name="_Toc121323049"/>
      <w:bookmarkStart w:id="1252" w:name="_Toc121319749"/>
      <w:bookmarkStart w:id="1253" w:name="_Toc121323050"/>
      <w:bookmarkStart w:id="1254" w:name="_Toc121319750"/>
      <w:bookmarkStart w:id="1255" w:name="_Toc121323051"/>
      <w:bookmarkStart w:id="1256" w:name="_Toc121319751"/>
      <w:bookmarkStart w:id="1257" w:name="_Toc121323052"/>
      <w:bookmarkStart w:id="1258" w:name="_Toc121319752"/>
      <w:bookmarkStart w:id="1259" w:name="_Toc121323053"/>
      <w:bookmarkStart w:id="1260" w:name="_Toc121319753"/>
      <w:bookmarkStart w:id="1261" w:name="_Toc121323054"/>
      <w:bookmarkStart w:id="1262" w:name="_Toc121319754"/>
      <w:bookmarkStart w:id="1263" w:name="_Toc121323055"/>
      <w:bookmarkStart w:id="1264" w:name="_Toc121319755"/>
      <w:bookmarkStart w:id="1265" w:name="_Toc121323056"/>
      <w:bookmarkStart w:id="1266" w:name="_Toc121319756"/>
      <w:bookmarkStart w:id="1267" w:name="_Toc121323057"/>
      <w:bookmarkStart w:id="1268" w:name="_Toc121319757"/>
      <w:bookmarkStart w:id="1269" w:name="_Toc121323058"/>
      <w:bookmarkStart w:id="1270" w:name="_Toc121319758"/>
      <w:bookmarkStart w:id="1271" w:name="_Toc121323059"/>
      <w:bookmarkStart w:id="1272" w:name="_Toc121319759"/>
      <w:bookmarkStart w:id="1273" w:name="_Toc121323060"/>
      <w:bookmarkStart w:id="1274" w:name="_Toc121319760"/>
      <w:bookmarkStart w:id="1275" w:name="_Toc121323061"/>
      <w:bookmarkStart w:id="1276" w:name="_Toc121319761"/>
      <w:bookmarkStart w:id="1277" w:name="_Toc121323062"/>
      <w:bookmarkStart w:id="1278" w:name="_Toc121319762"/>
      <w:bookmarkStart w:id="1279" w:name="_Toc121323063"/>
      <w:bookmarkStart w:id="1280" w:name="_Toc121319763"/>
      <w:bookmarkStart w:id="1281" w:name="_Toc121323064"/>
      <w:bookmarkStart w:id="1282" w:name="_Toc121319764"/>
      <w:bookmarkStart w:id="1283" w:name="_Toc121323065"/>
      <w:bookmarkStart w:id="1284" w:name="_Toc121319765"/>
      <w:bookmarkStart w:id="1285" w:name="_Toc121323066"/>
      <w:bookmarkStart w:id="1286" w:name="_Toc121319766"/>
      <w:bookmarkStart w:id="1287" w:name="_Toc121323067"/>
      <w:bookmarkStart w:id="1288" w:name="_Toc121319767"/>
      <w:bookmarkStart w:id="1289" w:name="_Toc121323068"/>
      <w:bookmarkStart w:id="1290" w:name="_Toc121319768"/>
      <w:bookmarkStart w:id="1291" w:name="_Toc121323069"/>
      <w:bookmarkStart w:id="1292" w:name="_Toc121319769"/>
      <w:bookmarkStart w:id="1293" w:name="_Toc121323070"/>
      <w:bookmarkStart w:id="1294" w:name="_Toc121319770"/>
      <w:bookmarkStart w:id="1295" w:name="_Toc121323071"/>
      <w:bookmarkStart w:id="1296" w:name="_Toc121319771"/>
      <w:bookmarkStart w:id="1297" w:name="_Toc121323072"/>
      <w:bookmarkStart w:id="1298" w:name="_Toc121319772"/>
      <w:bookmarkStart w:id="1299" w:name="_Toc121323073"/>
      <w:bookmarkStart w:id="1300" w:name="_Toc121319773"/>
      <w:bookmarkStart w:id="1301" w:name="_Toc121323074"/>
      <w:bookmarkStart w:id="1302" w:name="_Toc121319774"/>
      <w:bookmarkStart w:id="1303" w:name="_Toc121323075"/>
      <w:bookmarkStart w:id="1304" w:name="_Toc121319775"/>
      <w:bookmarkStart w:id="1305" w:name="_Toc121323076"/>
      <w:bookmarkStart w:id="1306" w:name="_Toc121319776"/>
      <w:bookmarkStart w:id="1307" w:name="_Toc121323077"/>
      <w:bookmarkStart w:id="1308" w:name="_Toc121319777"/>
      <w:bookmarkStart w:id="1309" w:name="_Toc121323078"/>
      <w:bookmarkStart w:id="1310" w:name="_Toc121319778"/>
      <w:bookmarkStart w:id="1311" w:name="_Toc121323079"/>
      <w:bookmarkStart w:id="1312" w:name="_Toc121319779"/>
      <w:bookmarkStart w:id="1313" w:name="_Toc121323080"/>
      <w:bookmarkStart w:id="1314" w:name="_Toc121319780"/>
      <w:bookmarkStart w:id="1315" w:name="_Toc121323081"/>
      <w:bookmarkStart w:id="1316" w:name="_Toc121319781"/>
      <w:bookmarkStart w:id="1317" w:name="_Toc121323082"/>
      <w:bookmarkStart w:id="1318" w:name="_Toc121319782"/>
      <w:bookmarkStart w:id="1319" w:name="_Toc121323083"/>
      <w:bookmarkStart w:id="1320" w:name="_Toc121319783"/>
      <w:bookmarkStart w:id="1321" w:name="_Toc121323084"/>
      <w:bookmarkStart w:id="1322" w:name="_Toc121319784"/>
      <w:bookmarkStart w:id="1323" w:name="_Toc121323085"/>
      <w:bookmarkStart w:id="1324" w:name="_Toc121319785"/>
      <w:bookmarkStart w:id="1325" w:name="_Toc121323086"/>
      <w:bookmarkStart w:id="1326" w:name="_Toc121319786"/>
      <w:bookmarkStart w:id="1327" w:name="_Toc121323087"/>
      <w:bookmarkStart w:id="1328" w:name="_Toc121319787"/>
      <w:bookmarkStart w:id="1329" w:name="_Toc121323088"/>
      <w:bookmarkStart w:id="1330" w:name="_Toc121319788"/>
      <w:bookmarkStart w:id="1331" w:name="_Toc121323089"/>
      <w:bookmarkStart w:id="1332" w:name="_Toc121319789"/>
      <w:bookmarkStart w:id="1333" w:name="_Toc121323090"/>
      <w:bookmarkStart w:id="1334" w:name="_Toc121319790"/>
      <w:bookmarkStart w:id="1335" w:name="_Toc121323091"/>
      <w:bookmarkStart w:id="1336" w:name="_Toc121319791"/>
      <w:bookmarkStart w:id="1337" w:name="_Toc121323092"/>
      <w:bookmarkStart w:id="1338" w:name="_Toc121319792"/>
      <w:bookmarkStart w:id="1339" w:name="_Toc121323093"/>
      <w:bookmarkStart w:id="1340" w:name="_Toc121319793"/>
      <w:bookmarkStart w:id="1341" w:name="_Toc121323094"/>
      <w:bookmarkStart w:id="1342" w:name="_Toc121319794"/>
      <w:bookmarkStart w:id="1343" w:name="_Toc121323095"/>
      <w:bookmarkStart w:id="1344" w:name="_Toc121319795"/>
      <w:bookmarkStart w:id="1345" w:name="_Toc121323096"/>
      <w:bookmarkStart w:id="1346" w:name="_Toc121319796"/>
      <w:bookmarkStart w:id="1347" w:name="_Toc121323097"/>
      <w:bookmarkStart w:id="1348" w:name="_Toc121319797"/>
      <w:bookmarkStart w:id="1349" w:name="_Toc121323098"/>
      <w:bookmarkStart w:id="1350" w:name="_Toc121319798"/>
      <w:bookmarkStart w:id="1351" w:name="_Toc121323099"/>
      <w:bookmarkStart w:id="1352" w:name="_Toc121319799"/>
      <w:bookmarkStart w:id="1353" w:name="_Toc121323100"/>
      <w:bookmarkStart w:id="1354" w:name="_Toc121319800"/>
      <w:bookmarkStart w:id="1355" w:name="_Toc121323101"/>
      <w:bookmarkStart w:id="1356" w:name="_Toc121319801"/>
      <w:bookmarkStart w:id="1357" w:name="_Toc121323102"/>
      <w:bookmarkStart w:id="1358" w:name="_Toc121319802"/>
      <w:bookmarkStart w:id="1359" w:name="_Toc121323103"/>
      <w:bookmarkStart w:id="1360" w:name="_Toc121319803"/>
      <w:bookmarkStart w:id="1361" w:name="_Toc121323104"/>
      <w:bookmarkStart w:id="1362" w:name="_Toc121319804"/>
      <w:bookmarkStart w:id="1363" w:name="_Toc121323105"/>
      <w:bookmarkStart w:id="1364" w:name="_Toc121319805"/>
      <w:bookmarkStart w:id="1365" w:name="_Toc121323106"/>
      <w:bookmarkStart w:id="1366" w:name="_Toc121319806"/>
      <w:bookmarkStart w:id="1367" w:name="_Toc121323107"/>
      <w:bookmarkStart w:id="1368" w:name="_Toc121319807"/>
      <w:bookmarkStart w:id="1369" w:name="_Toc121323108"/>
      <w:bookmarkStart w:id="1370" w:name="_Toc121319808"/>
      <w:bookmarkStart w:id="1371" w:name="_Toc121323109"/>
      <w:bookmarkStart w:id="1372" w:name="_Toc121319809"/>
      <w:bookmarkStart w:id="1373" w:name="_Toc121323110"/>
      <w:bookmarkStart w:id="1374" w:name="_Toc121319810"/>
      <w:bookmarkStart w:id="1375" w:name="_Toc121323111"/>
      <w:bookmarkStart w:id="1376" w:name="_Toc121319811"/>
      <w:bookmarkStart w:id="1377" w:name="_Toc121323112"/>
      <w:bookmarkStart w:id="1378" w:name="_Toc121319812"/>
      <w:bookmarkStart w:id="1379" w:name="_Toc121323113"/>
      <w:bookmarkStart w:id="1380" w:name="_Toc121319813"/>
      <w:bookmarkStart w:id="1381" w:name="_Toc121323114"/>
      <w:bookmarkStart w:id="1382" w:name="_Toc121319814"/>
      <w:bookmarkStart w:id="1383" w:name="_Toc121323115"/>
      <w:bookmarkStart w:id="1384" w:name="_Toc121319815"/>
      <w:bookmarkStart w:id="1385" w:name="_Toc121323116"/>
      <w:bookmarkStart w:id="1386" w:name="_Toc83746347"/>
      <w:bookmarkStart w:id="1387" w:name="_Toc83746905"/>
      <w:bookmarkStart w:id="1388" w:name="_Toc83746348"/>
      <w:bookmarkStart w:id="1389" w:name="_Toc83746906"/>
      <w:bookmarkStart w:id="1390" w:name="_Toc83746349"/>
      <w:bookmarkStart w:id="1391" w:name="_Toc83746907"/>
      <w:bookmarkStart w:id="1392" w:name="_Toc121319816"/>
      <w:bookmarkStart w:id="1393" w:name="_Toc121323117"/>
      <w:bookmarkStart w:id="1394" w:name="_Toc121319817"/>
      <w:bookmarkStart w:id="1395" w:name="_Toc121323118"/>
      <w:bookmarkStart w:id="1396" w:name="_Toc121319818"/>
      <w:bookmarkStart w:id="1397" w:name="_Toc121323119"/>
      <w:bookmarkStart w:id="1398" w:name="_Toc121319819"/>
      <w:bookmarkStart w:id="1399" w:name="_Toc121323120"/>
      <w:bookmarkStart w:id="1400" w:name="_Toc121319820"/>
      <w:bookmarkStart w:id="1401" w:name="_Toc121323121"/>
      <w:bookmarkStart w:id="1402" w:name="_Toc121319821"/>
      <w:bookmarkStart w:id="1403" w:name="_Toc121323122"/>
      <w:bookmarkStart w:id="1404" w:name="_Toc121319822"/>
      <w:bookmarkStart w:id="1405" w:name="_Toc121323123"/>
      <w:bookmarkStart w:id="1406" w:name="_Toc121319823"/>
      <w:bookmarkStart w:id="1407" w:name="_Toc121323124"/>
      <w:bookmarkStart w:id="1408" w:name="_Toc121319824"/>
      <w:bookmarkStart w:id="1409" w:name="_Toc121323125"/>
      <w:bookmarkStart w:id="1410" w:name="_Toc121319825"/>
      <w:bookmarkStart w:id="1411" w:name="_Toc121323126"/>
      <w:bookmarkStart w:id="1412" w:name="_Toc121319826"/>
      <w:bookmarkStart w:id="1413" w:name="_Toc121323127"/>
      <w:bookmarkStart w:id="1414" w:name="_Toc121319827"/>
      <w:bookmarkStart w:id="1415" w:name="_Toc121323128"/>
      <w:bookmarkStart w:id="1416" w:name="_Toc121319828"/>
      <w:bookmarkStart w:id="1417" w:name="_Toc121323129"/>
      <w:bookmarkStart w:id="1418" w:name="_Toc121319829"/>
      <w:bookmarkStart w:id="1419" w:name="_Toc121323130"/>
      <w:bookmarkStart w:id="1420" w:name="_Toc121319830"/>
      <w:bookmarkStart w:id="1421" w:name="_Toc121323131"/>
      <w:bookmarkStart w:id="1422" w:name="_Toc121319831"/>
      <w:bookmarkStart w:id="1423" w:name="_Toc121323132"/>
      <w:bookmarkStart w:id="1424" w:name="_Toc121319832"/>
      <w:bookmarkStart w:id="1425" w:name="_Toc121323133"/>
      <w:bookmarkStart w:id="1426" w:name="_Toc83746909"/>
      <w:bookmarkStart w:id="1427" w:name="_Toc83746910"/>
      <w:bookmarkStart w:id="1428" w:name="_Toc83746911"/>
      <w:bookmarkStart w:id="1429" w:name="_Toc83746912"/>
      <w:bookmarkStart w:id="1430" w:name="_Toc83746913"/>
      <w:bookmarkStart w:id="1431" w:name="_Toc83746914"/>
      <w:bookmarkStart w:id="1432" w:name="_Toc83746915"/>
      <w:bookmarkStart w:id="1433" w:name="_Toc83746916"/>
      <w:bookmarkStart w:id="1434" w:name="_Toc83746917"/>
      <w:bookmarkStart w:id="1435" w:name="_Toc83746918"/>
      <w:bookmarkStart w:id="1436" w:name="_Toc83746919"/>
      <w:bookmarkStart w:id="1437" w:name="_Toc83746920"/>
      <w:bookmarkStart w:id="1438" w:name="_Toc83746921"/>
      <w:bookmarkStart w:id="1439" w:name="_Toc83746922"/>
      <w:bookmarkStart w:id="1440" w:name="_Toc83746923"/>
      <w:bookmarkStart w:id="1441" w:name="_Toc83746924"/>
      <w:bookmarkStart w:id="1442" w:name="_Toc83746925"/>
      <w:bookmarkStart w:id="1443" w:name="_Toc83746926"/>
      <w:bookmarkStart w:id="1444" w:name="_Toc83746927"/>
      <w:bookmarkStart w:id="1445" w:name="_Toc83746928"/>
      <w:bookmarkStart w:id="1446" w:name="_Toc83746929"/>
      <w:bookmarkStart w:id="1447" w:name="_Toc83746930"/>
      <w:bookmarkStart w:id="1448" w:name="_Toc83746931"/>
      <w:bookmarkStart w:id="1449" w:name="_Toc83746932"/>
      <w:bookmarkStart w:id="1450" w:name="_Toc83746933"/>
      <w:bookmarkStart w:id="1451" w:name="_Toc83746934"/>
      <w:bookmarkStart w:id="1452" w:name="_Toc83746935"/>
      <w:bookmarkStart w:id="1453" w:name="_Toc83746936"/>
      <w:bookmarkStart w:id="1454" w:name="_Toc83746937"/>
      <w:bookmarkStart w:id="1455" w:name="_Toc83746938"/>
      <w:bookmarkStart w:id="1456" w:name="_Toc83746939"/>
      <w:bookmarkStart w:id="1457" w:name="_Toc83746940"/>
      <w:bookmarkStart w:id="1458" w:name="_Toc83746941"/>
      <w:bookmarkStart w:id="1459" w:name="_Toc83746942"/>
      <w:bookmarkStart w:id="1460" w:name="_Toc83746943"/>
      <w:bookmarkStart w:id="1461" w:name="_Toc83746944"/>
      <w:bookmarkStart w:id="1462" w:name="_Toc83746945"/>
      <w:bookmarkStart w:id="1463" w:name="_Toc83746946"/>
      <w:bookmarkStart w:id="1464" w:name="_Toc83746947"/>
      <w:bookmarkStart w:id="1465" w:name="_Toc83746948"/>
      <w:bookmarkStart w:id="1466" w:name="_Toc83746949"/>
      <w:bookmarkStart w:id="1467" w:name="_Toc83746950"/>
      <w:bookmarkStart w:id="1468" w:name="_Toc83746951"/>
      <w:bookmarkStart w:id="1469" w:name="_Toc83746952"/>
      <w:bookmarkStart w:id="1470" w:name="_Toc83746953"/>
      <w:bookmarkStart w:id="1471" w:name="_Toc83746954"/>
      <w:bookmarkStart w:id="1472" w:name="_Toc83746955"/>
      <w:bookmarkStart w:id="1473" w:name="_Toc83746956"/>
      <w:bookmarkStart w:id="1474" w:name="_Toc83746957"/>
      <w:bookmarkStart w:id="1475" w:name="_Toc83746958"/>
      <w:bookmarkStart w:id="1476" w:name="_Toc83746959"/>
      <w:bookmarkStart w:id="1477" w:name="_Toc83746960"/>
      <w:bookmarkStart w:id="1478" w:name="_Toc83746961"/>
      <w:bookmarkStart w:id="1479" w:name="_Toc83746962"/>
      <w:bookmarkStart w:id="1480" w:name="_Toc83746963"/>
      <w:bookmarkStart w:id="1481" w:name="_Toc83746964"/>
      <w:bookmarkStart w:id="1482" w:name="_Toc83746965"/>
      <w:bookmarkStart w:id="1483" w:name="_Toc83746966"/>
      <w:bookmarkStart w:id="1484" w:name="_Toc83746967"/>
      <w:bookmarkStart w:id="1485" w:name="_Toc83746968"/>
      <w:bookmarkStart w:id="1486" w:name="_Toc83746969"/>
      <w:bookmarkStart w:id="1487" w:name="_Toc83746970"/>
      <w:bookmarkStart w:id="1488" w:name="_Toc121319833"/>
      <w:bookmarkStart w:id="1489" w:name="_Toc121323134"/>
      <w:bookmarkStart w:id="1490" w:name="_Toc121319834"/>
      <w:bookmarkStart w:id="1491" w:name="_Toc121323135"/>
      <w:bookmarkStart w:id="1492" w:name="_Toc121319835"/>
      <w:bookmarkStart w:id="1493" w:name="_Toc121323136"/>
      <w:bookmarkStart w:id="1494" w:name="_Toc121319836"/>
      <w:bookmarkStart w:id="1495" w:name="_Toc121323137"/>
      <w:bookmarkStart w:id="1496" w:name="_Toc121319837"/>
      <w:bookmarkStart w:id="1497" w:name="_Toc121323138"/>
      <w:bookmarkStart w:id="1498" w:name="_Toc121319838"/>
      <w:bookmarkStart w:id="1499" w:name="_Toc121323139"/>
      <w:bookmarkStart w:id="1500" w:name="_Toc121319839"/>
      <w:bookmarkStart w:id="1501" w:name="_Toc121323140"/>
      <w:bookmarkStart w:id="1502" w:name="_Toc121319840"/>
      <w:bookmarkStart w:id="1503" w:name="_Toc121323141"/>
      <w:bookmarkStart w:id="1504" w:name="_Toc121319841"/>
      <w:bookmarkStart w:id="1505" w:name="_Toc121323142"/>
      <w:bookmarkStart w:id="1506" w:name="_Toc121319842"/>
      <w:bookmarkStart w:id="1507" w:name="_Toc121323143"/>
      <w:bookmarkStart w:id="1508" w:name="_Toc121319843"/>
      <w:bookmarkStart w:id="1509" w:name="_Toc121323144"/>
      <w:bookmarkStart w:id="1510" w:name="_Toc121319844"/>
      <w:bookmarkStart w:id="1511" w:name="_Toc121323145"/>
      <w:bookmarkStart w:id="1512" w:name="_Toc121319845"/>
      <w:bookmarkStart w:id="1513" w:name="_Toc121323146"/>
      <w:bookmarkStart w:id="1514" w:name="_Toc121319846"/>
      <w:bookmarkStart w:id="1515" w:name="_Toc121323147"/>
      <w:bookmarkStart w:id="1516" w:name="_Toc121319847"/>
      <w:bookmarkStart w:id="1517" w:name="_Toc121323148"/>
      <w:bookmarkStart w:id="1518" w:name="_Toc121319848"/>
      <w:bookmarkStart w:id="1519" w:name="_Toc121323149"/>
      <w:bookmarkStart w:id="1520" w:name="_Toc121319849"/>
      <w:bookmarkStart w:id="1521" w:name="_Toc121323150"/>
      <w:bookmarkStart w:id="1522" w:name="_Toc121319850"/>
      <w:bookmarkStart w:id="1523" w:name="_Toc121323151"/>
      <w:bookmarkStart w:id="1524" w:name="_Toc121319851"/>
      <w:bookmarkStart w:id="1525" w:name="_Toc121323152"/>
      <w:bookmarkStart w:id="1526" w:name="_Toc121319852"/>
      <w:bookmarkStart w:id="1527" w:name="_Toc121323153"/>
      <w:bookmarkStart w:id="1528" w:name="_Toc121319853"/>
      <w:bookmarkStart w:id="1529" w:name="_Toc121323154"/>
      <w:bookmarkStart w:id="1530" w:name="_Toc121319854"/>
      <w:bookmarkStart w:id="1531" w:name="_Toc121323155"/>
      <w:bookmarkStart w:id="1532" w:name="_Toc121319855"/>
      <w:bookmarkStart w:id="1533" w:name="_Toc121323156"/>
      <w:bookmarkStart w:id="1534" w:name="_Toc121319856"/>
      <w:bookmarkStart w:id="1535" w:name="_Toc121323157"/>
      <w:bookmarkStart w:id="1536" w:name="_Toc121319857"/>
      <w:bookmarkStart w:id="1537" w:name="_Toc121323158"/>
      <w:bookmarkStart w:id="1538" w:name="_Toc121319858"/>
      <w:bookmarkStart w:id="1539" w:name="_Toc121323159"/>
      <w:bookmarkStart w:id="1540" w:name="_Toc121319859"/>
      <w:bookmarkStart w:id="1541" w:name="_Toc121323160"/>
      <w:bookmarkStart w:id="1542" w:name="_Toc121319860"/>
      <w:bookmarkStart w:id="1543" w:name="_Toc121323161"/>
      <w:bookmarkStart w:id="1544" w:name="_Toc121319861"/>
      <w:bookmarkStart w:id="1545" w:name="_Toc121323162"/>
      <w:bookmarkStart w:id="1546" w:name="_Toc121319862"/>
      <w:bookmarkStart w:id="1547" w:name="_Toc121323163"/>
      <w:bookmarkStart w:id="1548" w:name="_Toc121319863"/>
      <w:bookmarkStart w:id="1549" w:name="_Toc121323164"/>
      <w:bookmarkStart w:id="1550" w:name="_Toc121319864"/>
      <w:bookmarkStart w:id="1551" w:name="_Toc121323165"/>
      <w:bookmarkStart w:id="1552" w:name="_Toc121319865"/>
      <w:bookmarkStart w:id="1553" w:name="_Toc121323166"/>
      <w:bookmarkStart w:id="1554" w:name="_Toc121319866"/>
      <w:bookmarkStart w:id="1555" w:name="_Toc121323167"/>
      <w:bookmarkStart w:id="1556" w:name="_Toc121319867"/>
      <w:bookmarkStart w:id="1557" w:name="_Toc121323168"/>
      <w:bookmarkStart w:id="1558" w:name="_Toc121319868"/>
      <w:bookmarkStart w:id="1559" w:name="_Toc121323169"/>
      <w:bookmarkStart w:id="1560" w:name="_Toc121319869"/>
      <w:bookmarkStart w:id="1561" w:name="_Toc121323170"/>
      <w:bookmarkStart w:id="1562" w:name="_Toc121319870"/>
      <w:bookmarkStart w:id="1563" w:name="_Toc121323171"/>
      <w:bookmarkStart w:id="1564" w:name="_Toc121319871"/>
      <w:bookmarkStart w:id="1565" w:name="_Toc121323172"/>
      <w:bookmarkStart w:id="1566" w:name="_Toc121319872"/>
      <w:bookmarkStart w:id="1567" w:name="_Toc121323173"/>
      <w:bookmarkStart w:id="1568" w:name="_Toc121319873"/>
      <w:bookmarkStart w:id="1569" w:name="_Toc121323174"/>
      <w:bookmarkStart w:id="1570" w:name="_Toc121319874"/>
      <w:bookmarkStart w:id="1571" w:name="_Toc121323175"/>
      <w:bookmarkStart w:id="1572" w:name="_Toc121319875"/>
      <w:bookmarkStart w:id="1573" w:name="_Toc121323176"/>
      <w:bookmarkStart w:id="1574" w:name="_Toc121319876"/>
      <w:bookmarkStart w:id="1575" w:name="_Toc121323177"/>
      <w:bookmarkStart w:id="1576" w:name="_Toc121319877"/>
      <w:bookmarkStart w:id="1577" w:name="_Toc121323178"/>
      <w:bookmarkStart w:id="1578" w:name="_Toc121319878"/>
      <w:bookmarkStart w:id="1579" w:name="_Toc121323179"/>
      <w:bookmarkStart w:id="1580" w:name="_Toc121319879"/>
      <w:bookmarkStart w:id="1581" w:name="_Toc121323180"/>
      <w:bookmarkStart w:id="1582" w:name="_Toc121319880"/>
      <w:bookmarkStart w:id="1583" w:name="_Toc121323181"/>
      <w:bookmarkStart w:id="1584" w:name="_Toc121319881"/>
      <w:bookmarkStart w:id="1585" w:name="_Toc121323182"/>
      <w:bookmarkStart w:id="1586" w:name="_Toc121319882"/>
      <w:bookmarkStart w:id="1587" w:name="_Toc121323183"/>
      <w:bookmarkStart w:id="1588" w:name="_Toc121319883"/>
      <w:bookmarkStart w:id="1589" w:name="_Toc121323184"/>
      <w:bookmarkStart w:id="1590" w:name="_Toc121319884"/>
      <w:bookmarkStart w:id="1591" w:name="_Toc121323185"/>
      <w:bookmarkStart w:id="1592" w:name="_Toc121319885"/>
      <w:bookmarkStart w:id="1593" w:name="_Toc121323186"/>
      <w:bookmarkStart w:id="1594" w:name="_Toc121319886"/>
      <w:bookmarkStart w:id="1595" w:name="_Toc121323187"/>
      <w:bookmarkStart w:id="1596" w:name="_Toc121319887"/>
      <w:bookmarkStart w:id="1597" w:name="_Toc121323188"/>
      <w:bookmarkStart w:id="1598" w:name="_Toc121319888"/>
      <w:bookmarkStart w:id="1599" w:name="_Toc121323189"/>
      <w:bookmarkStart w:id="1600" w:name="_Toc121319889"/>
      <w:bookmarkStart w:id="1601" w:name="_Toc121323190"/>
      <w:bookmarkStart w:id="1602" w:name="_Toc121319890"/>
      <w:bookmarkStart w:id="1603" w:name="_Toc121323191"/>
      <w:bookmarkStart w:id="1604" w:name="_Toc121319891"/>
      <w:bookmarkStart w:id="1605" w:name="_Toc121323192"/>
      <w:bookmarkStart w:id="1606" w:name="_Toc121319892"/>
      <w:bookmarkStart w:id="1607" w:name="_Toc121323193"/>
      <w:bookmarkStart w:id="1608" w:name="_Toc121319893"/>
      <w:bookmarkStart w:id="1609" w:name="_Toc121323194"/>
      <w:bookmarkStart w:id="1610" w:name="_Toc121319894"/>
      <w:bookmarkStart w:id="1611" w:name="_Toc121323195"/>
      <w:bookmarkStart w:id="1612" w:name="_Toc121319895"/>
      <w:bookmarkStart w:id="1613" w:name="_Toc121323196"/>
      <w:bookmarkStart w:id="1614" w:name="_Toc121319896"/>
      <w:bookmarkStart w:id="1615" w:name="_Toc121323197"/>
      <w:bookmarkStart w:id="1616" w:name="_Toc121319897"/>
      <w:bookmarkStart w:id="1617" w:name="_Toc121323198"/>
      <w:bookmarkStart w:id="1618" w:name="_Toc121319898"/>
      <w:bookmarkStart w:id="1619" w:name="_Toc121323199"/>
      <w:bookmarkStart w:id="1620" w:name="_Toc121319899"/>
      <w:bookmarkStart w:id="1621" w:name="_Toc121323200"/>
      <w:bookmarkStart w:id="1622" w:name="_Toc121319900"/>
      <w:bookmarkStart w:id="1623" w:name="_Toc121323201"/>
      <w:bookmarkStart w:id="1624" w:name="_Toc121319901"/>
      <w:bookmarkStart w:id="1625" w:name="_Toc121323202"/>
      <w:bookmarkStart w:id="1626" w:name="_Toc121319902"/>
      <w:bookmarkStart w:id="1627" w:name="_Toc121323203"/>
      <w:bookmarkStart w:id="1628" w:name="_Toc121319903"/>
      <w:bookmarkStart w:id="1629" w:name="_Toc121323204"/>
      <w:bookmarkStart w:id="1630" w:name="_Toc121319904"/>
      <w:bookmarkStart w:id="1631" w:name="_Toc121323205"/>
      <w:bookmarkStart w:id="1632" w:name="_Toc121319905"/>
      <w:bookmarkStart w:id="1633" w:name="_Toc121323206"/>
      <w:bookmarkStart w:id="1634" w:name="_Toc121319906"/>
      <w:bookmarkStart w:id="1635" w:name="_Toc121323207"/>
      <w:bookmarkStart w:id="1636" w:name="_Toc121319907"/>
      <w:bookmarkStart w:id="1637" w:name="_Toc121323208"/>
      <w:bookmarkStart w:id="1638" w:name="_Toc121319908"/>
      <w:bookmarkStart w:id="1639" w:name="_Toc121323209"/>
      <w:bookmarkStart w:id="1640" w:name="_Toc121319909"/>
      <w:bookmarkStart w:id="1641" w:name="_Toc121323210"/>
      <w:bookmarkStart w:id="1642" w:name="_Toc121319910"/>
      <w:bookmarkStart w:id="1643" w:name="_Toc121323211"/>
      <w:bookmarkStart w:id="1644" w:name="_Toc121319911"/>
      <w:bookmarkStart w:id="1645" w:name="_Toc121323212"/>
      <w:bookmarkStart w:id="1646" w:name="_Toc121319912"/>
      <w:bookmarkStart w:id="1647" w:name="_Toc121323213"/>
      <w:bookmarkStart w:id="1648" w:name="_Toc121319913"/>
      <w:bookmarkStart w:id="1649" w:name="_Toc121323214"/>
      <w:bookmarkStart w:id="1650" w:name="_Toc121319914"/>
      <w:bookmarkStart w:id="1651" w:name="_Toc121323215"/>
      <w:bookmarkStart w:id="1652" w:name="_Toc121319915"/>
      <w:bookmarkStart w:id="1653" w:name="_Toc121323216"/>
      <w:bookmarkStart w:id="1654" w:name="_Toc121319916"/>
      <w:bookmarkStart w:id="1655" w:name="_Toc121323217"/>
      <w:bookmarkStart w:id="1656" w:name="_Toc121319917"/>
      <w:bookmarkStart w:id="1657" w:name="_Toc121323218"/>
      <w:bookmarkStart w:id="1658" w:name="_Toc121319918"/>
      <w:bookmarkStart w:id="1659" w:name="_Toc121323219"/>
      <w:bookmarkStart w:id="1660" w:name="_Toc121319919"/>
      <w:bookmarkStart w:id="1661" w:name="_Toc121323220"/>
      <w:bookmarkStart w:id="1662" w:name="_Toc121319920"/>
      <w:bookmarkStart w:id="1663" w:name="_Toc121323221"/>
      <w:bookmarkStart w:id="1664" w:name="_Toc121319921"/>
      <w:bookmarkStart w:id="1665" w:name="_Toc121323222"/>
      <w:bookmarkStart w:id="1666" w:name="_Toc121319922"/>
      <w:bookmarkStart w:id="1667" w:name="_Toc121323223"/>
      <w:bookmarkStart w:id="1668" w:name="_Toc121323224"/>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r>
        <w:lastRenderedPageBreak/>
        <w:t>Kontaktinformationen</w:t>
      </w:r>
      <w:bookmarkEnd w:id="1668"/>
    </w:p>
    <w:p w14:paraId="75F9FA3D" w14:textId="77777777" w:rsidR="00411E44" w:rsidRPr="00DF248D" w:rsidRDefault="00B563BC" w:rsidP="00DF248D">
      <w:pPr>
        <w:rPr>
          <w:b/>
          <w:bCs/>
          <w:sz w:val="26"/>
          <w:szCs w:val="26"/>
        </w:rPr>
      </w:pPr>
      <w:r w:rsidRPr="00DF248D">
        <w:rPr>
          <w:b/>
          <w:bCs/>
          <w:noProof/>
          <w:color w:val="012B44"/>
          <w:sz w:val="26"/>
          <w:szCs w:val="26"/>
          <w:lang w:eastAsia="de-DE"/>
        </w:rPr>
        <w:drawing>
          <wp:anchor distT="0" distB="0" distL="114300" distR="114300" simplePos="0" relativeHeight="251669504" behindDoc="1" locked="0" layoutInCell="1" allowOverlap="1" wp14:anchorId="678FC97B" wp14:editId="0497C8F9">
            <wp:simplePos x="0" y="0"/>
            <wp:positionH relativeFrom="margin">
              <wp:posOffset>2144395</wp:posOffset>
            </wp:positionH>
            <wp:positionV relativeFrom="paragraph">
              <wp:posOffset>7554595</wp:posOffset>
            </wp:positionV>
            <wp:extent cx="1224000" cy="432000"/>
            <wp:effectExtent l="0" t="0" r="0" b="6350"/>
            <wp:wrapNone/>
            <wp:docPr id="52" name="Grafik 52" descr="Logo der Creative-Commons-Lizen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Grafik 52" descr="Logo der Creative-Commons-Lizenz"/>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24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248D">
        <w:rPr>
          <w:b/>
          <w:bCs/>
          <w:noProof/>
          <w:color w:val="012B44"/>
          <w:sz w:val="26"/>
          <w:szCs w:val="26"/>
          <w:lang w:eastAsia="de-DE"/>
        </w:rPr>
        <w:drawing>
          <wp:anchor distT="0" distB="0" distL="114300" distR="114300" simplePos="0" relativeHeight="251670528" behindDoc="1" locked="0" layoutInCell="1" allowOverlap="1" wp14:anchorId="42BDC062" wp14:editId="4089EB39">
            <wp:simplePos x="0" y="0"/>
            <wp:positionH relativeFrom="margin">
              <wp:posOffset>-80645</wp:posOffset>
            </wp:positionH>
            <wp:positionV relativeFrom="paragraph">
              <wp:posOffset>5138044</wp:posOffset>
            </wp:positionV>
            <wp:extent cx="1121410" cy="448310"/>
            <wp:effectExtent l="0" t="0" r="2540" b="0"/>
            <wp:wrapNone/>
            <wp:docPr id="51" name="Grafik 51" descr="Logo LArS.nrw"/>
            <wp:cNvGraphicFramePr/>
            <a:graphic xmlns:a="http://schemas.openxmlformats.org/drawingml/2006/main">
              <a:graphicData uri="http://schemas.openxmlformats.org/drawingml/2006/picture">
                <pic:pic xmlns:pic="http://schemas.openxmlformats.org/drawingml/2006/picture">
                  <pic:nvPicPr>
                    <pic:cNvPr id="51" name="Grafik 51" descr="Logo LArS.nrw"/>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21410" cy="448310"/>
                    </a:xfrm>
                    <a:prstGeom prst="rect">
                      <a:avLst/>
                    </a:prstGeom>
                    <a:noFill/>
                    <a:ln>
                      <a:noFill/>
                    </a:ln>
                  </pic:spPr>
                </pic:pic>
              </a:graphicData>
            </a:graphic>
            <wp14:sizeRelV relativeFrom="margin">
              <wp14:pctHeight>0</wp14:pctHeight>
            </wp14:sizeRelV>
          </wp:anchor>
        </w:drawing>
      </w:r>
      <w:r w:rsidRPr="00DF248D">
        <w:rPr>
          <w:b/>
          <w:bCs/>
          <w:noProof/>
          <w:color w:val="012B44"/>
          <w:sz w:val="26"/>
          <w:szCs w:val="26"/>
          <w:lang w:eastAsia="de-DE"/>
        </w:rPr>
        <mc:AlternateContent>
          <mc:Choice Requires="wps">
            <w:drawing>
              <wp:anchor distT="45720" distB="45720" distL="114300" distR="114300" simplePos="0" relativeHeight="251658239" behindDoc="1" locked="0" layoutInCell="1" allowOverlap="1" wp14:anchorId="3944B3A6" wp14:editId="64F31C66">
                <wp:simplePos x="0" y="0"/>
                <wp:positionH relativeFrom="margin">
                  <wp:posOffset>-94615</wp:posOffset>
                </wp:positionH>
                <wp:positionV relativeFrom="page">
                  <wp:posOffset>6605109</wp:posOffset>
                </wp:positionV>
                <wp:extent cx="5694045" cy="3588385"/>
                <wp:effectExtent l="0" t="0" r="0" b="0"/>
                <wp:wrapNone/>
                <wp:docPr id="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4045" cy="3588385"/>
                        </a:xfrm>
                        <a:prstGeom prst="rect">
                          <a:avLst/>
                        </a:prstGeom>
                        <a:noFill/>
                        <a:ln w="9525">
                          <a:noFill/>
                          <a:miter lim="800000"/>
                          <a:headEnd/>
                          <a:tailEnd/>
                        </a:ln>
                      </wps:spPr>
                      <wps:txbx>
                        <w:txbxContent>
                          <w:p w14:paraId="3FB7EB1C" w14:textId="64BE0CE1" w:rsidR="006D74E5" w:rsidRPr="00EA0C42" w:rsidRDefault="006D74E5" w:rsidP="0012431F">
                            <w:pPr>
                              <w:spacing w:line="288" w:lineRule="auto"/>
                              <w:rPr>
                                <w:b/>
                                <w:bCs/>
                                <w:sz w:val="28"/>
                                <w:szCs w:val="28"/>
                              </w:rPr>
                            </w:pPr>
                          </w:p>
                          <w:p w14:paraId="68F216CD" w14:textId="77777777" w:rsidR="006D74E5" w:rsidRDefault="006D74E5" w:rsidP="00A0224E">
                            <w:pPr>
                              <w:spacing w:before="120" w:after="120" w:line="288" w:lineRule="auto"/>
                              <w:jc w:val="left"/>
                              <w:rPr>
                                <w:sz w:val="20"/>
                                <w:szCs w:val="20"/>
                              </w:rPr>
                            </w:pPr>
                          </w:p>
                          <w:p w14:paraId="227E00BA" w14:textId="1525DF3E" w:rsidR="006D74E5" w:rsidRPr="00A0224E" w:rsidRDefault="006D74E5"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6D74E5" w:rsidRPr="00A0224E" w:rsidRDefault="006D74E5" w:rsidP="005C52D9">
                            <w:pPr>
                              <w:spacing w:before="120" w:after="120" w:line="288" w:lineRule="auto"/>
                              <w:rPr>
                                <w:sz w:val="20"/>
                                <w:szCs w:val="20"/>
                              </w:rPr>
                            </w:pPr>
                            <w:r w:rsidRPr="00A0224E">
                              <w:rPr>
                                <w:sz w:val="20"/>
                                <w:szCs w:val="20"/>
                              </w:rPr>
                              <w:t xml:space="preserve">Im Projekt LArS.nrw hat ein hochschulübergreifendes Team von Fachdidaktiker*innen weitere Comics, Animationsfilme sowie umfangreiche Lehr-/Lernmaterialien für den Einsatz in </w:t>
                            </w:r>
                            <w:proofErr w:type="gramStart"/>
                            <w:r w:rsidRPr="00A0224E">
                              <w:rPr>
                                <w:sz w:val="20"/>
                                <w:szCs w:val="20"/>
                              </w:rPr>
                              <w:t>der Lehrer</w:t>
                            </w:r>
                            <w:proofErr w:type="gramEnd"/>
                            <w:r w:rsidRPr="00A0224E">
                              <w:rPr>
                                <w:sz w:val="20"/>
                                <w:szCs w:val="20"/>
                              </w:rPr>
                              <w:t>*innenbildung entwickelt. Alle Materialien stehen frei zugänglich auf ORCA.nrw (Open Resources Campus des Landes Nordrhein-Westfalen) zur Verfügung.</w:t>
                            </w:r>
                          </w:p>
                          <w:p w14:paraId="4B121590" w14:textId="72221D08" w:rsidR="006D74E5" w:rsidRPr="00317B6D" w:rsidRDefault="006D74E5" w:rsidP="005C52D9">
                            <w:pPr>
                              <w:spacing w:before="120" w:after="120" w:line="288" w:lineRule="auto"/>
                              <w:rPr>
                                <w:rFonts w:cs="Arial"/>
                                <w:color w:val="202122"/>
                                <w:sz w:val="20"/>
                                <w:szCs w:val="20"/>
                                <w:shd w:val="clear" w:color="auto" w:fill="FFFFFF"/>
                                <w:lang w:val="en-US"/>
                              </w:rPr>
                            </w:pPr>
                            <w:proofErr w:type="spellStart"/>
                            <w:r w:rsidRPr="00317B6D">
                              <w:rPr>
                                <w:sz w:val="20"/>
                                <w:szCs w:val="20"/>
                                <w:lang w:val="en-US"/>
                              </w:rPr>
                              <w:t>Diese</w:t>
                            </w:r>
                            <w:proofErr w:type="spellEnd"/>
                            <w:r w:rsidRPr="00317B6D">
                              <w:rPr>
                                <w:sz w:val="20"/>
                                <w:szCs w:val="20"/>
                                <w:lang w:val="en-US"/>
                              </w:rPr>
                              <w:t xml:space="preserve"> </w:t>
                            </w:r>
                            <w:proofErr w:type="spellStart"/>
                            <w:r w:rsidRPr="00317B6D">
                              <w:rPr>
                                <w:sz w:val="20"/>
                                <w:szCs w:val="20"/>
                                <w:lang w:val="en-US"/>
                              </w:rPr>
                              <w:t>Handreichung</w:t>
                            </w:r>
                            <w:proofErr w:type="spellEnd"/>
                            <w:r w:rsidRPr="00317B6D">
                              <w:rPr>
                                <w:sz w:val="20"/>
                                <w:szCs w:val="20"/>
                                <w:lang w:val="en-US"/>
                              </w:rPr>
                              <w:t xml:space="preserve"> </w:t>
                            </w:r>
                            <w:proofErr w:type="spellStart"/>
                            <w:r w:rsidRPr="00317B6D">
                              <w:rPr>
                                <w:sz w:val="20"/>
                                <w:szCs w:val="20"/>
                                <w:lang w:val="en-US"/>
                              </w:rPr>
                              <w:t>ist</w:t>
                            </w:r>
                            <w:proofErr w:type="spellEnd"/>
                            <w:r w:rsidRPr="00317B6D">
                              <w:rPr>
                                <w:sz w:val="20"/>
                                <w:szCs w:val="20"/>
                                <w:lang w:val="en-US"/>
                              </w:rPr>
                              <w:t xml:space="preserve"> </w:t>
                            </w:r>
                            <w:proofErr w:type="spellStart"/>
                            <w:r w:rsidRPr="00317B6D">
                              <w:rPr>
                                <w:sz w:val="20"/>
                                <w:szCs w:val="20"/>
                                <w:lang w:val="en-US"/>
                              </w:rPr>
                              <w:t>lizensiert</w:t>
                            </w:r>
                            <w:proofErr w:type="spellEnd"/>
                            <w:r w:rsidRPr="00317B6D">
                              <w:rPr>
                                <w:sz w:val="20"/>
                                <w:szCs w:val="20"/>
                                <w:lang w:val="en-US"/>
                              </w:rPr>
                              <w:t xml:space="preserve"> </w:t>
                            </w:r>
                            <w:proofErr w:type="spellStart"/>
                            <w:r w:rsidRPr="00317B6D">
                              <w:rPr>
                                <w:sz w:val="20"/>
                                <w:szCs w:val="20"/>
                                <w:lang w:val="en-US"/>
                              </w:rPr>
                              <w:t>unter</w:t>
                            </w:r>
                            <w:proofErr w:type="spellEnd"/>
                            <w:r w:rsidRPr="00317B6D">
                              <w:rPr>
                                <w:sz w:val="20"/>
                                <w:szCs w:val="20"/>
                                <w:lang w:val="en-US"/>
                              </w:rPr>
                              <w:t xml:space="preserve"> Creative Commons </w:t>
                            </w:r>
                            <w:r w:rsidRPr="00317B6D">
                              <w:rPr>
                                <w:rFonts w:cs="Arial"/>
                                <w:color w:val="202122"/>
                                <w:sz w:val="20"/>
                                <w:szCs w:val="20"/>
                                <w:shd w:val="clear" w:color="auto" w:fill="FFFFFF"/>
                                <w:lang w:val="en-US"/>
                              </w:rPr>
                              <w:t>– Attribution-Share-Alike 4.0 International (CC BY-SA 4.0)</w:t>
                            </w:r>
                            <w:r w:rsidR="002F192D">
                              <w:rPr>
                                <w:rFonts w:cs="Arial"/>
                                <w:color w:val="202122"/>
                                <w:sz w:val="20"/>
                                <w:szCs w:val="20"/>
                                <w:shd w:val="clear" w:color="auto" w:fill="FFFFFF"/>
                                <w:lang w:val="en-US"/>
                              </w:rPr>
                              <w:t xml:space="preserve">; </w:t>
                            </w:r>
                            <w:proofErr w:type="spellStart"/>
                            <w:r w:rsidR="002F192D" w:rsidRPr="002F192D">
                              <w:rPr>
                                <w:rFonts w:cs="Arial"/>
                                <w:color w:val="202122"/>
                                <w:sz w:val="20"/>
                                <w:szCs w:val="20"/>
                                <w:shd w:val="clear" w:color="auto" w:fill="FFFFFF"/>
                                <w:lang w:val="en-US"/>
                              </w:rPr>
                              <w:t>ausgenommen</w:t>
                            </w:r>
                            <w:proofErr w:type="spellEnd"/>
                            <w:r w:rsidR="002F192D" w:rsidRPr="002F192D">
                              <w:rPr>
                                <w:rFonts w:cs="Arial"/>
                                <w:color w:val="202122"/>
                                <w:sz w:val="20"/>
                                <w:szCs w:val="20"/>
                                <w:shd w:val="clear" w:color="auto" w:fill="FFFFFF"/>
                                <w:lang w:val="en-US"/>
                              </w:rPr>
                              <w:t xml:space="preserve"> </w:t>
                            </w:r>
                            <w:proofErr w:type="spellStart"/>
                            <w:r w:rsidR="002F192D" w:rsidRPr="002F192D">
                              <w:rPr>
                                <w:rFonts w:cs="Arial"/>
                                <w:color w:val="202122"/>
                                <w:sz w:val="20"/>
                                <w:szCs w:val="20"/>
                                <w:shd w:val="clear" w:color="auto" w:fill="FFFFFF"/>
                                <w:lang w:val="en-US"/>
                              </w:rPr>
                              <w:t>sind</w:t>
                            </w:r>
                            <w:proofErr w:type="spellEnd"/>
                            <w:r w:rsidR="002F192D" w:rsidRPr="002F192D">
                              <w:rPr>
                                <w:rFonts w:cs="Arial"/>
                                <w:color w:val="202122"/>
                                <w:sz w:val="20"/>
                                <w:szCs w:val="20"/>
                                <w:shd w:val="clear" w:color="auto" w:fill="FFFFFF"/>
                                <w:lang w:val="en-US"/>
                              </w:rPr>
                              <w:t xml:space="preserve"> die Logos der Universitäten</w:t>
                            </w:r>
                            <w:bookmarkStart w:id="1669" w:name="_GoBack"/>
                            <w:bookmarkEnd w:id="1669"/>
                            <w:r w:rsidRPr="00317B6D">
                              <w:rPr>
                                <w:rFonts w:cs="Arial"/>
                                <w:color w:val="202122"/>
                                <w:sz w:val="20"/>
                                <w:szCs w:val="20"/>
                                <w:shd w:val="clear" w:color="auto" w:fill="FFFFFF"/>
                                <w:lang w:val="en-US"/>
                              </w:rPr>
                              <w:t>.</w:t>
                            </w:r>
                          </w:p>
                          <w:p w14:paraId="24487E56" w14:textId="0CAB65B8" w:rsidR="006D74E5" w:rsidRDefault="006D74E5" w:rsidP="005C52D9">
                            <w:pPr>
                              <w:spacing w:before="120" w:after="120" w:line="288" w:lineRule="auto"/>
                              <w:rPr>
                                <w:rFonts w:cs="Arial"/>
                                <w:color w:val="202122"/>
                                <w:sz w:val="20"/>
                                <w:szCs w:val="20"/>
                                <w:shd w:val="clear" w:color="auto" w:fill="FFFFFF"/>
                                <w:lang w:val="en-US"/>
                              </w:rPr>
                            </w:pPr>
                          </w:p>
                          <w:p w14:paraId="2669FD77" w14:textId="77777777" w:rsidR="006D74E5" w:rsidRPr="00317B6D" w:rsidRDefault="006D74E5" w:rsidP="005C52D9">
                            <w:pPr>
                              <w:spacing w:before="120" w:after="120" w:line="288" w:lineRule="auto"/>
                              <w:rPr>
                                <w:rFonts w:cs="Arial"/>
                                <w:color w:val="202122"/>
                                <w:sz w:val="20"/>
                                <w:szCs w:val="20"/>
                                <w:shd w:val="clear" w:color="auto" w:fill="FFFFFF"/>
                                <w:lang w:val="en-US"/>
                              </w:rPr>
                            </w:pPr>
                          </w:p>
                          <w:p w14:paraId="219D23AC" w14:textId="77777777" w:rsidR="006D74E5" w:rsidRPr="00A81FEA" w:rsidRDefault="006D74E5" w:rsidP="005C52D9">
                            <w:pPr>
                              <w:spacing w:before="120" w:after="120" w:line="288" w:lineRule="auto"/>
                              <w:rPr>
                                <w:rFonts w:cs="Arial"/>
                                <w:color w:val="202122"/>
                                <w:sz w:val="20"/>
                                <w:szCs w:val="20"/>
                                <w:shd w:val="clear" w:color="auto" w:fill="FFFFFF"/>
                                <w:lang w:val="en-GB"/>
                              </w:rPr>
                            </w:pPr>
                          </w:p>
                          <w:p w14:paraId="1A4D3065" w14:textId="52F0CD25" w:rsidR="006D74E5" w:rsidRPr="00A0224E" w:rsidRDefault="006D74E5"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Pr>
                                <w:rFonts w:cs="Arial"/>
                                <w:color w:val="202122"/>
                                <w:sz w:val="20"/>
                                <w:szCs w:val="20"/>
                                <w:shd w:val="clear" w:color="auto" w:fill="FFFFFF"/>
                              </w:rPr>
                              <w:t>Arbeitsmaterial C2 H5P</w:t>
                            </w:r>
                            <w:r w:rsidRPr="00A0224E">
                              <w:rPr>
                                <w:rFonts w:cs="Arial"/>
                                <w:color w:val="202122"/>
                                <w:sz w:val="20"/>
                                <w:szCs w:val="20"/>
                                <w:shd w:val="clear" w:color="auto" w:fill="FFFFFF"/>
                              </w:rPr>
                              <w:t>“ BY LArS.nrw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944B3A6" id="_x0000_t202" coordsize="21600,21600" o:spt="202" path="m,l,21600r21600,l21600,xe">
                <v:stroke joinstyle="miter"/>
                <v:path gradientshapeok="t" o:connecttype="rect"/>
              </v:shapetype>
              <v:shape id="Textfeld 2" o:spid="_x0000_s1026" type="#_x0000_t202" style="position:absolute;left:0;text-align:left;margin-left:-7.45pt;margin-top:520.1pt;width:448.35pt;height:282.55pt;z-index:-251658241;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" filled="f" stroked="f">
                <v:textbox>
                  <w:txbxContent>
                    <w:p w14:paraId="3FB7EB1C" w14:textId="64BE0CE1" w:rsidR="006D74E5" w:rsidRPr="00EA0C42" w:rsidRDefault="006D74E5" w:rsidP="0012431F">
                      <w:pPr>
                        <w:spacing w:line="288" w:lineRule="auto"/>
                        <w:rPr>
                          <w:b/>
                          <w:bCs/>
                          <w:sz w:val="28"/>
                          <w:szCs w:val="28"/>
                        </w:rPr>
                      </w:pPr>
                    </w:p>
                    <w:p w14:paraId="68F216CD" w14:textId="77777777" w:rsidR="006D74E5" w:rsidRDefault="006D74E5" w:rsidP="00A0224E">
                      <w:pPr>
                        <w:spacing w:before="120" w:after="120" w:line="288" w:lineRule="auto"/>
                        <w:jc w:val="left"/>
                        <w:rPr>
                          <w:sz w:val="20"/>
                          <w:szCs w:val="20"/>
                        </w:rPr>
                      </w:pPr>
                    </w:p>
                    <w:p w14:paraId="227E00BA" w14:textId="1525DF3E" w:rsidR="006D74E5" w:rsidRPr="00A0224E" w:rsidRDefault="006D74E5"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6D74E5" w:rsidRPr="00A0224E" w:rsidRDefault="006D74E5" w:rsidP="005C52D9">
                      <w:pPr>
                        <w:spacing w:before="120" w:after="120" w:line="288" w:lineRule="auto"/>
                        <w:rPr>
                          <w:sz w:val="20"/>
                          <w:szCs w:val="20"/>
                        </w:rPr>
                      </w:pPr>
                      <w:r w:rsidRPr="00A0224E">
                        <w:rPr>
                          <w:sz w:val="20"/>
                          <w:szCs w:val="20"/>
                        </w:rPr>
                        <w:t xml:space="preserve">Im Projekt LArS.nrw hat ein hochschulübergreifendes Team von Fachdidaktiker*innen weitere Comics, Animationsfilme sowie umfangreiche Lehr-/Lernmaterialien für den Einsatz in </w:t>
                      </w:r>
                      <w:proofErr w:type="gramStart"/>
                      <w:r w:rsidRPr="00A0224E">
                        <w:rPr>
                          <w:sz w:val="20"/>
                          <w:szCs w:val="20"/>
                        </w:rPr>
                        <w:t>der Lehrer</w:t>
                      </w:r>
                      <w:proofErr w:type="gramEnd"/>
                      <w:r w:rsidRPr="00A0224E">
                        <w:rPr>
                          <w:sz w:val="20"/>
                          <w:szCs w:val="20"/>
                        </w:rPr>
                        <w:t>*innenbildung entwickelt. Alle Materialien stehen frei zugänglich auf ORCA.nrw (Open Resources Campus des Landes Nordrhein-Westfalen) zur Verfügung.</w:t>
                      </w:r>
                    </w:p>
                    <w:p w14:paraId="4B121590" w14:textId="72221D08" w:rsidR="006D74E5" w:rsidRPr="00317B6D" w:rsidRDefault="006D74E5" w:rsidP="005C52D9">
                      <w:pPr>
                        <w:spacing w:before="120" w:after="120" w:line="288" w:lineRule="auto"/>
                        <w:rPr>
                          <w:rFonts w:cs="Arial"/>
                          <w:color w:val="202122"/>
                          <w:sz w:val="20"/>
                          <w:szCs w:val="20"/>
                          <w:shd w:val="clear" w:color="auto" w:fill="FFFFFF"/>
                          <w:lang w:val="en-US"/>
                        </w:rPr>
                      </w:pPr>
                      <w:proofErr w:type="spellStart"/>
                      <w:r w:rsidRPr="00317B6D">
                        <w:rPr>
                          <w:sz w:val="20"/>
                          <w:szCs w:val="20"/>
                          <w:lang w:val="en-US"/>
                        </w:rPr>
                        <w:t>Diese</w:t>
                      </w:r>
                      <w:proofErr w:type="spellEnd"/>
                      <w:r w:rsidRPr="00317B6D">
                        <w:rPr>
                          <w:sz w:val="20"/>
                          <w:szCs w:val="20"/>
                          <w:lang w:val="en-US"/>
                        </w:rPr>
                        <w:t xml:space="preserve"> </w:t>
                      </w:r>
                      <w:proofErr w:type="spellStart"/>
                      <w:r w:rsidRPr="00317B6D">
                        <w:rPr>
                          <w:sz w:val="20"/>
                          <w:szCs w:val="20"/>
                          <w:lang w:val="en-US"/>
                        </w:rPr>
                        <w:t>Handreichung</w:t>
                      </w:r>
                      <w:proofErr w:type="spellEnd"/>
                      <w:r w:rsidRPr="00317B6D">
                        <w:rPr>
                          <w:sz w:val="20"/>
                          <w:szCs w:val="20"/>
                          <w:lang w:val="en-US"/>
                        </w:rPr>
                        <w:t xml:space="preserve"> </w:t>
                      </w:r>
                      <w:proofErr w:type="spellStart"/>
                      <w:r w:rsidRPr="00317B6D">
                        <w:rPr>
                          <w:sz w:val="20"/>
                          <w:szCs w:val="20"/>
                          <w:lang w:val="en-US"/>
                        </w:rPr>
                        <w:t>ist</w:t>
                      </w:r>
                      <w:proofErr w:type="spellEnd"/>
                      <w:r w:rsidRPr="00317B6D">
                        <w:rPr>
                          <w:sz w:val="20"/>
                          <w:szCs w:val="20"/>
                          <w:lang w:val="en-US"/>
                        </w:rPr>
                        <w:t xml:space="preserve"> </w:t>
                      </w:r>
                      <w:proofErr w:type="spellStart"/>
                      <w:r w:rsidRPr="00317B6D">
                        <w:rPr>
                          <w:sz w:val="20"/>
                          <w:szCs w:val="20"/>
                          <w:lang w:val="en-US"/>
                        </w:rPr>
                        <w:t>lizensiert</w:t>
                      </w:r>
                      <w:proofErr w:type="spellEnd"/>
                      <w:r w:rsidRPr="00317B6D">
                        <w:rPr>
                          <w:sz w:val="20"/>
                          <w:szCs w:val="20"/>
                          <w:lang w:val="en-US"/>
                        </w:rPr>
                        <w:t xml:space="preserve"> </w:t>
                      </w:r>
                      <w:proofErr w:type="spellStart"/>
                      <w:r w:rsidRPr="00317B6D">
                        <w:rPr>
                          <w:sz w:val="20"/>
                          <w:szCs w:val="20"/>
                          <w:lang w:val="en-US"/>
                        </w:rPr>
                        <w:t>unter</w:t>
                      </w:r>
                      <w:proofErr w:type="spellEnd"/>
                      <w:r w:rsidRPr="00317B6D">
                        <w:rPr>
                          <w:sz w:val="20"/>
                          <w:szCs w:val="20"/>
                          <w:lang w:val="en-US"/>
                        </w:rPr>
                        <w:t xml:space="preserve"> Creative Commons </w:t>
                      </w:r>
                      <w:r w:rsidRPr="00317B6D">
                        <w:rPr>
                          <w:rFonts w:cs="Arial"/>
                          <w:color w:val="202122"/>
                          <w:sz w:val="20"/>
                          <w:szCs w:val="20"/>
                          <w:shd w:val="clear" w:color="auto" w:fill="FFFFFF"/>
                          <w:lang w:val="en-US"/>
                        </w:rPr>
                        <w:t>– Attribution-Share-Alike 4.0 International (CC BY-SA 4.0)</w:t>
                      </w:r>
                      <w:r w:rsidR="002F192D">
                        <w:rPr>
                          <w:rFonts w:cs="Arial"/>
                          <w:color w:val="202122"/>
                          <w:sz w:val="20"/>
                          <w:szCs w:val="20"/>
                          <w:shd w:val="clear" w:color="auto" w:fill="FFFFFF"/>
                          <w:lang w:val="en-US"/>
                        </w:rPr>
                        <w:t xml:space="preserve">; </w:t>
                      </w:r>
                      <w:proofErr w:type="spellStart"/>
                      <w:r w:rsidR="002F192D" w:rsidRPr="002F192D">
                        <w:rPr>
                          <w:rFonts w:cs="Arial"/>
                          <w:color w:val="202122"/>
                          <w:sz w:val="20"/>
                          <w:szCs w:val="20"/>
                          <w:shd w:val="clear" w:color="auto" w:fill="FFFFFF"/>
                          <w:lang w:val="en-US"/>
                        </w:rPr>
                        <w:t>ausgenommen</w:t>
                      </w:r>
                      <w:proofErr w:type="spellEnd"/>
                      <w:r w:rsidR="002F192D" w:rsidRPr="002F192D">
                        <w:rPr>
                          <w:rFonts w:cs="Arial"/>
                          <w:color w:val="202122"/>
                          <w:sz w:val="20"/>
                          <w:szCs w:val="20"/>
                          <w:shd w:val="clear" w:color="auto" w:fill="FFFFFF"/>
                          <w:lang w:val="en-US"/>
                        </w:rPr>
                        <w:t xml:space="preserve"> </w:t>
                      </w:r>
                      <w:proofErr w:type="spellStart"/>
                      <w:r w:rsidR="002F192D" w:rsidRPr="002F192D">
                        <w:rPr>
                          <w:rFonts w:cs="Arial"/>
                          <w:color w:val="202122"/>
                          <w:sz w:val="20"/>
                          <w:szCs w:val="20"/>
                          <w:shd w:val="clear" w:color="auto" w:fill="FFFFFF"/>
                          <w:lang w:val="en-US"/>
                        </w:rPr>
                        <w:t>sind</w:t>
                      </w:r>
                      <w:proofErr w:type="spellEnd"/>
                      <w:r w:rsidR="002F192D" w:rsidRPr="002F192D">
                        <w:rPr>
                          <w:rFonts w:cs="Arial"/>
                          <w:color w:val="202122"/>
                          <w:sz w:val="20"/>
                          <w:szCs w:val="20"/>
                          <w:shd w:val="clear" w:color="auto" w:fill="FFFFFF"/>
                          <w:lang w:val="en-US"/>
                        </w:rPr>
                        <w:t xml:space="preserve"> die Logos der Universitäten</w:t>
                      </w:r>
                      <w:bookmarkStart w:id="1670" w:name="_GoBack"/>
                      <w:bookmarkEnd w:id="1670"/>
                      <w:r w:rsidRPr="00317B6D">
                        <w:rPr>
                          <w:rFonts w:cs="Arial"/>
                          <w:color w:val="202122"/>
                          <w:sz w:val="20"/>
                          <w:szCs w:val="20"/>
                          <w:shd w:val="clear" w:color="auto" w:fill="FFFFFF"/>
                          <w:lang w:val="en-US"/>
                        </w:rPr>
                        <w:t>.</w:t>
                      </w:r>
                    </w:p>
                    <w:p w14:paraId="24487E56" w14:textId="0CAB65B8" w:rsidR="006D74E5" w:rsidRDefault="006D74E5" w:rsidP="005C52D9">
                      <w:pPr>
                        <w:spacing w:before="120" w:after="120" w:line="288" w:lineRule="auto"/>
                        <w:rPr>
                          <w:rFonts w:cs="Arial"/>
                          <w:color w:val="202122"/>
                          <w:sz w:val="20"/>
                          <w:szCs w:val="20"/>
                          <w:shd w:val="clear" w:color="auto" w:fill="FFFFFF"/>
                          <w:lang w:val="en-US"/>
                        </w:rPr>
                      </w:pPr>
                    </w:p>
                    <w:p w14:paraId="2669FD77" w14:textId="77777777" w:rsidR="006D74E5" w:rsidRPr="00317B6D" w:rsidRDefault="006D74E5" w:rsidP="005C52D9">
                      <w:pPr>
                        <w:spacing w:before="120" w:after="120" w:line="288" w:lineRule="auto"/>
                        <w:rPr>
                          <w:rFonts w:cs="Arial"/>
                          <w:color w:val="202122"/>
                          <w:sz w:val="20"/>
                          <w:szCs w:val="20"/>
                          <w:shd w:val="clear" w:color="auto" w:fill="FFFFFF"/>
                          <w:lang w:val="en-US"/>
                        </w:rPr>
                      </w:pPr>
                    </w:p>
                    <w:p w14:paraId="219D23AC" w14:textId="77777777" w:rsidR="006D74E5" w:rsidRPr="00A81FEA" w:rsidRDefault="006D74E5" w:rsidP="005C52D9">
                      <w:pPr>
                        <w:spacing w:before="120" w:after="120" w:line="288" w:lineRule="auto"/>
                        <w:rPr>
                          <w:rFonts w:cs="Arial"/>
                          <w:color w:val="202122"/>
                          <w:sz w:val="20"/>
                          <w:szCs w:val="20"/>
                          <w:shd w:val="clear" w:color="auto" w:fill="FFFFFF"/>
                          <w:lang w:val="en-GB"/>
                        </w:rPr>
                      </w:pPr>
                    </w:p>
                    <w:p w14:paraId="1A4D3065" w14:textId="52F0CD25" w:rsidR="006D74E5" w:rsidRPr="00A0224E" w:rsidRDefault="006D74E5"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Pr>
                          <w:rFonts w:cs="Arial"/>
                          <w:color w:val="202122"/>
                          <w:sz w:val="20"/>
                          <w:szCs w:val="20"/>
                          <w:shd w:val="clear" w:color="auto" w:fill="FFFFFF"/>
                        </w:rPr>
                        <w:t>Arbeitsmaterial C2 H5P</w:t>
                      </w:r>
                      <w:r w:rsidRPr="00A0224E">
                        <w:rPr>
                          <w:rFonts w:cs="Arial"/>
                          <w:color w:val="202122"/>
                          <w:sz w:val="20"/>
                          <w:szCs w:val="20"/>
                          <w:shd w:val="clear" w:color="auto" w:fill="FFFFFF"/>
                        </w:rPr>
                        <w:t>“ BY LArS.nrw</w:t>
                      </w:r>
                    </w:p>
                  </w:txbxContent>
                </v:textbox>
                <w10:wrap anchorx="margin" anchory="page"/>
              </v:shape>
            </w:pict>
          </mc:Fallback>
        </mc:AlternateContent>
      </w:r>
      <w:r w:rsidRPr="00DF248D">
        <w:rPr>
          <w:b/>
          <w:bCs/>
          <w:noProof/>
          <w:color w:val="012B44"/>
          <w:sz w:val="26"/>
          <w:szCs w:val="26"/>
          <w:lang w:eastAsia="de-DE"/>
        </w:rPr>
        <mc:AlternateContent>
          <mc:Choice Requires="wps">
            <w:drawing>
              <wp:anchor distT="45720" distB="45720" distL="114300" distR="114300" simplePos="0" relativeHeight="251666432" behindDoc="0" locked="0" layoutInCell="1" allowOverlap="1" wp14:anchorId="349BFB85" wp14:editId="72AEB511">
                <wp:simplePos x="0" y="0"/>
                <wp:positionH relativeFrom="margin">
                  <wp:posOffset>-75565</wp:posOffset>
                </wp:positionH>
                <wp:positionV relativeFrom="paragraph">
                  <wp:posOffset>296545</wp:posOffset>
                </wp:positionV>
                <wp:extent cx="5752465" cy="4777740"/>
                <wp:effectExtent l="0" t="0" r="635"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2465" cy="4777740"/>
                        </a:xfrm>
                        <a:prstGeom prst="rect">
                          <a:avLst/>
                        </a:prstGeom>
                        <a:solidFill>
                          <a:srgbClr val="FFFFFF"/>
                        </a:solidFill>
                        <a:ln w="9525">
                          <a:noFill/>
                          <a:miter lim="800000"/>
                          <a:headEnd/>
                          <a:tailEnd/>
                        </a:ln>
                      </wps:spPr>
                      <wps:txbx>
                        <w:txbxContent>
                          <w:p w14:paraId="6F9D9153" w14:textId="6698C899" w:rsidR="006D74E5" w:rsidRPr="00EA0C42" w:rsidRDefault="006D74E5"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r>
                            <w:proofErr w:type="spellStart"/>
                            <w:r w:rsidRPr="00EA0C42">
                              <w:rPr>
                                <w:sz w:val="20"/>
                                <w:szCs w:val="20"/>
                              </w:rPr>
                              <w:t>JProf</w:t>
                            </w:r>
                            <w:proofErr w:type="spellEnd"/>
                            <w:r w:rsidRPr="00EA0C42">
                              <w:rPr>
                                <w:sz w:val="20"/>
                                <w:szCs w:val="20"/>
                              </w:rPr>
                              <w:t xml:space="preserve">. Dr. </w:t>
                            </w:r>
                            <w:r>
                              <w:rPr>
                                <w:sz w:val="20"/>
                                <w:szCs w:val="20"/>
                              </w:rPr>
                              <w:t>Dorothee</w:t>
                            </w:r>
                            <w:r w:rsidRPr="00EA0C42">
                              <w:rPr>
                                <w:sz w:val="20"/>
                                <w:szCs w:val="20"/>
                              </w:rPr>
                              <w:t xml:space="preserve"> Gronostay</w:t>
                            </w:r>
                          </w:p>
                          <w:p w14:paraId="3CC43055" w14:textId="67199859" w:rsidR="006D74E5" w:rsidRPr="00EA0C42" w:rsidRDefault="006D74E5"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6D74E5" w:rsidRDefault="006D74E5"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Hahn-Laudenber</w:t>
                            </w:r>
                            <w:r>
                              <w:rPr>
                                <w:sz w:val="20"/>
                                <w:szCs w:val="20"/>
                              </w:rPr>
                              <w:t>g</w:t>
                            </w:r>
                          </w:p>
                          <w:p w14:paraId="7A85C397" w14:textId="556D3CF3" w:rsidR="006D74E5" w:rsidRPr="00EA0C42" w:rsidRDefault="006D74E5"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6D74E5" w:rsidRDefault="006D74E5"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6D74E5" w:rsidRPr="00EA0C42" w:rsidRDefault="006D74E5"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6D74E5" w:rsidRPr="00EA0C42" w:rsidRDefault="006D74E5"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Dr. Jutta </w:t>
                            </w:r>
                            <w:proofErr w:type="spellStart"/>
                            <w:r>
                              <w:rPr>
                                <w:sz w:val="20"/>
                                <w:szCs w:val="20"/>
                              </w:rPr>
                              <w:t>Teuwsen</w:t>
                            </w:r>
                            <w:proofErr w:type="spellEnd"/>
                          </w:p>
                          <w:p w14:paraId="50F00264" w14:textId="1EB37133" w:rsidR="006D74E5" w:rsidRDefault="006D74E5"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6D74E5" w:rsidRDefault="006D74E5"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6D74E5" w:rsidRPr="00EA0C42" w:rsidRDefault="006D74E5"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6D74E5" w:rsidRPr="00EA0C42" w:rsidRDefault="006D74E5"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 xml:space="preserve">AR Dr. Kerstin </w:t>
                            </w:r>
                            <w:proofErr w:type="spellStart"/>
                            <w:r>
                              <w:rPr>
                                <w:sz w:val="20"/>
                                <w:szCs w:val="20"/>
                              </w:rPr>
                              <w:t>Westerfeld</w:t>
                            </w:r>
                            <w:proofErr w:type="spellEnd"/>
                          </w:p>
                          <w:p w14:paraId="3E336DCF" w14:textId="4B1BC3A5" w:rsidR="006D74E5" w:rsidRDefault="006D74E5"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6D74E5" w:rsidRDefault="006D74E5"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w:t>
                            </w:r>
                            <w:proofErr w:type="spellStart"/>
                            <w:r>
                              <w:rPr>
                                <w:sz w:val="20"/>
                                <w:szCs w:val="20"/>
                                <w:shd w:val="clear" w:color="auto" w:fill="FFFFFF"/>
                              </w:rPr>
                              <w:t>Elshoff</w:t>
                            </w:r>
                            <w:proofErr w:type="spellEnd"/>
                          </w:p>
                          <w:p w14:paraId="58968A28" w14:textId="67AAA1AE" w:rsidR="006D74E5" w:rsidRDefault="006D74E5"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Katharina </w:t>
                            </w:r>
                            <w:proofErr w:type="spellStart"/>
                            <w:r>
                              <w:rPr>
                                <w:sz w:val="20"/>
                                <w:szCs w:val="20"/>
                                <w:shd w:val="clear" w:color="auto" w:fill="FFFFFF"/>
                              </w:rPr>
                              <w:t>Militzer</w:t>
                            </w:r>
                            <w:proofErr w:type="spellEnd"/>
                          </w:p>
                          <w:p w14:paraId="180979CA" w14:textId="541DCA3D" w:rsidR="006D74E5" w:rsidRDefault="006D74E5"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Marc </w:t>
                            </w:r>
                            <w:proofErr w:type="spellStart"/>
                            <w:r>
                              <w:rPr>
                                <w:sz w:val="20"/>
                                <w:szCs w:val="20"/>
                                <w:shd w:val="clear" w:color="auto" w:fill="FFFFFF"/>
                              </w:rPr>
                              <w:t>Moesch</w:t>
                            </w:r>
                            <w:proofErr w:type="spellEnd"/>
                          </w:p>
                          <w:p w14:paraId="15E4731C" w14:textId="33E0F11A" w:rsidR="006D74E5" w:rsidRDefault="006D74E5"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6D74E5" w:rsidRPr="00DF248D" w:rsidRDefault="006D74E5" w:rsidP="00DF248D">
                            <w:pPr>
                              <w:rPr>
                                <w:b/>
                                <w:bCs/>
                                <w:sz w:val="26"/>
                                <w:szCs w:val="26"/>
                              </w:rPr>
                            </w:pPr>
                            <w:r w:rsidRPr="00DF248D">
                              <w:rPr>
                                <w:b/>
                                <w:bCs/>
                                <w:color w:val="012B44"/>
                                <w:sz w:val="26"/>
                                <w:szCs w:val="26"/>
                              </w:rPr>
                              <w:t>Produktion und Design der Animationsfilme</w:t>
                            </w:r>
                          </w:p>
                          <w:p w14:paraId="176B57CF" w14:textId="444DBCA2" w:rsidR="006D74E5" w:rsidRDefault="006D74E5"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Niklas </w:t>
                            </w:r>
                            <w:proofErr w:type="spellStart"/>
                            <w:r>
                              <w:rPr>
                                <w:sz w:val="20"/>
                                <w:szCs w:val="20"/>
                              </w:rPr>
                              <w:t>Hlawatsch</w:t>
                            </w:r>
                            <w:proofErr w:type="spellEnd"/>
                          </w:p>
                          <w:p w14:paraId="754A7C0C" w14:textId="59A46792" w:rsidR="006D74E5" w:rsidRDefault="006D74E5"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6D74E5" w:rsidRDefault="006D74E5"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6D74E5" w:rsidRDefault="006D74E5"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Jonas </w:t>
                            </w:r>
                            <w:proofErr w:type="spellStart"/>
                            <w:r>
                              <w:rPr>
                                <w:sz w:val="20"/>
                                <w:szCs w:val="20"/>
                              </w:rPr>
                              <w:t>Röck</w:t>
                            </w:r>
                            <w:proofErr w:type="spellEnd"/>
                          </w:p>
                          <w:p w14:paraId="6D13C264" w14:textId="45D58D5D" w:rsidR="006D74E5" w:rsidRPr="00EA0C42" w:rsidRDefault="006D74E5"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9BFB85" id="_x0000_s1027" type="#_x0000_t202" style="position:absolute;left:0;text-align:left;margin-left:-5.95pt;margin-top:23.35pt;width:452.95pt;height:376.2pt;z-index:251666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" stroked="f">
                <v:textbox>
                  <w:txbxContent>
                    <w:p w14:paraId="6F9D9153" w14:textId="6698C899" w:rsidR="006D74E5" w:rsidRPr="00EA0C42" w:rsidRDefault="006D74E5"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r>
                      <w:proofErr w:type="spellStart"/>
                      <w:r w:rsidRPr="00EA0C42">
                        <w:rPr>
                          <w:sz w:val="20"/>
                          <w:szCs w:val="20"/>
                        </w:rPr>
                        <w:t>JProf</w:t>
                      </w:r>
                      <w:proofErr w:type="spellEnd"/>
                      <w:r w:rsidRPr="00EA0C42">
                        <w:rPr>
                          <w:sz w:val="20"/>
                          <w:szCs w:val="20"/>
                        </w:rPr>
                        <w:t xml:space="preserve">. Dr. </w:t>
                      </w:r>
                      <w:r>
                        <w:rPr>
                          <w:sz w:val="20"/>
                          <w:szCs w:val="20"/>
                        </w:rPr>
                        <w:t>Dorothee</w:t>
                      </w:r>
                      <w:r w:rsidRPr="00EA0C42">
                        <w:rPr>
                          <w:sz w:val="20"/>
                          <w:szCs w:val="20"/>
                        </w:rPr>
                        <w:t xml:space="preserve"> Gronostay</w:t>
                      </w:r>
                    </w:p>
                    <w:p w14:paraId="3CC43055" w14:textId="67199859" w:rsidR="006D74E5" w:rsidRPr="00EA0C42" w:rsidRDefault="006D74E5"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6D74E5" w:rsidRDefault="006D74E5"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Hahn-Laudenber</w:t>
                      </w:r>
                      <w:r>
                        <w:rPr>
                          <w:sz w:val="20"/>
                          <w:szCs w:val="20"/>
                        </w:rPr>
                        <w:t>g</w:t>
                      </w:r>
                    </w:p>
                    <w:p w14:paraId="7A85C397" w14:textId="556D3CF3" w:rsidR="006D74E5" w:rsidRPr="00EA0C42" w:rsidRDefault="006D74E5"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6D74E5" w:rsidRDefault="006D74E5"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6D74E5" w:rsidRPr="00EA0C42" w:rsidRDefault="006D74E5"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6D74E5" w:rsidRPr="00EA0C42" w:rsidRDefault="006D74E5"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Dr. Jutta </w:t>
                      </w:r>
                      <w:proofErr w:type="spellStart"/>
                      <w:r>
                        <w:rPr>
                          <w:sz w:val="20"/>
                          <w:szCs w:val="20"/>
                        </w:rPr>
                        <w:t>Teuwsen</w:t>
                      </w:r>
                      <w:proofErr w:type="spellEnd"/>
                    </w:p>
                    <w:p w14:paraId="50F00264" w14:textId="1EB37133" w:rsidR="006D74E5" w:rsidRDefault="006D74E5"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6D74E5" w:rsidRDefault="006D74E5"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6D74E5" w:rsidRPr="00EA0C42" w:rsidRDefault="006D74E5"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6D74E5" w:rsidRPr="00EA0C42" w:rsidRDefault="006D74E5"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 xml:space="preserve">AR Dr. Kerstin </w:t>
                      </w:r>
                      <w:proofErr w:type="spellStart"/>
                      <w:r>
                        <w:rPr>
                          <w:sz w:val="20"/>
                          <w:szCs w:val="20"/>
                        </w:rPr>
                        <w:t>Westerfeld</w:t>
                      </w:r>
                      <w:proofErr w:type="spellEnd"/>
                    </w:p>
                    <w:p w14:paraId="3E336DCF" w14:textId="4B1BC3A5" w:rsidR="006D74E5" w:rsidRDefault="006D74E5"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6D74E5" w:rsidRDefault="006D74E5"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w:t>
                      </w:r>
                      <w:proofErr w:type="spellStart"/>
                      <w:r>
                        <w:rPr>
                          <w:sz w:val="20"/>
                          <w:szCs w:val="20"/>
                          <w:shd w:val="clear" w:color="auto" w:fill="FFFFFF"/>
                        </w:rPr>
                        <w:t>Elshoff</w:t>
                      </w:r>
                      <w:proofErr w:type="spellEnd"/>
                    </w:p>
                    <w:p w14:paraId="58968A28" w14:textId="67AAA1AE" w:rsidR="006D74E5" w:rsidRDefault="006D74E5"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Katharina </w:t>
                      </w:r>
                      <w:proofErr w:type="spellStart"/>
                      <w:r>
                        <w:rPr>
                          <w:sz w:val="20"/>
                          <w:szCs w:val="20"/>
                          <w:shd w:val="clear" w:color="auto" w:fill="FFFFFF"/>
                        </w:rPr>
                        <w:t>Militzer</w:t>
                      </w:r>
                      <w:proofErr w:type="spellEnd"/>
                    </w:p>
                    <w:p w14:paraId="180979CA" w14:textId="541DCA3D" w:rsidR="006D74E5" w:rsidRDefault="006D74E5"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Marc </w:t>
                      </w:r>
                      <w:proofErr w:type="spellStart"/>
                      <w:r>
                        <w:rPr>
                          <w:sz w:val="20"/>
                          <w:szCs w:val="20"/>
                          <w:shd w:val="clear" w:color="auto" w:fill="FFFFFF"/>
                        </w:rPr>
                        <w:t>Moesch</w:t>
                      </w:r>
                      <w:proofErr w:type="spellEnd"/>
                    </w:p>
                    <w:p w14:paraId="15E4731C" w14:textId="33E0F11A" w:rsidR="006D74E5" w:rsidRDefault="006D74E5"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6D74E5" w:rsidRPr="00DF248D" w:rsidRDefault="006D74E5" w:rsidP="00DF248D">
                      <w:pPr>
                        <w:rPr>
                          <w:b/>
                          <w:bCs/>
                          <w:sz w:val="26"/>
                          <w:szCs w:val="26"/>
                        </w:rPr>
                      </w:pPr>
                      <w:r w:rsidRPr="00DF248D">
                        <w:rPr>
                          <w:b/>
                          <w:bCs/>
                          <w:color w:val="012B44"/>
                          <w:sz w:val="26"/>
                          <w:szCs w:val="26"/>
                        </w:rPr>
                        <w:t>Produktion und Design der Animationsfilme</w:t>
                      </w:r>
                    </w:p>
                    <w:p w14:paraId="176B57CF" w14:textId="444DBCA2" w:rsidR="006D74E5" w:rsidRDefault="006D74E5"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Niklas </w:t>
                      </w:r>
                      <w:proofErr w:type="spellStart"/>
                      <w:r>
                        <w:rPr>
                          <w:sz w:val="20"/>
                          <w:szCs w:val="20"/>
                        </w:rPr>
                        <w:t>Hlawatsch</w:t>
                      </w:r>
                      <w:proofErr w:type="spellEnd"/>
                    </w:p>
                    <w:p w14:paraId="754A7C0C" w14:textId="59A46792" w:rsidR="006D74E5" w:rsidRDefault="006D74E5"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6D74E5" w:rsidRDefault="006D74E5"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6D74E5" w:rsidRDefault="006D74E5"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Jonas </w:t>
                      </w:r>
                      <w:proofErr w:type="spellStart"/>
                      <w:r>
                        <w:rPr>
                          <w:sz w:val="20"/>
                          <w:szCs w:val="20"/>
                        </w:rPr>
                        <w:t>Röck</w:t>
                      </w:r>
                      <w:proofErr w:type="spellEnd"/>
                    </w:p>
                    <w:p w14:paraId="6D13C264" w14:textId="45D58D5D" w:rsidR="006D74E5" w:rsidRPr="00EA0C42" w:rsidRDefault="006D74E5"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v:textbox>
                <w10:wrap type="square" anchorx="margin"/>
              </v:shape>
            </w:pict>
          </mc:Fallback>
        </mc:AlternateContent>
      </w:r>
      <w:r w:rsidRPr="00DF248D">
        <w:rPr>
          <w:b/>
          <w:bCs/>
          <w:color w:val="012B44"/>
          <w:sz w:val="26"/>
          <w:szCs w:val="26"/>
        </w:rPr>
        <w:t>Konzept</w:t>
      </w:r>
    </w:p>
    <w:sectPr w:rsidR="00411E44" w:rsidRPr="00DF248D" w:rsidSect="00411E44">
      <w:headerReference w:type="default" r:id="rId25"/>
      <w:pgSz w:w="11906" w:h="16838"/>
      <w:pgMar w:top="1134"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97FB422" w14:textId="77777777" w:rsidR="00D6194B" w:rsidRDefault="00D6194B" w:rsidP="0084495B">
      <w:pPr>
        <w:spacing w:after="0" w:line="240" w:lineRule="auto"/>
      </w:pPr>
      <w:r>
        <w:separator/>
      </w:r>
    </w:p>
  </w:endnote>
  <w:endnote w:type="continuationSeparator" w:id="0">
    <w:p w14:paraId="2CFF146C" w14:textId="77777777" w:rsidR="00D6194B" w:rsidRDefault="00D6194B" w:rsidP="008449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502DD4" w14:textId="3ED7FF3B" w:rsidR="006D74E5" w:rsidRDefault="006D74E5" w:rsidP="00E024C1">
    <w:pPr>
      <w:pStyle w:val="Fuzeile"/>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FEF364" w14:textId="77777777" w:rsidR="006D74E5" w:rsidRDefault="006D74E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8FFF5C" w14:textId="77777777" w:rsidR="00D6194B" w:rsidRDefault="00D6194B" w:rsidP="0084495B">
      <w:pPr>
        <w:spacing w:after="0" w:line="240" w:lineRule="auto"/>
      </w:pPr>
      <w:r>
        <w:separator/>
      </w:r>
    </w:p>
  </w:footnote>
  <w:footnote w:type="continuationSeparator" w:id="0">
    <w:p w14:paraId="23AF42FA" w14:textId="77777777" w:rsidR="00D6194B" w:rsidRDefault="00D6194B" w:rsidP="008449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E49D02" w14:textId="1F9245BC" w:rsidR="006D74E5" w:rsidRDefault="006D74E5" w:rsidP="00921119">
    <w:pPr>
      <w:pStyle w:val="Kopfzeile"/>
    </w:pPr>
    <w:r w:rsidRPr="0018793D">
      <w:rPr>
        <w:noProof/>
        <w:lang w:eastAsia="de-DE"/>
      </w:rPr>
      <mc:AlternateContent>
        <mc:Choice Requires="wps">
          <w:drawing>
            <wp:anchor distT="0" distB="0" distL="114300" distR="114300" simplePos="0" relativeHeight="251674624" behindDoc="1" locked="0" layoutInCell="1" allowOverlap="1" wp14:anchorId="4989F079" wp14:editId="2ECFD995">
              <wp:simplePos x="0" y="0"/>
              <wp:positionH relativeFrom="column">
                <wp:posOffset>-1191895</wp:posOffset>
              </wp:positionH>
              <wp:positionV relativeFrom="paragraph">
                <wp:posOffset>-532765</wp:posOffset>
              </wp:positionV>
              <wp:extent cx="8028000" cy="900000"/>
              <wp:effectExtent l="0" t="0" r="11430" b="14605"/>
              <wp:wrapNone/>
              <wp:docPr id="234" name="Rechteck 234"/>
              <wp:cNvGraphicFramePr/>
              <a:graphic xmlns:a="http://schemas.openxmlformats.org/drawingml/2006/main">
                <a:graphicData uri="http://schemas.microsoft.com/office/word/2010/wordprocessingShape">
                  <wps:wsp>
                    <wps:cNvSpPr/>
                    <wps:spPr>
                      <a:xfrm>
                        <a:off x="0" y="0"/>
                        <a:ext cx="8028000" cy="90000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5DA1CF78" id="Rechteck 234" o:spid="_x0000_s1026" style="position:absolute;margin-left:-93.85pt;margin-top:-41.95pt;width:632.15pt;height:70.8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" fillcolor="#f5f5f5" strokecolor="#f5f5f5" strokeweight="1pt"/>
          </w:pict>
        </mc:Fallback>
      </mc:AlternateContent>
    </w:r>
    <w:r w:rsidRPr="0018793D">
      <w:rPr>
        <w:noProof/>
        <w:lang w:eastAsia="de-DE"/>
      </w:rPr>
      <mc:AlternateContent>
        <mc:Choice Requires="wpg">
          <w:drawing>
            <wp:anchor distT="0" distB="0" distL="114300" distR="114300" simplePos="0" relativeHeight="251675648" behindDoc="1" locked="0" layoutInCell="1" allowOverlap="1" wp14:anchorId="32851EC6" wp14:editId="334D47E5">
              <wp:simplePos x="0" y="0"/>
              <wp:positionH relativeFrom="column">
                <wp:posOffset>-536575</wp:posOffset>
              </wp:positionH>
              <wp:positionV relativeFrom="paragraph">
                <wp:posOffset>-291465</wp:posOffset>
              </wp:positionV>
              <wp:extent cx="6829200" cy="540000"/>
              <wp:effectExtent l="0" t="0" r="0" b="0"/>
              <wp:wrapNone/>
              <wp:docPr id="2" name="Gruppieren 2" descr="Die drei Logos der Universitäten Duisburg-Essen, der Technischen Universität Dortmund und der Bergischen Universität Wuppertal">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 xmlns:a="http://schemas.openxmlformats.org/drawingml/2006/main">
                <a:graphicData uri="http://schemas.microsoft.com/office/word/2010/wordprocessingGroup">
                  <wpg:wgp>
                    <wpg:cNvGrpSpPr/>
                    <wpg:grpSpPr>
                      <a:xfrm>
                        <a:off x="0" y="0"/>
                        <a:ext cx="6829200" cy="540000"/>
                        <a:chOff x="0" y="0"/>
                        <a:chExt cx="6830336" cy="539750"/>
                      </a:xfrm>
                    </wpg:grpSpPr>
                    <pic:pic xmlns:pic="http://schemas.openxmlformats.org/drawingml/2006/picture">
                      <pic:nvPicPr>
                        <pic:cNvPr id="3" name="Grafik 3"/>
                        <pic:cNvPicPr>
                          <a:picLocks noChangeAspect="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1880559" y="0"/>
                          <a:ext cx="2743200" cy="467995"/>
                        </a:xfrm>
                        <a:prstGeom prst="rect">
                          <a:avLst/>
                        </a:prstGeom>
                        <a:noFill/>
                        <a:ln>
                          <a:noFill/>
                        </a:ln>
                      </pic:spPr>
                    </pic:pic>
                    <pic:pic xmlns:pic="http://schemas.openxmlformats.org/drawingml/2006/picture">
                      <pic:nvPicPr>
                        <pic:cNvPr id="11" name="Grafik 11" descr="Ein Bild, das Text enthält.&#10;&#10;Automatisch generierte Beschreibung"/>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5124091" y="0"/>
                          <a:ext cx="1706245" cy="539750"/>
                        </a:xfrm>
                        <a:prstGeom prst="rect">
                          <a:avLst/>
                        </a:prstGeom>
                        <a:noFill/>
                        <a:ln>
                          <a:noFill/>
                        </a:ln>
                      </pic:spPr>
                    </pic:pic>
                    <pic:pic xmlns:pic="http://schemas.openxmlformats.org/drawingml/2006/picture">
                      <pic:nvPicPr>
                        <pic:cNvPr id="12" name="Grafik 12"/>
                        <pic:cNvPicPr>
                          <a:picLocks noChangeAspect="1"/>
                        </pic:cNvPicPr>
                      </pic:nvPicPr>
                      <pic:blipFill>
                        <a:blip r:embed="rId3">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396365" cy="53975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group w14:anchorId="2D9D106B" id="Gruppieren 2" o:spid="_x0000_s1026" alt="Die drei Logos der Universitäten Duisburg-Essen, der Technischen Universität Dortmund und der Bergischen Universität Wuppertal" style="position:absolute;margin-left:-42.25pt;margin-top:-22.95pt;width:537.75pt;height:42.5pt;z-index:-251640832;mso-width-relative:margin;mso-height-relative:margin" coordsize="68303,53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dIgr/mywV/5Y2Iv+aQC//&#10;okk9/6RUTf+jXl//oWhx/pxxgveWepLwj4Kg64eJq+eBkLTkfJi543qfvOJ6qL7herK/03SzwcRs&#10;ssLAarLDwGqyw8BqssPAarLDwGqyw8BqssPAarLDwGqyw8BqssPAarLDwGqyw8BqssPAarLD/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10;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C7AAAAAFJnaHRsb25nAAAC&#10;Tg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QHL389PUU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f/1By9/PT1FHXvfuvde9+6&#10;91737r3Xvfuvde9+691737r3Xvfuvde9+691737r3Xvfuvde9+691killgljnglkhnhkSWGaJ2jl&#10;iljYPHJHIhDpIjgEEEEEXHuysyMroxDg1BGCCOBB8iOvdCbn+8e6t14Co2punt/tHcu16xKSOr23&#10;n9/7rzGBqo6Cpp6yhjqMPkctU4+dKOrpIpYg0ZEckaMtmUEC3cvcLn7edtl2beOeN4u9ncKGgmvb&#10;mWFgjKyBonkZCEZVZar2sqkUIHT73V1IhjkuZGj9CxIxwwTToLvYQ6Y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1Ry9/PT1FH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WHL389PUU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1027" type="#_x0000_t75" style="position:absolute;left:18805;width:27432;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">
                <v:imagedata r:id="rId4" o:title="" chromakey="white"/>
                <v:path arrowok="t"/>
              </v:shape>
              <v:shape id="Grafik 11" o:spid="_x0000_s1028" type="#_x0000_t75" alt="Ein Bild, das Text enthält.&#10;&#10;Automatisch generierte Beschreibung" style="position:absolute;left:51240;width:170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">
                <v:imagedata r:id="rId5" o:title="Ein Bild, das Text enthält"/>
                <v:path arrowok="t"/>
              </v:shape>
              <v:shape id="Grafik 12" o:spid="_x0000_s1029" type="#_x0000_t75" style="position:absolute;width:139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">
                <v:imagedata r:id="rId6" o:title="" chromakey="#fefefe"/>
                <v:path arrowok="t"/>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3219F5" w14:textId="6E6320AE" w:rsidR="006D74E5" w:rsidRDefault="006D74E5" w:rsidP="00137315">
    <w:pPr>
      <w:pStyle w:val="Kopfzeile"/>
      <w:shd w:val="clear" w:color="auto" w:fill="012B44"/>
      <w:tabs>
        <w:tab w:val="clear" w:pos="4536"/>
        <w:tab w:val="clear" w:pos="9072"/>
        <w:tab w:val="left" w:pos="8325"/>
      </w:tabs>
      <w:spacing w:after="240"/>
    </w:pPr>
    <w:r>
      <w:rPr>
        <w:noProof/>
        <w:lang w:eastAsia="de-DE"/>
      </w:rPr>
      <w:drawing>
        <wp:anchor distT="0" distB="0" distL="114300" distR="114300" simplePos="0" relativeHeight="251679744" behindDoc="0" locked="0" layoutInCell="1" allowOverlap="1" wp14:anchorId="729F54A8" wp14:editId="657FAED5">
          <wp:simplePos x="0" y="0"/>
          <wp:positionH relativeFrom="margin">
            <wp:posOffset>4500880</wp:posOffset>
          </wp:positionH>
          <wp:positionV relativeFrom="paragraph">
            <wp:posOffset>0</wp:posOffset>
          </wp:positionV>
          <wp:extent cx="1198800" cy="504000"/>
          <wp:effectExtent l="0" t="0" r="1905" b="0"/>
          <wp:wrapNone/>
          <wp:docPr id="13" name="Grafik 13" descr="Logo von LArS.nrw: Roter Schriftzug">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r>
      <w:tab/>
    </w:r>
    <w:r>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8E3A15" w14:textId="5B16BE80" w:rsidR="006D74E5" w:rsidRDefault="006D74E5" w:rsidP="000B3368">
    <w:pPr>
      <w:pStyle w:val="Kopfzeile"/>
      <w:shd w:val="clear" w:color="auto" w:fill="012B44"/>
    </w:pPr>
    <w:r>
      <w:tab/>
    </w:r>
    <w:r>
      <w:tab/>
    </w:r>
    <w:r>
      <w:tab/>
    </w:r>
    <w:r>
      <w:tab/>
    </w:r>
    <w:r>
      <w:rPr>
        <w:noProof/>
        <w:lang w:eastAsia="de-DE"/>
      </w:rPr>
      <w:drawing>
        <wp:anchor distT="0" distB="0" distL="114300" distR="114300" simplePos="0" relativeHeight="251670528" behindDoc="0" locked="0" layoutInCell="1" allowOverlap="1" wp14:anchorId="12971A41" wp14:editId="73E45410">
          <wp:simplePos x="0" y="0"/>
          <wp:positionH relativeFrom="margin">
            <wp:posOffset>4500880</wp:posOffset>
          </wp:positionH>
          <wp:positionV relativeFrom="paragraph">
            <wp:posOffset>0</wp:posOffset>
          </wp:positionV>
          <wp:extent cx="1198800" cy="504000"/>
          <wp:effectExtent l="0" t="0" r="1905" b="0"/>
          <wp:wrapNone/>
          <wp:docPr id="14" name="Grafik 14">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1"/>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4C1482" w14:textId="4438BE51" w:rsidR="006D74E5" w:rsidRDefault="006D74E5" w:rsidP="00281656">
    <w:pPr>
      <w:pStyle w:val="Kopfzeile"/>
      <w:pBdr>
        <w:bottom w:val="single" w:sz="4" w:space="24" w:color="auto"/>
      </w:pBdr>
      <w:shd w:val="clear" w:color="auto" w:fill="002B44"/>
      <w:tabs>
        <w:tab w:val="clear" w:pos="4536"/>
        <w:tab w:val="clear" w:pos="9072"/>
        <w:tab w:val="left" w:pos="10090"/>
      </w:tabs>
    </w:pPr>
    <w:r>
      <w:rPr>
        <w:noProof/>
        <w:lang w:eastAsia="de-DE"/>
      </w:rPr>
      <w:drawing>
        <wp:anchor distT="0" distB="0" distL="114300" distR="114300" simplePos="0" relativeHeight="251668480" behindDoc="0" locked="0" layoutInCell="1" allowOverlap="1" wp14:anchorId="4FE9F720" wp14:editId="39FE6955">
          <wp:simplePos x="0" y="0"/>
          <wp:positionH relativeFrom="margin">
            <wp:posOffset>4500880</wp:posOffset>
          </wp:positionH>
          <wp:positionV relativeFrom="paragraph">
            <wp:posOffset>0</wp:posOffset>
          </wp:positionV>
          <wp:extent cx="1198800" cy="504000"/>
          <wp:effectExtent l="0" t="0" r="1905" b="0"/>
          <wp:wrapNone/>
          <wp:docPr id="55" name="Grafik 55" descr="Logo LAr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Grafik 55" descr="Logo LArS.nrw"/>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66432" behindDoc="0" locked="0" layoutInCell="1" allowOverlap="1" wp14:anchorId="6DBBA32E" wp14:editId="5ABD2BE1">
          <wp:simplePos x="0" y="0"/>
          <wp:positionH relativeFrom="margin">
            <wp:posOffset>7793355</wp:posOffset>
          </wp:positionH>
          <wp:positionV relativeFrom="paragraph">
            <wp:posOffset>-2264</wp:posOffset>
          </wp:positionV>
          <wp:extent cx="1200150" cy="502400"/>
          <wp:effectExtent l="0" t="0" r="0" b="0"/>
          <wp:wrapNone/>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0150" cy="5024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B34D0C"/>
    <w:multiLevelType w:val="hybridMultilevel"/>
    <w:tmpl w:val="368A9A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2702168"/>
    <w:multiLevelType w:val="hybridMultilevel"/>
    <w:tmpl w:val="71EE4F8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33A6507"/>
    <w:multiLevelType w:val="hybridMultilevel"/>
    <w:tmpl w:val="98BCCEC8"/>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3C41DC6"/>
    <w:multiLevelType w:val="hybridMultilevel"/>
    <w:tmpl w:val="3EFCBE2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4FF5BB0"/>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5AD5D8A"/>
    <w:multiLevelType w:val="hybridMultilevel"/>
    <w:tmpl w:val="9FE2222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6DA7C15"/>
    <w:multiLevelType w:val="multilevel"/>
    <w:tmpl w:val="12CA1B0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B62510D"/>
    <w:multiLevelType w:val="multilevel"/>
    <w:tmpl w:val="77AA527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 w15:restartNumberingAfterBreak="0">
    <w:nsid w:val="0CD212C1"/>
    <w:multiLevelType w:val="hybridMultilevel"/>
    <w:tmpl w:val="635A0B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0E0C279C"/>
    <w:multiLevelType w:val="hybridMultilevel"/>
    <w:tmpl w:val="7A10356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0FCF23DC"/>
    <w:multiLevelType w:val="hybridMultilevel"/>
    <w:tmpl w:val="C066ACE8"/>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111E5E69"/>
    <w:multiLevelType w:val="hybridMultilevel"/>
    <w:tmpl w:val="FA9CC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1F64BA0"/>
    <w:multiLevelType w:val="multilevel"/>
    <w:tmpl w:val="EC3C7A4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34316E9"/>
    <w:multiLevelType w:val="multilevel"/>
    <w:tmpl w:val="1FA41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3FE2308"/>
    <w:multiLevelType w:val="hybridMultilevel"/>
    <w:tmpl w:val="2F4CF4D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15882B49"/>
    <w:multiLevelType w:val="hybridMultilevel"/>
    <w:tmpl w:val="829892C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16696A92"/>
    <w:multiLevelType w:val="hybridMultilevel"/>
    <w:tmpl w:val="B3E04080"/>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19521FDD"/>
    <w:multiLevelType w:val="hybridMultilevel"/>
    <w:tmpl w:val="381E3DDE"/>
    <w:lvl w:ilvl="0" w:tplc="B78E7A74">
      <w:start w:val="1"/>
      <w:numFmt w:val="decimal"/>
      <w:lvlText w:val="%1."/>
      <w:lvlJc w:val="left"/>
      <w:pPr>
        <w:ind w:left="6597" w:hanging="360"/>
      </w:pPr>
      <w:rPr>
        <w:rFonts w:hint="default"/>
        <w:sz w:val="24"/>
        <w:szCs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15:restartNumberingAfterBreak="0">
    <w:nsid w:val="1BED7781"/>
    <w:multiLevelType w:val="hybridMultilevel"/>
    <w:tmpl w:val="E06A076A"/>
    <w:lvl w:ilvl="0" w:tplc="E9BA06EE">
      <w:numFmt w:val="bullet"/>
      <w:lvlText w:val="-"/>
      <w:lvlJc w:val="left"/>
      <w:pPr>
        <w:ind w:left="284" w:hanging="227"/>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1FAC2FA9"/>
    <w:multiLevelType w:val="hybridMultilevel"/>
    <w:tmpl w:val="411AF63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2182429C"/>
    <w:multiLevelType w:val="hybridMultilevel"/>
    <w:tmpl w:val="12E65BB4"/>
    <w:lvl w:ilvl="0" w:tplc="8F6A3D5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26B777C2"/>
    <w:multiLevelType w:val="hybridMultilevel"/>
    <w:tmpl w:val="C10C91FC"/>
    <w:lvl w:ilvl="0" w:tplc="0BE0F2AE">
      <w:numFmt w:val="bullet"/>
      <w:lvlText w:val="–"/>
      <w:lvlJc w:val="left"/>
      <w:pPr>
        <w:ind w:left="1080" w:hanging="360"/>
      </w:pPr>
      <w:rPr>
        <w:rFonts w:ascii="Arial" w:eastAsiaTheme="minorHAnsi" w:hAnsi="Arial" w:cs="Arial" w:hint="default"/>
        <w:b w:val="0"/>
        <w:color w:val="202122"/>
        <w:sz w:val="21"/>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2" w15:restartNumberingAfterBreak="0">
    <w:nsid w:val="27D724FB"/>
    <w:multiLevelType w:val="multilevel"/>
    <w:tmpl w:val="ECA4139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8F44D96"/>
    <w:multiLevelType w:val="hybridMultilevel"/>
    <w:tmpl w:val="E56602F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295318B6"/>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25" w15:restartNumberingAfterBreak="0">
    <w:nsid w:val="2DD04705"/>
    <w:multiLevelType w:val="hybridMultilevel"/>
    <w:tmpl w:val="86AA9348"/>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6" w15:restartNumberingAfterBreak="0">
    <w:nsid w:val="31DF0811"/>
    <w:multiLevelType w:val="hybridMultilevel"/>
    <w:tmpl w:val="BE623B3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39D2744D"/>
    <w:multiLevelType w:val="hybridMultilevel"/>
    <w:tmpl w:val="EA36B1C6"/>
    <w:lvl w:ilvl="0" w:tplc="D504936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3D34311E"/>
    <w:multiLevelType w:val="hybridMultilevel"/>
    <w:tmpl w:val="18F48D6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075186C"/>
    <w:multiLevelType w:val="hybridMultilevel"/>
    <w:tmpl w:val="3A6EF65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41A05B89"/>
    <w:multiLevelType w:val="hybridMultilevel"/>
    <w:tmpl w:val="AB404F32"/>
    <w:lvl w:ilvl="0" w:tplc="863C446E">
      <w:numFmt w:val="bullet"/>
      <w:lvlText w:val="-"/>
      <w:lvlJc w:val="left"/>
      <w:pPr>
        <w:ind w:left="340" w:hanging="28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429642BA"/>
    <w:multiLevelType w:val="hybridMultilevel"/>
    <w:tmpl w:val="27B2503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45CF6A97"/>
    <w:multiLevelType w:val="hybridMultilevel"/>
    <w:tmpl w:val="F5126FE0"/>
    <w:lvl w:ilvl="0" w:tplc="BFD6F35A">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47747802"/>
    <w:multiLevelType w:val="hybridMultilevel"/>
    <w:tmpl w:val="4B8A5C60"/>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479F59FD"/>
    <w:multiLevelType w:val="hybridMultilevel"/>
    <w:tmpl w:val="A2B8E3F8"/>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5" w15:restartNumberingAfterBreak="0">
    <w:nsid w:val="4B402D8E"/>
    <w:multiLevelType w:val="hybridMultilevel"/>
    <w:tmpl w:val="9C7E35C0"/>
    <w:lvl w:ilvl="0" w:tplc="2DFA3006">
      <w:numFmt w:val="bullet"/>
      <w:lvlText w:val="–"/>
      <w:lvlJc w:val="left"/>
      <w:pPr>
        <w:ind w:left="720" w:hanging="360"/>
      </w:pPr>
      <w:rPr>
        <w:rFonts w:ascii="Arial" w:eastAsiaTheme="minorHAnsi" w:hAnsi="Arial" w:cs="Arial" w:hint="default"/>
        <w:b w:val="0"/>
        <w:color w:val="202122"/>
        <w:sz w:val="2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4E7471A9"/>
    <w:multiLevelType w:val="hybridMultilevel"/>
    <w:tmpl w:val="7F1CB4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4EAB4211"/>
    <w:multiLevelType w:val="hybridMultilevel"/>
    <w:tmpl w:val="74706C0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537D3667"/>
    <w:multiLevelType w:val="hybridMultilevel"/>
    <w:tmpl w:val="5CB6044C"/>
    <w:lvl w:ilvl="0" w:tplc="E0FA7E0E">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 w15:restartNumberingAfterBreak="0">
    <w:nsid w:val="538C729B"/>
    <w:multiLevelType w:val="multilevel"/>
    <w:tmpl w:val="AFDAAD5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540D3504"/>
    <w:multiLevelType w:val="multilevel"/>
    <w:tmpl w:val="3AD0A3C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54A75A74"/>
    <w:multiLevelType w:val="hybridMultilevel"/>
    <w:tmpl w:val="A11E78F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57452F94"/>
    <w:multiLevelType w:val="hybridMultilevel"/>
    <w:tmpl w:val="0A1AD2C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58741A5D"/>
    <w:multiLevelType w:val="hybridMultilevel"/>
    <w:tmpl w:val="386E30C6"/>
    <w:lvl w:ilvl="0" w:tplc="CF6ABFD4">
      <w:numFmt w:val="bullet"/>
      <w:lvlText w:val="-"/>
      <w:lvlJc w:val="left"/>
      <w:pPr>
        <w:ind w:left="284" w:hanging="171"/>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58F20F5C"/>
    <w:multiLevelType w:val="hybridMultilevel"/>
    <w:tmpl w:val="8C5E5328"/>
    <w:lvl w:ilvl="0" w:tplc="04070015">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5" w15:restartNumberingAfterBreak="0">
    <w:nsid w:val="5D1C4F07"/>
    <w:multiLevelType w:val="multilevel"/>
    <w:tmpl w:val="1250FBF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6" w15:restartNumberingAfterBreak="0">
    <w:nsid w:val="5D8A49BA"/>
    <w:multiLevelType w:val="hybridMultilevel"/>
    <w:tmpl w:val="A260A74E"/>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7" w15:restartNumberingAfterBreak="0">
    <w:nsid w:val="5F4E7258"/>
    <w:multiLevelType w:val="hybridMultilevel"/>
    <w:tmpl w:val="D700BA90"/>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8" w15:restartNumberingAfterBreak="0">
    <w:nsid w:val="605A345D"/>
    <w:multiLevelType w:val="hybridMultilevel"/>
    <w:tmpl w:val="267CBDE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9" w15:restartNumberingAfterBreak="0">
    <w:nsid w:val="608C3614"/>
    <w:multiLevelType w:val="hybridMultilevel"/>
    <w:tmpl w:val="B8FACCAC"/>
    <w:lvl w:ilvl="0" w:tplc="986A9182">
      <w:numFmt w:val="bullet"/>
      <w:lvlText w:val="-"/>
      <w:lvlJc w:val="left"/>
      <w:pPr>
        <w:ind w:left="720" w:hanging="66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0" w15:restartNumberingAfterBreak="0">
    <w:nsid w:val="645A22F8"/>
    <w:multiLevelType w:val="hybridMultilevel"/>
    <w:tmpl w:val="1FC2D50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1" w15:restartNumberingAfterBreak="0">
    <w:nsid w:val="65DC0157"/>
    <w:multiLevelType w:val="hybridMultilevel"/>
    <w:tmpl w:val="3508E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2" w15:restartNumberingAfterBreak="0">
    <w:nsid w:val="668379C2"/>
    <w:multiLevelType w:val="multilevel"/>
    <w:tmpl w:val="BF2C9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699E16C0"/>
    <w:multiLevelType w:val="multilevel"/>
    <w:tmpl w:val="8E7CBF7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4" w15:restartNumberingAfterBreak="0">
    <w:nsid w:val="6AE35E74"/>
    <w:multiLevelType w:val="hybridMultilevel"/>
    <w:tmpl w:val="B30415CE"/>
    <w:lvl w:ilvl="0" w:tplc="1040AE4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5" w15:restartNumberingAfterBreak="0">
    <w:nsid w:val="6B5A36CD"/>
    <w:multiLevelType w:val="hybridMultilevel"/>
    <w:tmpl w:val="DF5694D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6" w15:restartNumberingAfterBreak="0">
    <w:nsid w:val="6B7661E5"/>
    <w:multiLevelType w:val="hybridMultilevel"/>
    <w:tmpl w:val="A3EE5402"/>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7" w15:restartNumberingAfterBreak="0">
    <w:nsid w:val="7207415B"/>
    <w:multiLevelType w:val="hybridMultilevel"/>
    <w:tmpl w:val="F4B0AA4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8" w15:restartNumberingAfterBreak="0">
    <w:nsid w:val="74720FB4"/>
    <w:multiLevelType w:val="hybridMultilevel"/>
    <w:tmpl w:val="209086E2"/>
    <w:lvl w:ilvl="0" w:tplc="07802BC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9" w15:restartNumberingAfterBreak="0">
    <w:nsid w:val="78CA3F52"/>
    <w:multiLevelType w:val="multilevel"/>
    <w:tmpl w:val="929CE27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793C36A6"/>
    <w:multiLevelType w:val="multilevel"/>
    <w:tmpl w:val="6666E7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79406AFA"/>
    <w:multiLevelType w:val="hybridMultilevel"/>
    <w:tmpl w:val="6A46638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2" w15:restartNumberingAfterBreak="0">
    <w:nsid w:val="798375A2"/>
    <w:multiLevelType w:val="multilevel"/>
    <w:tmpl w:val="2384CE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7A3921B7"/>
    <w:multiLevelType w:val="hybridMultilevel"/>
    <w:tmpl w:val="4C6402D0"/>
    <w:lvl w:ilvl="0" w:tplc="9DBE1668">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4" w15:restartNumberingAfterBreak="0">
    <w:nsid w:val="7A9F7BC3"/>
    <w:multiLevelType w:val="hybridMultilevel"/>
    <w:tmpl w:val="7E5281C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5" w15:restartNumberingAfterBreak="0">
    <w:nsid w:val="7E851B51"/>
    <w:multiLevelType w:val="hybridMultilevel"/>
    <w:tmpl w:val="4E78A87A"/>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5"/>
  </w:num>
  <w:num w:numId="2">
    <w:abstractNumId w:val="21"/>
  </w:num>
  <w:num w:numId="3">
    <w:abstractNumId w:val="54"/>
  </w:num>
  <w:num w:numId="4">
    <w:abstractNumId w:val="20"/>
  </w:num>
  <w:num w:numId="5">
    <w:abstractNumId w:val="17"/>
  </w:num>
  <w:num w:numId="6">
    <w:abstractNumId w:val="27"/>
  </w:num>
  <w:num w:numId="7">
    <w:abstractNumId w:val="58"/>
  </w:num>
  <w:num w:numId="8">
    <w:abstractNumId w:val="32"/>
  </w:num>
  <w:num w:numId="9">
    <w:abstractNumId w:val="63"/>
  </w:num>
  <w:num w:numId="10">
    <w:abstractNumId w:val="4"/>
  </w:num>
  <w:num w:numId="11">
    <w:abstractNumId w:val="7"/>
  </w:num>
  <w:num w:numId="12">
    <w:abstractNumId w:val="43"/>
  </w:num>
  <w:num w:numId="13">
    <w:abstractNumId w:val="30"/>
  </w:num>
  <w:num w:numId="14">
    <w:abstractNumId w:val="49"/>
  </w:num>
  <w:num w:numId="15">
    <w:abstractNumId w:val="18"/>
  </w:num>
  <w:num w:numId="16">
    <w:abstractNumId w:val="53"/>
  </w:num>
  <w:num w:numId="17">
    <w:abstractNumId w:val="45"/>
  </w:num>
  <w:num w:numId="18">
    <w:abstractNumId w:val="24"/>
  </w:num>
  <w:num w:numId="19">
    <w:abstractNumId w:val="33"/>
  </w:num>
  <w:num w:numId="2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1"/>
  </w:num>
  <w:num w:numId="22">
    <w:abstractNumId w:val="46"/>
  </w:num>
  <w:num w:numId="23">
    <w:abstractNumId w:val="56"/>
  </w:num>
  <w:num w:numId="24">
    <w:abstractNumId w:val="44"/>
  </w:num>
  <w:num w:numId="25">
    <w:abstractNumId w:val="62"/>
    <w:lvlOverride w:ilvl="0">
      <w:lvl w:ilvl="0">
        <w:numFmt w:val="bullet"/>
        <w:lvlText w:val="o"/>
        <w:lvlJc w:val="left"/>
        <w:pPr>
          <w:tabs>
            <w:tab w:val="num" w:pos="720"/>
          </w:tabs>
          <w:ind w:left="720" w:hanging="360"/>
        </w:pPr>
        <w:rPr>
          <w:rFonts w:ascii="Courier New" w:hAnsi="Courier New" w:hint="default"/>
          <w:sz w:val="20"/>
        </w:rPr>
      </w:lvl>
    </w:lvlOverride>
  </w:num>
  <w:num w:numId="26">
    <w:abstractNumId w:val="13"/>
    <w:lvlOverride w:ilvl="0">
      <w:lvl w:ilvl="0">
        <w:numFmt w:val="bullet"/>
        <w:lvlText w:val="o"/>
        <w:lvlJc w:val="left"/>
        <w:pPr>
          <w:tabs>
            <w:tab w:val="num" w:pos="720"/>
          </w:tabs>
          <w:ind w:left="720" w:hanging="360"/>
        </w:pPr>
        <w:rPr>
          <w:rFonts w:ascii="Courier New" w:hAnsi="Courier New" w:hint="default"/>
          <w:sz w:val="20"/>
        </w:rPr>
      </w:lvl>
    </w:lvlOverride>
  </w:num>
  <w:num w:numId="27">
    <w:abstractNumId w:val="22"/>
  </w:num>
  <w:num w:numId="28">
    <w:abstractNumId w:val="39"/>
  </w:num>
  <w:num w:numId="29">
    <w:abstractNumId w:val="12"/>
  </w:num>
  <w:num w:numId="30">
    <w:abstractNumId w:val="59"/>
  </w:num>
  <w:num w:numId="31">
    <w:abstractNumId w:val="10"/>
  </w:num>
  <w:num w:numId="32">
    <w:abstractNumId w:val="26"/>
  </w:num>
  <w:num w:numId="33">
    <w:abstractNumId w:val="40"/>
  </w:num>
  <w:num w:numId="34">
    <w:abstractNumId w:val="61"/>
  </w:num>
  <w:num w:numId="35">
    <w:abstractNumId w:val="11"/>
  </w:num>
  <w:num w:numId="36">
    <w:abstractNumId w:val="6"/>
  </w:num>
  <w:num w:numId="37">
    <w:abstractNumId w:val="16"/>
  </w:num>
  <w:num w:numId="38">
    <w:abstractNumId w:val="34"/>
  </w:num>
  <w:num w:numId="39">
    <w:abstractNumId w:val="1"/>
  </w:num>
  <w:num w:numId="40">
    <w:abstractNumId w:val="36"/>
  </w:num>
  <w:num w:numId="41">
    <w:abstractNumId w:val="52"/>
    <w:lvlOverride w:ilvl="0">
      <w:lvl w:ilvl="0">
        <w:numFmt w:val="bullet"/>
        <w:lvlText w:val="o"/>
        <w:lvlJc w:val="left"/>
        <w:pPr>
          <w:tabs>
            <w:tab w:val="num" w:pos="720"/>
          </w:tabs>
          <w:ind w:left="720" w:hanging="360"/>
        </w:pPr>
        <w:rPr>
          <w:rFonts w:ascii="Courier New" w:hAnsi="Courier New" w:hint="default"/>
          <w:sz w:val="20"/>
        </w:rPr>
      </w:lvl>
    </w:lvlOverride>
  </w:num>
  <w:num w:numId="42">
    <w:abstractNumId w:val="60"/>
    <w:lvlOverride w:ilvl="0">
      <w:lvl w:ilvl="0">
        <w:numFmt w:val="bullet"/>
        <w:lvlText w:val="o"/>
        <w:lvlJc w:val="left"/>
        <w:pPr>
          <w:tabs>
            <w:tab w:val="num" w:pos="720"/>
          </w:tabs>
          <w:ind w:left="720" w:hanging="360"/>
        </w:pPr>
        <w:rPr>
          <w:rFonts w:ascii="Courier New" w:hAnsi="Courier New" w:hint="default"/>
          <w:sz w:val="20"/>
        </w:rPr>
      </w:lvl>
    </w:lvlOverride>
  </w:num>
  <w:num w:numId="43">
    <w:abstractNumId w:val="37"/>
  </w:num>
  <w:num w:numId="44">
    <w:abstractNumId w:val="48"/>
  </w:num>
  <w:num w:numId="45">
    <w:abstractNumId w:val="14"/>
  </w:num>
  <w:num w:numId="46">
    <w:abstractNumId w:val="50"/>
  </w:num>
  <w:num w:numId="47">
    <w:abstractNumId w:val="29"/>
  </w:num>
  <w:num w:numId="48">
    <w:abstractNumId w:val="23"/>
  </w:num>
  <w:num w:numId="49">
    <w:abstractNumId w:val="65"/>
  </w:num>
  <w:num w:numId="50">
    <w:abstractNumId w:val="64"/>
  </w:num>
  <w:num w:numId="51">
    <w:abstractNumId w:val="15"/>
  </w:num>
  <w:num w:numId="52">
    <w:abstractNumId w:val="19"/>
  </w:num>
  <w:num w:numId="53">
    <w:abstractNumId w:val="2"/>
  </w:num>
  <w:num w:numId="54">
    <w:abstractNumId w:val="25"/>
  </w:num>
  <w:num w:numId="55">
    <w:abstractNumId w:val="42"/>
  </w:num>
  <w:num w:numId="56">
    <w:abstractNumId w:val="3"/>
  </w:num>
  <w:num w:numId="57">
    <w:abstractNumId w:val="47"/>
  </w:num>
  <w:num w:numId="58">
    <w:abstractNumId w:val="57"/>
  </w:num>
  <w:num w:numId="59">
    <w:abstractNumId w:val="38"/>
  </w:num>
  <w:num w:numId="60">
    <w:abstractNumId w:val="55"/>
  </w:num>
  <w:num w:numId="61">
    <w:abstractNumId w:val="8"/>
  </w:num>
  <w:num w:numId="62">
    <w:abstractNumId w:val="31"/>
  </w:num>
  <w:num w:numId="63">
    <w:abstractNumId w:val="9"/>
  </w:num>
  <w:num w:numId="64">
    <w:abstractNumId w:val="5"/>
  </w:num>
  <w:num w:numId="65">
    <w:abstractNumId w:val="28"/>
  </w:num>
  <w:num w:numId="66">
    <w:abstractNumId w:val="0"/>
  </w:num>
  <w:num w:numId="67">
    <w:abstractNumId w:val="41"/>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ocumentProtection w:edit="trackedChanges" w:enforcement="0"/>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495B"/>
    <w:rsid w:val="00004282"/>
    <w:rsid w:val="00014AFD"/>
    <w:rsid w:val="000201E5"/>
    <w:rsid w:val="000223E6"/>
    <w:rsid w:val="00026310"/>
    <w:rsid w:val="00034111"/>
    <w:rsid w:val="00034FB0"/>
    <w:rsid w:val="00041F8D"/>
    <w:rsid w:val="000430B1"/>
    <w:rsid w:val="00046C16"/>
    <w:rsid w:val="00051B2B"/>
    <w:rsid w:val="000544D4"/>
    <w:rsid w:val="00074568"/>
    <w:rsid w:val="000A67C6"/>
    <w:rsid w:val="000A7C05"/>
    <w:rsid w:val="000B0B41"/>
    <w:rsid w:val="000B1240"/>
    <w:rsid w:val="000B2C7E"/>
    <w:rsid w:val="000B3368"/>
    <w:rsid w:val="000B3B57"/>
    <w:rsid w:val="000B464C"/>
    <w:rsid w:val="000C3EB5"/>
    <w:rsid w:val="000D1F7E"/>
    <w:rsid w:val="000D3383"/>
    <w:rsid w:val="000D74B6"/>
    <w:rsid w:val="000E36F8"/>
    <w:rsid w:val="000E37C1"/>
    <w:rsid w:val="000F275F"/>
    <w:rsid w:val="00104E27"/>
    <w:rsid w:val="001222C7"/>
    <w:rsid w:val="0012431F"/>
    <w:rsid w:val="00132304"/>
    <w:rsid w:val="00132570"/>
    <w:rsid w:val="00137315"/>
    <w:rsid w:val="00142679"/>
    <w:rsid w:val="00145496"/>
    <w:rsid w:val="001757F9"/>
    <w:rsid w:val="0018133A"/>
    <w:rsid w:val="0018793D"/>
    <w:rsid w:val="0019274E"/>
    <w:rsid w:val="001941B4"/>
    <w:rsid w:val="001A0127"/>
    <w:rsid w:val="001A654F"/>
    <w:rsid w:val="001C298C"/>
    <w:rsid w:val="001D0AD5"/>
    <w:rsid w:val="001F2C43"/>
    <w:rsid w:val="00203942"/>
    <w:rsid w:val="0020639C"/>
    <w:rsid w:val="00207ABD"/>
    <w:rsid w:val="00207E5B"/>
    <w:rsid w:val="00213BF3"/>
    <w:rsid w:val="00221678"/>
    <w:rsid w:val="0023573A"/>
    <w:rsid w:val="0024179C"/>
    <w:rsid w:val="00252480"/>
    <w:rsid w:val="00254F86"/>
    <w:rsid w:val="0025617E"/>
    <w:rsid w:val="0025691B"/>
    <w:rsid w:val="0026461F"/>
    <w:rsid w:val="00273648"/>
    <w:rsid w:val="00281656"/>
    <w:rsid w:val="00286710"/>
    <w:rsid w:val="00287A8D"/>
    <w:rsid w:val="002914B9"/>
    <w:rsid w:val="002927E0"/>
    <w:rsid w:val="0029450E"/>
    <w:rsid w:val="00294D80"/>
    <w:rsid w:val="00296C2D"/>
    <w:rsid w:val="002A1DE8"/>
    <w:rsid w:val="002A4A33"/>
    <w:rsid w:val="002B3375"/>
    <w:rsid w:val="002B6DE6"/>
    <w:rsid w:val="002C54B8"/>
    <w:rsid w:val="002F192D"/>
    <w:rsid w:val="00312134"/>
    <w:rsid w:val="00317B6D"/>
    <w:rsid w:val="00326456"/>
    <w:rsid w:val="00327C48"/>
    <w:rsid w:val="003372ED"/>
    <w:rsid w:val="00346C84"/>
    <w:rsid w:val="003521D6"/>
    <w:rsid w:val="003717AA"/>
    <w:rsid w:val="00373A2F"/>
    <w:rsid w:val="00373BC6"/>
    <w:rsid w:val="00375A56"/>
    <w:rsid w:val="00380837"/>
    <w:rsid w:val="00384604"/>
    <w:rsid w:val="003B3F6A"/>
    <w:rsid w:val="003C22F8"/>
    <w:rsid w:val="003D1CC3"/>
    <w:rsid w:val="003D3438"/>
    <w:rsid w:val="003E52E8"/>
    <w:rsid w:val="003F7933"/>
    <w:rsid w:val="0040643D"/>
    <w:rsid w:val="00407579"/>
    <w:rsid w:val="00411E44"/>
    <w:rsid w:val="00412BC4"/>
    <w:rsid w:val="00416DEE"/>
    <w:rsid w:val="00423D95"/>
    <w:rsid w:val="004271BD"/>
    <w:rsid w:val="00432908"/>
    <w:rsid w:val="00433AC1"/>
    <w:rsid w:val="00442BAC"/>
    <w:rsid w:val="00443ED0"/>
    <w:rsid w:val="004440C6"/>
    <w:rsid w:val="0045026A"/>
    <w:rsid w:val="004624C6"/>
    <w:rsid w:val="00470CBD"/>
    <w:rsid w:val="004711AD"/>
    <w:rsid w:val="00491464"/>
    <w:rsid w:val="00493BF8"/>
    <w:rsid w:val="004A1986"/>
    <w:rsid w:val="004A5F0C"/>
    <w:rsid w:val="004A69B1"/>
    <w:rsid w:val="004B3AA0"/>
    <w:rsid w:val="004C2720"/>
    <w:rsid w:val="004D380E"/>
    <w:rsid w:val="004D452D"/>
    <w:rsid w:val="004E691A"/>
    <w:rsid w:val="004F0724"/>
    <w:rsid w:val="00502548"/>
    <w:rsid w:val="005035CC"/>
    <w:rsid w:val="00504341"/>
    <w:rsid w:val="005114A6"/>
    <w:rsid w:val="00521EC4"/>
    <w:rsid w:val="005235A6"/>
    <w:rsid w:val="00544969"/>
    <w:rsid w:val="00555B73"/>
    <w:rsid w:val="005571AC"/>
    <w:rsid w:val="00561BBC"/>
    <w:rsid w:val="005631BB"/>
    <w:rsid w:val="00563EEC"/>
    <w:rsid w:val="00565541"/>
    <w:rsid w:val="0057138B"/>
    <w:rsid w:val="005742AD"/>
    <w:rsid w:val="00586FC1"/>
    <w:rsid w:val="00587B0F"/>
    <w:rsid w:val="00597A01"/>
    <w:rsid w:val="005B0F7E"/>
    <w:rsid w:val="005B27A2"/>
    <w:rsid w:val="005B765C"/>
    <w:rsid w:val="005C0D25"/>
    <w:rsid w:val="005C52D9"/>
    <w:rsid w:val="005D7118"/>
    <w:rsid w:val="005D7434"/>
    <w:rsid w:val="005E1668"/>
    <w:rsid w:val="005E35C6"/>
    <w:rsid w:val="005E6490"/>
    <w:rsid w:val="00604151"/>
    <w:rsid w:val="00604465"/>
    <w:rsid w:val="00613EDF"/>
    <w:rsid w:val="0062156F"/>
    <w:rsid w:val="00627157"/>
    <w:rsid w:val="00634F48"/>
    <w:rsid w:val="00636D24"/>
    <w:rsid w:val="00643923"/>
    <w:rsid w:val="00663E00"/>
    <w:rsid w:val="006647A4"/>
    <w:rsid w:val="00677A91"/>
    <w:rsid w:val="00677E3F"/>
    <w:rsid w:val="006B4D5D"/>
    <w:rsid w:val="006C2533"/>
    <w:rsid w:val="006D74E5"/>
    <w:rsid w:val="006E37F1"/>
    <w:rsid w:val="006E3DDA"/>
    <w:rsid w:val="006E7683"/>
    <w:rsid w:val="00714A9B"/>
    <w:rsid w:val="007214CF"/>
    <w:rsid w:val="00722621"/>
    <w:rsid w:val="0073064E"/>
    <w:rsid w:val="00731A29"/>
    <w:rsid w:val="00733C59"/>
    <w:rsid w:val="00740BAD"/>
    <w:rsid w:val="00742778"/>
    <w:rsid w:val="00752CA9"/>
    <w:rsid w:val="00754C9D"/>
    <w:rsid w:val="00756463"/>
    <w:rsid w:val="00770972"/>
    <w:rsid w:val="007717B3"/>
    <w:rsid w:val="00771D83"/>
    <w:rsid w:val="00772C90"/>
    <w:rsid w:val="00773193"/>
    <w:rsid w:val="00774210"/>
    <w:rsid w:val="00774D14"/>
    <w:rsid w:val="00775DFB"/>
    <w:rsid w:val="007766BE"/>
    <w:rsid w:val="007776BF"/>
    <w:rsid w:val="00777FE9"/>
    <w:rsid w:val="00782E23"/>
    <w:rsid w:val="007833AD"/>
    <w:rsid w:val="00790A85"/>
    <w:rsid w:val="007A071E"/>
    <w:rsid w:val="007A133C"/>
    <w:rsid w:val="007C45C4"/>
    <w:rsid w:val="007C5BCA"/>
    <w:rsid w:val="007D16E3"/>
    <w:rsid w:val="007D196C"/>
    <w:rsid w:val="007D6C6F"/>
    <w:rsid w:val="007E57CF"/>
    <w:rsid w:val="007F033D"/>
    <w:rsid w:val="00804F3F"/>
    <w:rsid w:val="00810885"/>
    <w:rsid w:val="008233BD"/>
    <w:rsid w:val="008237B4"/>
    <w:rsid w:val="00823A0A"/>
    <w:rsid w:val="008316BB"/>
    <w:rsid w:val="00836715"/>
    <w:rsid w:val="008442CD"/>
    <w:rsid w:val="0084495B"/>
    <w:rsid w:val="00852DA1"/>
    <w:rsid w:val="00856D4D"/>
    <w:rsid w:val="00877A60"/>
    <w:rsid w:val="00880448"/>
    <w:rsid w:val="008850AF"/>
    <w:rsid w:val="008965B4"/>
    <w:rsid w:val="008A0261"/>
    <w:rsid w:val="008A3D16"/>
    <w:rsid w:val="008E5440"/>
    <w:rsid w:val="008E5BB4"/>
    <w:rsid w:val="008E5DE1"/>
    <w:rsid w:val="008F7DDC"/>
    <w:rsid w:val="009042EC"/>
    <w:rsid w:val="009051F6"/>
    <w:rsid w:val="00911189"/>
    <w:rsid w:val="00911534"/>
    <w:rsid w:val="009156EF"/>
    <w:rsid w:val="00921119"/>
    <w:rsid w:val="0093168F"/>
    <w:rsid w:val="00941860"/>
    <w:rsid w:val="00955265"/>
    <w:rsid w:val="00955CC9"/>
    <w:rsid w:val="00973A45"/>
    <w:rsid w:val="0098105A"/>
    <w:rsid w:val="009850FF"/>
    <w:rsid w:val="00986BFA"/>
    <w:rsid w:val="00986C66"/>
    <w:rsid w:val="009928CA"/>
    <w:rsid w:val="009A74CF"/>
    <w:rsid w:val="009B64DE"/>
    <w:rsid w:val="009C7A1C"/>
    <w:rsid w:val="009D224B"/>
    <w:rsid w:val="009D60D1"/>
    <w:rsid w:val="00A01C18"/>
    <w:rsid w:val="00A0224E"/>
    <w:rsid w:val="00A04D48"/>
    <w:rsid w:val="00A05467"/>
    <w:rsid w:val="00A35087"/>
    <w:rsid w:val="00A41070"/>
    <w:rsid w:val="00A52A08"/>
    <w:rsid w:val="00A54D09"/>
    <w:rsid w:val="00A76CCE"/>
    <w:rsid w:val="00A81FEA"/>
    <w:rsid w:val="00A86AE3"/>
    <w:rsid w:val="00A947DE"/>
    <w:rsid w:val="00AB1C4D"/>
    <w:rsid w:val="00AB232D"/>
    <w:rsid w:val="00AB4264"/>
    <w:rsid w:val="00AB59A4"/>
    <w:rsid w:val="00AD174F"/>
    <w:rsid w:val="00AE288C"/>
    <w:rsid w:val="00AF5D14"/>
    <w:rsid w:val="00B01FBC"/>
    <w:rsid w:val="00B020AE"/>
    <w:rsid w:val="00B025FF"/>
    <w:rsid w:val="00B03054"/>
    <w:rsid w:val="00B03DD0"/>
    <w:rsid w:val="00B05915"/>
    <w:rsid w:val="00B17F93"/>
    <w:rsid w:val="00B2112B"/>
    <w:rsid w:val="00B228A1"/>
    <w:rsid w:val="00B30F2B"/>
    <w:rsid w:val="00B32444"/>
    <w:rsid w:val="00B42AF1"/>
    <w:rsid w:val="00B563BC"/>
    <w:rsid w:val="00B647A5"/>
    <w:rsid w:val="00B65B11"/>
    <w:rsid w:val="00B71C7E"/>
    <w:rsid w:val="00B756A6"/>
    <w:rsid w:val="00B800A6"/>
    <w:rsid w:val="00B80A1A"/>
    <w:rsid w:val="00B80D67"/>
    <w:rsid w:val="00B86B94"/>
    <w:rsid w:val="00B94681"/>
    <w:rsid w:val="00B969CD"/>
    <w:rsid w:val="00B96ABF"/>
    <w:rsid w:val="00BA40D7"/>
    <w:rsid w:val="00BB1D93"/>
    <w:rsid w:val="00BB5231"/>
    <w:rsid w:val="00BC130C"/>
    <w:rsid w:val="00BC4EC1"/>
    <w:rsid w:val="00BC61C1"/>
    <w:rsid w:val="00BD2741"/>
    <w:rsid w:val="00BE0E04"/>
    <w:rsid w:val="00BE4160"/>
    <w:rsid w:val="00BE7D23"/>
    <w:rsid w:val="00C00FB3"/>
    <w:rsid w:val="00C034DA"/>
    <w:rsid w:val="00C03C27"/>
    <w:rsid w:val="00C043BC"/>
    <w:rsid w:val="00C12A1D"/>
    <w:rsid w:val="00C12BEE"/>
    <w:rsid w:val="00C23D87"/>
    <w:rsid w:val="00C32F21"/>
    <w:rsid w:val="00C43D3F"/>
    <w:rsid w:val="00C62B9C"/>
    <w:rsid w:val="00C62E7E"/>
    <w:rsid w:val="00C735E9"/>
    <w:rsid w:val="00C75D86"/>
    <w:rsid w:val="00C81B6D"/>
    <w:rsid w:val="00C81F2A"/>
    <w:rsid w:val="00C84619"/>
    <w:rsid w:val="00C8682A"/>
    <w:rsid w:val="00C965C1"/>
    <w:rsid w:val="00C97D97"/>
    <w:rsid w:val="00CA39E6"/>
    <w:rsid w:val="00CA73F0"/>
    <w:rsid w:val="00CC16A8"/>
    <w:rsid w:val="00CC18B8"/>
    <w:rsid w:val="00CC28DB"/>
    <w:rsid w:val="00CD7329"/>
    <w:rsid w:val="00CE4DED"/>
    <w:rsid w:val="00CF5DE5"/>
    <w:rsid w:val="00D01D8D"/>
    <w:rsid w:val="00D05F41"/>
    <w:rsid w:val="00D07CBA"/>
    <w:rsid w:val="00D10D9C"/>
    <w:rsid w:val="00D15C2E"/>
    <w:rsid w:val="00D22C5A"/>
    <w:rsid w:val="00D449F5"/>
    <w:rsid w:val="00D51AC8"/>
    <w:rsid w:val="00D55418"/>
    <w:rsid w:val="00D57BEA"/>
    <w:rsid w:val="00D6194B"/>
    <w:rsid w:val="00D65DA2"/>
    <w:rsid w:val="00D71825"/>
    <w:rsid w:val="00D85B7F"/>
    <w:rsid w:val="00D92EA9"/>
    <w:rsid w:val="00D9454C"/>
    <w:rsid w:val="00DA7497"/>
    <w:rsid w:val="00DC56E1"/>
    <w:rsid w:val="00DC7421"/>
    <w:rsid w:val="00DD22C3"/>
    <w:rsid w:val="00DF0918"/>
    <w:rsid w:val="00DF248D"/>
    <w:rsid w:val="00DF381D"/>
    <w:rsid w:val="00DF4E7D"/>
    <w:rsid w:val="00E000C6"/>
    <w:rsid w:val="00E024C1"/>
    <w:rsid w:val="00E33BE9"/>
    <w:rsid w:val="00E33CDE"/>
    <w:rsid w:val="00E35243"/>
    <w:rsid w:val="00E37548"/>
    <w:rsid w:val="00E50499"/>
    <w:rsid w:val="00E52D1E"/>
    <w:rsid w:val="00E6106A"/>
    <w:rsid w:val="00E741F2"/>
    <w:rsid w:val="00E847EF"/>
    <w:rsid w:val="00EA0C42"/>
    <w:rsid w:val="00EA2787"/>
    <w:rsid w:val="00EB3116"/>
    <w:rsid w:val="00EB7E0D"/>
    <w:rsid w:val="00EB7F76"/>
    <w:rsid w:val="00ED32A6"/>
    <w:rsid w:val="00ED4B14"/>
    <w:rsid w:val="00EE58A2"/>
    <w:rsid w:val="00EE61FF"/>
    <w:rsid w:val="00EE6A58"/>
    <w:rsid w:val="00EE7FB8"/>
    <w:rsid w:val="00EF13ED"/>
    <w:rsid w:val="00EF335D"/>
    <w:rsid w:val="00EF6E9E"/>
    <w:rsid w:val="00EF7298"/>
    <w:rsid w:val="00F018E7"/>
    <w:rsid w:val="00F24BCD"/>
    <w:rsid w:val="00F44887"/>
    <w:rsid w:val="00F44CC1"/>
    <w:rsid w:val="00F5378B"/>
    <w:rsid w:val="00F601A2"/>
    <w:rsid w:val="00F604AC"/>
    <w:rsid w:val="00F67C0B"/>
    <w:rsid w:val="00F720A6"/>
    <w:rsid w:val="00F74914"/>
    <w:rsid w:val="00F76ED1"/>
    <w:rsid w:val="00F8116B"/>
    <w:rsid w:val="00F84E11"/>
    <w:rsid w:val="00F92890"/>
    <w:rsid w:val="00F962B6"/>
    <w:rsid w:val="00F9633C"/>
    <w:rsid w:val="00FA5531"/>
    <w:rsid w:val="00FB3FD4"/>
    <w:rsid w:val="00FC7597"/>
    <w:rsid w:val="00FF53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7CF702"/>
  <w15:chartTrackingRefBased/>
  <w15:docId w15:val="{E9872C4A-F5C1-4084-BB8D-FC2E0ADF2D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C298C"/>
    <w:pPr>
      <w:spacing w:line="360" w:lineRule="auto"/>
      <w:jc w:val="both"/>
    </w:pPr>
    <w:rPr>
      <w:rFonts w:ascii="Arial" w:hAnsi="Arial"/>
      <w:color w:val="000000" w:themeColor="text1"/>
    </w:rPr>
  </w:style>
  <w:style w:type="paragraph" w:styleId="berschrift1">
    <w:name w:val="heading 1"/>
    <w:basedOn w:val="Standard"/>
    <w:next w:val="Standard"/>
    <w:link w:val="berschrift1Zchn"/>
    <w:uiPriority w:val="9"/>
    <w:qFormat/>
    <w:rsid w:val="00281656"/>
    <w:pPr>
      <w:keepNext/>
      <w:keepLines/>
      <w:numPr>
        <w:numId w:val="18"/>
      </w:numPr>
      <w:spacing w:after="240" w:line="240" w:lineRule="auto"/>
      <w:outlineLvl w:val="0"/>
    </w:pPr>
    <w:rPr>
      <w:rFonts w:eastAsiaTheme="majorEastAsia" w:cstheme="majorBidi"/>
      <w:b/>
      <w:color w:val="002B44"/>
      <w:sz w:val="28"/>
      <w:szCs w:val="32"/>
    </w:rPr>
  </w:style>
  <w:style w:type="paragraph" w:styleId="berschrift2">
    <w:name w:val="heading 2"/>
    <w:basedOn w:val="Standard"/>
    <w:next w:val="Standard"/>
    <w:link w:val="berschrift2Zchn"/>
    <w:uiPriority w:val="9"/>
    <w:unhideWhenUsed/>
    <w:qFormat/>
    <w:rsid w:val="00281656"/>
    <w:pPr>
      <w:keepNext/>
      <w:keepLines/>
      <w:numPr>
        <w:ilvl w:val="1"/>
        <w:numId w:val="18"/>
      </w:numPr>
      <w:spacing w:before="240" w:after="240" w:line="240" w:lineRule="auto"/>
      <w:outlineLvl w:val="1"/>
    </w:pPr>
    <w:rPr>
      <w:rFonts w:eastAsiaTheme="majorEastAsia" w:cstheme="majorBidi"/>
      <w:b/>
      <w:color w:val="002B44"/>
      <w:sz w:val="26"/>
      <w:szCs w:val="26"/>
    </w:rPr>
  </w:style>
  <w:style w:type="paragraph" w:styleId="berschrift3">
    <w:name w:val="heading 3"/>
    <w:basedOn w:val="Standard"/>
    <w:next w:val="Standard"/>
    <w:link w:val="berschrift3Zchn"/>
    <w:uiPriority w:val="9"/>
    <w:unhideWhenUsed/>
    <w:qFormat/>
    <w:rsid w:val="00004282"/>
    <w:pPr>
      <w:keepNext/>
      <w:keepLines/>
      <w:numPr>
        <w:ilvl w:val="2"/>
        <w:numId w:val="18"/>
      </w:numPr>
      <w:spacing w:before="120" w:after="120"/>
      <w:outlineLvl w:val="2"/>
    </w:pPr>
    <w:rPr>
      <w:rFonts w:eastAsiaTheme="majorEastAsia" w:cstheme="majorBidi"/>
      <w:b/>
      <w:color w:val="222A35" w:themeColor="text2" w:themeShade="80"/>
      <w:sz w:val="24"/>
      <w:szCs w:val="24"/>
    </w:rPr>
  </w:style>
  <w:style w:type="paragraph" w:styleId="berschrift4">
    <w:name w:val="heading 4"/>
    <w:basedOn w:val="Standard"/>
    <w:next w:val="Standard"/>
    <w:link w:val="berschrift4Zchn"/>
    <w:uiPriority w:val="9"/>
    <w:semiHidden/>
    <w:unhideWhenUsed/>
    <w:qFormat/>
    <w:rsid w:val="00A0224E"/>
    <w:pPr>
      <w:keepNext/>
      <w:keepLines/>
      <w:numPr>
        <w:ilvl w:val="3"/>
        <w:numId w:val="18"/>
      </w:numPr>
      <w:spacing w:before="40" w:after="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0224E"/>
    <w:pPr>
      <w:keepNext/>
      <w:keepLines/>
      <w:numPr>
        <w:ilvl w:val="4"/>
        <w:numId w:val="18"/>
      </w:numPr>
      <w:spacing w:before="40" w:after="0"/>
      <w:outlineLvl w:val="4"/>
    </w:pPr>
    <w:rPr>
      <w:rFonts w:asciiTheme="majorHAnsi" w:eastAsiaTheme="majorEastAsia" w:hAnsiTheme="majorHAnsi" w:cstheme="majorBidi"/>
      <w:color w:val="2F5496" w:themeColor="accent1" w:themeShade="BF"/>
    </w:rPr>
  </w:style>
  <w:style w:type="paragraph" w:styleId="berschrift6">
    <w:name w:val="heading 6"/>
    <w:basedOn w:val="Standard"/>
    <w:next w:val="Standard"/>
    <w:link w:val="berschrift6Zchn"/>
    <w:uiPriority w:val="9"/>
    <w:semiHidden/>
    <w:unhideWhenUsed/>
    <w:qFormat/>
    <w:rsid w:val="00A0224E"/>
    <w:pPr>
      <w:keepNext/>
      <w:keepLines/>
      <w:numPr>
        <w:ilvl w:val="5"/>
        <w:numId w:val="18"/>
      </w:numPr>
      <w:spacing w:before="40" w:after="0"/>
      <w:outlineLvl w:val="5"/>
    </w:pPr>
    <w:rPr>
      <w:rFonts w:asciiTheme="majorHAnsi" w:eastAsiaTheme="majorEastAsia" w:hAnsiTheme="majorHAnsi" w:cstheme="majorBidi"/>
      <w:color w:val="1F3763" w:themeColor="accent1" w:themeShade="7F"/>
    </w:rPr>
  </w:style>
  <w:style w:type="paragraph" w:styleId="berschrift7">
    <w:name w:val="heading 7"/>
    <w:basedOn w:val="Standard"/>
    <w:next w:val="Standard"/>
    <w:link w:val="berschrift7Zchn"/>
    <w:uiPriority w:val="9"/>
    <w:semiHidden/>
    <w:unhideWhenUsed/>
    <w:qFormat/>
    <w:rsid w:val="00A0224E"/>
    <w:pPr>
      <w:keepNext/>
      <w:keepLines/>
      <w:numPr>
        <w:ilvl w:val="6"/>
        <w:numId w:val="18"/>
      </w:numPr>
      <w:spacing w:before="40" w:after="0"/>
      <w:outlineLvl w:val="6"/>
    </w:pPr>
    <w:rPr>
      <w:rFonts w:asciiTheme="majorHAnsi" w:eastAsiaTheme="majorEastAsia" w:hAnsiTheme="majorHAnsi" w:cstheme="majorBidi"/>
      <w:i/>
      <w:iCs/>
      <w:color w:val="1F3763" w:themeColor="accent1" w:themeShade="7F"/>
    </w:rPr>
  </w:style>
  <w:style w:type="paragraph" w:styleId="berschrift8">
    <w:name w:val="heading 8"/>
    <w:basedOn w:val="Standard"/>
    <w:next w:val="Standard"/>
    <w:link w:val="berschrift8Zchn"/>
    <w:uiPriority w:val="9"/>
    <w:semiHidden/>
    <w:unhideWhenUsed/>
    <w:qFormat/>
    <w:rsid w:val="00A0224E"/>
    <w:pPr>
      <w:keepNext/>
      <w:keepLines/>
      <w:numPr>
        <w:ilvl w:val="7"/>
        <w:numId w:val="18"/>
      </w:numPr>
      <w:spacing w:before="40" w:after="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A0224E"/>
    <w:pPr>
      <w:keepNext/>
      <w:keepLines/>
      <w:numPr>
        <w:ilvl w:val="8"/>
        <w:numId w:val="1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4495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4495B"/>
  </w:style>
  <w:style w:type="paragraph" w:styleId="Fuzeile">
    <w:name w:val="footer"/>
    <w:basedOn w:val="Standard"/>
    <w:link w:val="FuzeileZchn"/>
    <w:uiPriority w:val="99"/>
    <w:unhideWhenUsed/>
    <w:rsid w:val="0084495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4495B"/>
  </w:style>
  <w:style w:type="paragraph" w:styleId="Funotentext">
    <w:name w:val="footnote text"/>
    <w:basedOn w:val="Standard"/>
    <w:link w:val="FunotentextZchn"/>
    <w:uiPriority w:val="99"/>
    <w:semiHidden/>
    <w:unhideWhenUsed/>
    <w:rsid w:val="00CA39E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CA39E6"/>
    <w:rPr>
      <w:sz w:val="20"/>
      <w:szCs w:val="20"/>
    </w:rPr>
  </w:style>
  <w:style w:type="character" w:styleId="Funotenzeichen">
    <w:name w:val="footnote reference"/>
    <w:basedOn w:val="Absatz-Standardschriftart"/>
    <w:semiHidden/>
    <w:unhideWhenUsed/>
    <w:rsid w:val="00CA39E6"/>
    <w:rPr>
      <w:vertAlign w:val="superscript"/>
    </w:rPr>
  </w:style>
  <w:style w:type="paragraph" w:styleId="Listenabsatz">
    <w:name w:val="List Paragraph"/>
    <w:basedOn w:val="Standard"/>
    <w:uiPriority w:val="34"/>
    <w:qFormat/>
    <w:rsid w:val="00213BF3"/>
    <w:pPr>
      <w:ind w:left="720"/>
      <w:contextualSpacing/>
    </w:pPr>
  </w:style>
  <w:style w:type="paragraph" w:styleId="StandardWeb">
    <w:name w:val="Normal (Web)"/>
    <w:basedOn w:val="Standard"/>
    <w:uiPriority w:val="99"/>
    <w:unhideWhenUsed/>
    <w:rsid w:val="0045026A"/>
    <w:pPr>
      <w:spacing w:before="100" w:beforeAutospacing="1" w:after="100" w:afterAutospacing="1" w:line="240" w:lineRule="auto"/>
      <w:jc w:val="left"/>
    </w:pPr>
    <w:rPr>
      <w:rFonts w:ascii="Times New Roman" w:eastAsia="Times New Roman" w:hAnsi="Times New Roman" w:cs="Times New Roman"/>
      <w:color w:val="auto"/>
      <w:sz w:val="24"/>
      <w:szCs w:val="24"/>
      <w:lang w:eastAsia="de-DE"/>
    </w:rPr>
  </w:style>
  <w:style w:type="character" w:styleId="Hervorhebung">
    <w:name w:val="Emphasis"/>
    <w:basedOn w:val="Absatz-Standardschriftart"/>
    <w:uiPriority w:val="20"/>
    <w:qFormat/>
    <w:rsid w:val="0045026A"/>
    <w:rPr>
      <w:i/>
      <w:iCs/>
    </w:rPr>
  </w:style>
  <w:style w:type="table" w:styleId="Tabellenraster">
    <w:name w:val="Table Grid"/>
    <w:basedOn w:val="NormaleTabelle"/>
    <w:uiPriority w:val="39"/>
    <w:rsid w:val="007742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281656"/>
    <w:rPr>
      <w:rFonts w:ascii="Arial" w:eastAsiaTheme="majorEastAsia" w:hAnsi="Arial" w:cstheme="majorBidi"/>
      <w:b/>
      <w:color w:val="002B44"/>
      <w:sz w:val="28"/>
      <w:szCs w:val="32"/>
    </w:rPr>
  </w:style>
  <w:style w:type="character" w:customStyle="1" w:styleId="berschrift2Zchn">
    <w:name w:val="Überschrift 2 Zchn"/>
    <w:basedOn w:val="Absatz-Standardschriftart"/>
    <w:link w:val="berschrift2"/>
    <w:uiPriority w:val="9"/>
    <w:rsid w:val="00281656"/>
    <w:rPr>
      <w:rFonts w:ascii="Arial" w:eastAsiaTheme="majorEastAsia" w:hAnsi="Arial" w:cstheme="majorBidi"/>
      <w:b/>
      <w:color w:val="002B44"/>
      <w:sz w:val="26"/>
      <w:szCs w:val="26"/>
    </w:rPr>
  </w:style>
  <w:style w:type="character" w:customStyle="1" w:styleId="berschrift3Zchn">
    <w:name w:val="Überschrift 3 Zchn"/>
    <w:basedOn w:val="Absatz-Standardschriftart"/>
    <w:link w:val="berschrift3"/>
    <w:uiPriority w:val="9"/>
    <w:rsid w:val="00004282"/>
    <w:rPr>
      <w:rFonts w:ascii="Arial" w:eastAsiaTheme="majorEastAsia" w:hAnsi="Arial" w:cstheme="majorBidi"/>
      <w:b/>
      <w:color w:val="222A35" w:themeColor="text2" w:themeShade="80"/>
      <w:sz w:val="24"/>
      <w:szCs w:val="24"/>
    </w:rPr>
  </w:style>
  <w:style w:type="character" w:customStyle="1" w:styleId="berschrift4Zchn">
    <w:name w:val="Überschrift 4 Zchn"/>
    <w:basedOn w:val="Absatz-Standardschriftart"/>
    <w:link w:val="berschrift4"/>
    <w:uiPriority w:val="9"/>
    <w:semiHidden/>
    <w:rsid w:val="00A0224E"/>
    <w:rPr>
      <w:rFonts w:asciiTheme="majorHAnsi" w:eastAsiaTheme="majorEastAsia" w:hAnsiTheme="majorHAnsi"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A0224E"/>
    <w:rPr>
      <w:rFonts w:asciiTheme="majorHAnsi" w:eastAsiaTheme="majorEastAsia" w:hAnsiTheme="majorHAnsi" w:cstheme="majorBidi"/>
      <w:color w:val="2F5496" w:themeColor="accent1" w:themeShade="BF"/>
    </w:rPr>
  </w:style>
  <w:style w:type="character" w:customStyle="1" w:styleId="berschrift6Zchn">
    <w:name w:val="Überschrift 6 Zchn"/>
    <w:basedOn w:val="Absatz-Standardschriftart"/>
    <w:link w:val="berschrift6"/>
    <w:uiPriority w:val="9"/>
    <w:semiHidden/>
    <w:rsid w:val="00A0224E"/>
    <w:rPr>
      <w:rFonts w:asciiTheme="majorHAnsi" w:eastAsiaTheme="majorEastAsia" w:hAnsiTheme="majorHAnsi" w:cstheme="majorBidi"/>
      <w:color w:val="1F3763" w:themeColor="accent1" w:themeShade="7F"/>
    </w:rPr>
  </w:style>
  <w:style w:type="character" w:customStyle="1" w:styleId="berschrift7Zchn">
    <w:name w:val="Überschrift 7 Zchn"/>
    <w:basedOn w:val="Absatz-Standardschriftart"/>
    <w:link w:val="berschrift7"/>
    <w:uiPriority w:val="9"/>
    <w:semiHidden/>
    <w:rsid w:val="00A0224E"/>
    <w:rPr>
      <w:rFonts w:asciiTheme="majorHAnsi" w:eastAsiaTheme="majorEastAsia" w:hAnsiTheme="majorHAnsi" w:cstheme="majorBidi"/>
      <w:i/>
      <w:iCs/>
      <w:color w:val="1F3763" w:themeColor="accent1" w:themeShade="7F"/>
    </w:rPr>
  </w:style>
  <w:style w:type="character" w:customStyle="1" w:styleId="berschrift8Zchn">
    <w:name w:val="Überschrift 8 Zchn"/>
    <w:basedOn w:val="Absatz-Standardschriftart"/>
    <w:link w:val="berschrift8"/>
    <w:uiPriority w:val="9"/>
    <w:semiHidden/>
    <w:rsid w:val="00A0224E"/>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A0224E"/>
    <w:rPr>
      <w:rFonts w:asciiTheme="majorHAnsi" w:eastAsiaTheme="majorEastAsia" w:hAnsiTheme="majorHAnsi" w:cstheme="majorBidi"/>
      <w:i/>
      <w:iCs/>
      <w:color w:val="272727" w:themeColor="text1" w:themeTint="D8"/>
      <w:sz w:val="21"/>
      <w:szCs w:val="21"/>
    </w:rPr>
  </w:style>
  <w:style w:type="paragraph" w:styleId="Inhaltsverzeichnisberschrift">
    <w:name w:val="TOC Heading"/>
    <w:basedOn w:val="berschrift1"/>
    <w:next w:val="Standard"/>
    <w:uiPriority w:val="39"/>
    <w:unhideWhenUsed/>
    <w:qFormat/>
    <w:rsid w:val="00A0224E"/>
    <w:pPr>
      <w:numPr>
        <w:numId w:val="0"/>
      </w:numPr>
      <w:spacing w:before="240" w:after="0" w:line="259" w:lineRule="auto"/>
      <w:jc w:val="left"/>
      <w:outlineLvl w:val="9"/>
    </w:pPr>
    <w:rPr>
      <w:rFonts w:asciiTheme="majorHAnsi" w:hAnsiTheme="majorHAnsi"/>
      <w:b w:val="0"/>
      <w:color w:val="2F5496" w:themeColor="accent1" w:themeShade="BF"/>
      <w:sz w:val="32"/>
      <w:lang w:eastAsia="de-DE"/>
    </w:rPr>
  </w:style>
  <w:style w:type="paragraph" w:styleId="Verzeichnis1">
    <w:name w:val="toc 1"/>
    <w:basedOn w:val="Standard"/>
    <w:next w:val="Standard"/>
    <w:autoRedefine/>
    <w:uiPriority w:val="39"/>
    <w:unhideWhenUsed/>
    <w:rsid w:val="001C298C"/>
    <w:pPr>
      <w:tabs>
        <w:tab w:val="left" w:pos="440"/>
        <w:tab w:val="right" w:leader="dot" w:pos="9062"/>
      </w:tabs>
      <w:spacing w:after="100"/>
    </w:pPr>
  </w:style>
  <w:style w:type="character" w:styleId="Hyperlink">
    <w:name w:val="Hyperlink"/>
    <w:basedOn w:val="Absatz-Standardschriftart"/>
    <w:uiPriority w:val="99"/>
    <w:unhideWhenUsed/>
    <w:rsid w:val="00A0224E"/>
    <w:rPr>
      <w:color w:val="0563C1" w:themeColor="hyperlink"/>
      <w:u w:val="single"/>
    </w:rPr>
  </w:style>
  <w:style w:type="paragraph" w:styleId="Verzeichnis2">
    <w:name w:val="toc 2"/>
    <w:basedOn w:val="Standard"/>
    <w:next w:val="Standard"/>
    <w:autoRedefine/>
    <w:uiPriority w:val="39"/>
    <w:unhideWhenUsed/>
    <w:rsid w:val="00137315"/>
    <w:pPr>
      <w:tabs>
        <w:tab w:val="left" w:pos="960"/>
        <w:tab w:val="right" w:leader="dot" w:pos="9062"/>
      </w:tabs>
      <w:spacing w:after="100"/>
      <w:ind w:left="221"/>
    </w:pPr>
  </w:style>
  <w:style w:type="paragraph" w:customStyle="1" w:styleId="Abbildungen">
    <w:name w:val="Abbildungen"/>
    <w:basedOn w:val="Standard"/>
    <w:link w:val="AbbildungenZchn"/>
    <w:qFormat/>
    <w:rsid w:val="0023573A"/>
    <w:pPr>
      <w:spacing w:before="120" w:after="240" w:line="276" w:lineRule="auto"/>
      <w:ind w:left="1021" w:hanging="1021"/>
    </w:pPr>
    <w:rPr>
      <w:rFonts w:cs="Arial"/>
      <w:color w:val="auto"/>
      <w:sz w:val="18"/>
    </w:rPr>
  </w:style>
  <w:style w:type="character" w:customStyle="1" w:styleId="AbbildungenZchn">
    <w:name w:val="Abbildungen Zchn"/>
    <w:basedOn w:val="Absatz-Standardschriftart"/>
    <w:link w:val="Abbildungen"/>
    <w:rsid w:val="0023573A"/>
    <w:rPr>
      <w:rFonts w:ascii="Arial" w:hAnsi="Arial" w:cs="Arial"/>
      <w:sz w:val="18"/>
    </w:rPr>
  </w:style>
  <w:style w:type="character" w:customStyle="1" w:styleId="NichtaufgelsteErwhnung1">
    <w:name w:val="Nicht aufgelöste Erwähnung1"/>
    <w:basedOn w:val="Absatz-Standardschriftart"/>
    <w:uiPriority w:val="99"/>
    <w:semiHidden/>
    <w:unhideWhenUsed/>
    <w:rsid w:val="00DF4E7D"/>
    <w:rPr>
      <w:color w:val="605E5C"/>
      <w:shd w:val="clear" w:color="auto" w:fill="E1DFDD"/>
    </w:rPr>
  </w:style>
  <w:style w:type="character" w:styleId="BesuchterLink">
    <w:name w:val="FollowedHyperlink"/>
    <w:basedOn w:val="Absatz-Standardschriftart"/>
    <w:uiPriority w:val="99"/>
    <w:semiHidden/>
    <w:unhideWhenUsed/>
    <w:rsid w:val="00A01C18"/>
    <w:rPr>
      <w:color w:val="954F72" w:themeColor="followedHyperlink"/>
      <w:u w:val="single"/>
    </w:rPr>
  </w:style>
  <w:style w:type="paragraph" w:styleId="Verzeichnis3">
    <w:name w:val="toc 3"/>
    <w:basedOn w:val="Standard"/>
    <w:next w:val="Standard"/>
    <w:autoRedefine/>
    <w:uiPriority w:val="39"/>
    <w:unhideWhenUsed/>
    <w:rsid w:val="00A01C18"/>
    <w:pPr>
      <w:spacing w:after="100"/>
      <w:ind w:left="440"/>
    </w:pPr>
  </w:style>
  <w:style w:type="character" w:styleId="Kommentarzeichen">
    <w:name w:val="annotation reference"/>
    <w:basedOn w:val="Absatz-Standardschriftart"/>
    <w:uiPriority w:val="99"/>
    <w:semiHidden/>
    <w:unhideWhenUsed/>
    <w:rsid w:val="006E37F1"/>
    <w:rPr>
      <w:sz w:val="16"/>
      <w:szCs w:val="16"/>
    </w:rPr>
  </w:style>
  <w:style w:type="paragraph" w:styleId="Kommentartext">
    <w:name w:val="annotation text"/>
    <w:basedOn w:val="Standard"/>
    <w:link w:val="KommentartextZchn"/>
    <w:uiPriority w:val="99"/>
    <w:semiHidden/>
    <w:unhideWhenUsed/>
    <w:rsid w:val="006E37F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6E37F1"/>
    <w:rPr>
      <w:rFonts w:ascii="Arial" w:hAnsi="Arial"/>
      <w:color w:val="000000" w:themeColor="text1"/>
      <w:sz w:val="20"/>
      <w:szCs w:val="20"/>
    </w:rPr>
  </w:style>
  <w:style w:type="paragraph" w:styleId="Kommentarthema">
    <w:name w:val="annotation subject"/>
    <w:basedOn w:val="Kommentartext"/>
    <w:next w:val="Kommentartext"/>
    <w:link w:val="KommentarthemaZchn"/>
    <w:uiPriority w:val="99"/>
    <w:semiHidden/>
    <w:unhideWhenUsed/>
    <w:rsid w:val="006E37F1"/>
    <w:rPr>
      <w:b/>
      <w:bCs/>
    </w:rPr>
  </w:style>
  <w:style w:type="character" w:customStyle="1" w:styleId="KommentarthemaZchn">
    <w:name w:val="Kommentarthema Zchn"/>
    <w:basedOn w:val="KommentartextZchn"/>
    <w:link w:val="Kommentarthema"/>
    <w:uiPriority w:val="99"/>
    <w:semiHidden/>
    <w:rsid w:val="006E37F1"/>
    <w:rPr>
      <w:rFonts w:ascii="Arial" w:hAnsi="Arial"/>
      <w:b/>
      <w:bCs/>
      <w:color w:val="000000" w:themeColor="text1"/>
      <w:sz w:val="20"/>
      <w:szCs w:val="20"/>
    </w:rPr>
  </w:style>
  <w:style w:type="paragraph" w:styleId="Sprechblasentext">
    <w:name w:val="Balloon Text"/>
    <w:basedOn w:val="Standard"/>
    <w:link w:val="SprechblasentextZchn"/>
    <w:uiPriority w:val="99"/>
    <w:semiHidden/>
    <w:unhideWhenUsed/>
    <w:rsid w:val="006E37F1"/>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E37F1"/>
    <w:rPr>
      <w:rFonts w:ascii="Segoe UI" w:hAnsi="Segoe UI" w:cs="Segoe UI"/>
      <w:color w:val="000000" w:themeColor="text1"/>
      <w:sz w:val="18"/>
      <w:szCs w:val="18"/>
    </w:rPr>
  </w:style>
  <w:style w:type="paragraph" w:styleId="berarbeitung">
    <w:name w:val="Revision"/>
    <w:hidden/>
    <w:uiPriority w:val="99"/>
    <w:semiHidden/>
    <w:rsid w:val="00041F8D"/>
    <w:pPr>
      <w:spacing w:after="0" w:line="240" w:lineRule="auto"/>
    </w:pPr>
    <w:rPr>
      <w:rFonts w:ascii="Arial" w:hAnsi="Arial"/>
      <w:color w:val="000000" w:themeColor="text1"/>
    </w:rPr>
  </w:style>
  <w:style w:type="paragraph" w:styleId="Beschriftung">
    <w:name w:val="caption"/>
    <w:basedOn w:val="Standard"/>
    <w:next w:val="Standard"/>
    <w:uiPriority w:val="35"/>
    <w:unhideWhenUsed/>
    <w:qFormat/>
    <w:rsid w:val="00565541"/>
    <w:pPr>
      <w:spacing w:after="200" w:line="240" w:lineRule="auto"/>
    </w:pPr>
    <w:rPr>
      <w:i/>
      <w:iCs/>
      <w:color w:val="44546A" w:themeColor="text2"/>
      <w:sz w:val="18"/>
      <w:szCs w:val="18"/>
    </w:rPr>
  </w:style>
  <w:style w:type="paragraph" w:styleId="Abbildungsverzeichnis">
    <w:name w:val="table of figures"/>
    <w:basedOn w:val="Standard"/>
    <w:next w:val="Standard"/>
    <w:uiPriority w:val="99"/>
    <w:unhideWhenUsed/>
    <w:rsid w:val="00C62E7E"/>
    <w:pPr>
      <w:spacing w:after="0"/>
    </w:pPr>
  </w:style>
  <w:style w:type="character" w:styleId="Fett">
    <w:name w:val="Strong"/>
    <w:basedOn w:val="Absatz-Standardschriftart"/>
    <w:uiPriority w:val="22"/>
    <w:qFormat/>
    <w:rsid w:val="00C84619"/>
    <w:rPr>
      <w:b/>
      <w:bCs/>
    </w:rPr>
  </w:style>
  <w:style w:type="character" w:customStyle="1" w:styleId="UnresolvedMention">
    <w:name w:val="Unresolved Mention"/>
    <w:basedOn w:val="Absatz-Standardschriftart"/>
    <w:uiPriority w:val="99"/>
    <w:semiHidden/>
    <w:unhideWhenUsed/>
    <w:rsid w:val="001222C7"/>
    <w:rPr>
      <w:color w:val="605E5C"/>
      <w:shd w:val="clear" w:color="auto" w:fill="E1DFDD"/>
    </w:rPr>
  </w:style>
  <w:style w:type="character" w:customStyle="1" w:styleId="h5p-alternative-inner">
    <w:name w:val="h5p-alternative-inner"/>
    <w:basedOn w:val="Absatz-Standardschriftart"/>
    <w:rsid w:val="00EE61F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88307">
      <w:bodyDiv w:val="1"/>
      <w:marLeft w:val="0"/>
      <w:marRight w:val="0"/>
      <w:marTop w:val="0"/>
      <w:marBottom w:val="0"/>
      <w:divBdr>
        <w:top w:val="none" w:sz="0" w:space="0" w:color="auto"/>
        <w:left w:val="none" w:sz="0" w:space="0" w:color="auto"/>
        <w:bottom w:val="none" w:sz="0" w:space="0" w:color="auto"/>
        <w:right w:val="none" w:sz="0" w:space="0" w:color="auto"/>
      </w:divBdr>
    </w:div>
    <w:div w:id="143931766">
      <w:bodyDiv w:val="1"/>
      <w:marLeft w:val="0"/>
      <w:marRight w:val="0"/>
      <w:marTop w:val="0"/>
      <w:marBottom w:val="0"/>
      <w:divBdr>
        <w:top w:val="none" w:sz="0" w:space="0" w:color="auto"/>
        <w:left w:val="none" w:sz="0" w:space="0" w:color="auto"/>
        <w:bottom w:val="none" w:sz="0" w:space="0" w:color="auto"/>
        <w:right w:val="none" w:sz="0" w:space="0" w:color="auto"/>
      </w:divBdr>
      <w:divsChild>
        <w:div w:id="47188997">
          <w:marLeft w:val="0"/>
          <w:marRight w:val="0"/>
          <w:marTop w:val="0"/>
          <w:marBottom w:val="0"/>
          <w:divBdr>
            <w:top w:val="none" w:sz="0" w:space="0" w:color="auto"/>
            <w:left w:val="none" w:sz="0" w:space="0" w:color="auto"/>
            <w:bottom w:val="none" w:sz="0" w:space="0" w:color="auto"/>
            <w:right w:val="none" w:sz="0" w:space="0" w:color="auto"/>
          </w:divBdr>
        </w:div>
        <w:div w:id="775174045">
          <w:marLeft w:val="0"/>
          <w:marRight w:val="0"/>
          <w:marTop w:val="0"/>
          <w:marBottom w:val="0"/>
          <w:divBdr>
            <w:top w:val="none" w:sz="0" w:space="0" w:color="auto"/>
            <w:left w:val="none" w:sz="0" w:space="0" w:color="auto"/>
            <w:bottom w:val="none" w:sz="0" w:space="0" w:color="auto"/>
            <w:right w:val="none" w:sz="0" w:space="0" w:color="auto"/>
          </w:divBdr>
        </w:div>
        <w:div w:id="1137185257">
          <w:marLeft w:val="213"/>
          <w:marRight w:val="213"/>
          <w:marTop w:val="213"/>
          <w:marBottom w:val="213"/>
          <w:divBdr>
            <w:top w:val="none" w:sz="0" w:space="0" w:color="auto"/>
            <w:left w:val="none" w:sz="0" w:space="0" w:color="auto"/>
            <w:bottom w:val="none" w:sz="0" w:space="0" w:color="auto"/>
            <w:right w:val="none" w:sz="0" w:space="0" w:color="auto"/>
          </w:divBdr>
        </w:div>
        <w:div w:id="1832134969">
          <w:marLeft w:val="0"/>
          <w:marRight w:val="0"/>
          <w:marTop w:val="0"/>
          <w:marBottom w:val="0"/>
          <w:divBdr>
            <w:top w:val="none" w:sz="0" w:space="0" w:color="auto"/>
            <w:left w:val="none" w:sz="0" w:space="0" w:color="auto"/>
            <w:bottom w:val="none" w:sz="0" w:space="0" w:color="auto"/>
            <w:right w:val="none" w:sz="0" w:space="0" w:color="auto"/>
          </w:divBdr>
        </w:div>
      </w:divsChild>
    </w:div>
    <w:div w:id="198736998">
      <w:bodyDiv w:val="1"/>
      <w:marLeft w:val="0"/>
      <w:marRight w:val="0"/>
      <w:marTop w:val="0"/>
      <w:marBottom w:val="0"/>
      <w:divBdr>
        <w:top w:val="none" w:sz="0" w:space="0" w:color="auto"/>
        <w:left w:val="none" w:sz="0" w:space="0" w:color="auto"/>
        <w:bottom w:val="none" w:sz="0" w:space="0" w:color="auto"/>
        <w:right w:val="none" w:sz="0" w:space="0" w:color="auto"/>
      </w:divBdr>
    </w:div>
    <w:div w:id="223175831">
      <w:bodyDiv w:val="1"/>
      <w:marLeft w:val="0"/>
      <w:marRight w:val="0"/>
      <w:marTop w:val="0"/>
      <w:marBottom w:val="0"/>
      <w:divBdr>
        <w:top w:val="none" w:sz="0" w:space="0" w:color="auto"/>
        <w:left w:val="none" w:sz="0" w:space="0" w:color="auto"/>
        <w:bottom w:val="none" w:sz="0" w:space="0" w:color="auto"/>
        <w:right w:val="none" w:sz="0" w:space="0" w:color="auto"/>
      </w:divBdr>
    </w:div>
    <w:div w:id="291981579">
      <w:bodyDiv w:val="1"/>
      <w:marLeft w:val="0"/>
      <w:marRight w:val="0"/>
      <w:marTop w:val="0"/>
      <w:marBottom w:val="0"/>
      <w:divBdr>
        <w:top w:val="none" w:sz="0" w:space="0" w:color="auto"/>
        <w:left w:val="none" w:sz="0" w:space="0" w:color="auto"/>
        <w:bottom w:val="none" w:sz="0" w:space="0" w:color="auto"/>
        <w:right w:val="none" w:sz="0" w:space="0" w:color="auto"/>
      </w:divBdr>
    </w:div>
    <w:div w:id="366878967">
      <w:bodyDiv w:val="1"/>
      <w:marLeft w:val="0"/>
      <w:marRight w:val="0"/>
      <w:marTop w:val="0"/>
      <w:marBottom w:val="0"/>
      <w:divBdr>
        <w:top w:val="none" w:sz="0" w:space="0" w:color="auto"/>
        <w:left w:val="none" w:sz="0" w:space="0" w:color="auto"/>
        <w:bottom w:val="none" w:sz="0" w:space="0" w:color="auto"/>
        <w:right w:val="none" w:sz="0" w:space="0" w:color="auto"/>
      </w:divBdr>
    </w:div>
    <w:div w:id="380861124">
      <w:bodyDiv w:val="1"/>
      <w:marLeft w:val="0"/>
      <w:marRight w:val="0"/>
      <w:marTop w:val="0"/>
      <w:marBottom w:val="0"/>
      <w:divBdr>
        <w:top w:val="none" w:sz="0" w:space="0" w:color="auto"/>
        <w:left w:val="none" w:sz="0" w:space="0" w:color="auto"/>
        <w:bottom w:val="none" w:sz="0" w:space="0" w:color="auto"/>
        <w:right w:val="none" w:sz="0" w:space="0" w:color="auto"/>
      </w:divBdr>
      <w:divsChild>
        <w:div w:id="1115447760">
          <w:marLeft w:val="240"/>
          <w:marRight w:val="240"/>
          <w:marTop w:val="240"/>
          <w:marBottom w:val="240"/>
          <w:divBdr>
            <w:top w:val="none" w:sz="0" w:space="0" w:color="auto"/>
            <w:left w:val="none" w:sz="0" w:space="0" w:color="auto"/>
            <w:bottom w:val="none" w:sz="0" w:space="0" w:color="auto"/>
            <w:right w:val="none" w:sz="0" w:space="0" w:color="auto"/>
          </w:divBdr>
          <w:divsChild>
            <w:div w:id="1771849464">
              <w:marLeft w:val="0"/>
              <w:marRight w:val="0"/>
              <w:marTop w:val="0"/>
              <w:marBottom w:val="0"/>
              <w:divBdr>
                <w:top w:val="none" w:sz="0" w:space="0" w:color="auto"/>
                <w:left w:val="none" w:sz="0" w:space="0" w:color="auto"/>
                <w:bottom w:val="none" w:sz="0" w:space="0" w:color="auto"/>
                <w:right w:val="none" w:sz="0" w:space="0" w:color="auto"/>
              </w:divBdr>
            </w:div>
          </w:divsChild>
        </w:div>
        <w:div w:id="1338580897">
          <w:marLeft w:val="240"/>
          <w:marRight w:val="240"/>
          <w:marTop w:val="240"/>
          <w:marBottom w:val="240"/>
          <w:divBdr>
            <w:top w:val="none" w:sz="0" w:space="0" w:color="auto"/>
            <w:left w:val="none" w:sz="0" w:space="0" w:color="auto"/>
            <w:bottom w:val="none" w:sz="0" w:space="0" w:color="auto"/>
            <w:right w:val="none" w:sz="0" w:space="0" w:color="auto"/>
          </w:divBdr>
          <w:divsChild>
            <w:div w:id="448016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085477">
      <w:bodyDiv w:val="1"/>
      <w:marLeft w:val="0"/>
      <w:marRight w:val="0"/>
      <w:marTop w:val="0"/>
      <w:marBottom w:val="0"/>
      <w:divBdr>
        <w:top w:val="none" w:sz="0" w:space="0" w:color="auto"/>
        <w:left w:val="none" w:sz="0" w:space="0" w:color="auto"/>
        <w:bottom w:val="none" w:sz="0" w:space="0" w:color="auto"/>
        <w:right w:val="none" w:sz="0" w:space="0" w:color="auto"/>
      </w:divBdr>
    </w:div>
    <w:div w:id="525749553">
      <w:bodyDiv w:val="1"/>
      <w:marLeft w:val="0"/>
      <w:marRight w:val="0"/>
      <w:marTop w:val="0"/>
      <w:marBottom w:val="0"/>
      <w:divBdr>
        <w:top w:val="none" w:sz="0" w:space="0" w:color="auto"/>
        <w:left w:val="none" w:sz="0" w:space="0" w:color="auto"/>
        <w:bottom w:val="none" w:sz="0" w:space="0" w:color="auto"/>
        <w:right w:val="none" w:sz="0" w:space="0" w:color="auto"/>
      </w:divBdr>
      <w:divsChild>
        <w:div w:id="569003013">
          <w:marLeft w:val="0"/>
          <w:marRight w:val="0"/>
          <w:marTop w:val="0"/>
          <w:marBottom w:val="0"/>
          <w:divBdr>
            <w:top w:val="none" w:sz="0" w:space="0" w:color="auto"/>
            <w:left w:val="none" w:sz="0" w:space="0" w:color="auto"/>
            <w:bottom w:val="none" w:sz="0" w:space="0" w:color="auto"/>
            <w:right w:val="none" w:sz="0" w:space="0" w:color="auto"/>
          </w:divBdr>
        </w:div>
        <w:div w:id="1353724471">
          <w:marLeft w:val="213"/>
          <w:marRight w:val="213"/>
          <w:marTop w:val="213"/>
          <w:marBottom w:val="213"/>
          <w:divBdr>
            <w:top w:val="none" w:sz="0" w:space="0" w:color="auto"/>
            <w:left w:val="none" w:sz="0" w:space="0" w:color="auto"/>
            <w:bottom w:val="none" w:sz="0" w:space="0" w:color="auto"/>
            <w:right w:val="none" w:sz="0" w:space="0" w:color="auto"/>
          </w:divBdr>
        </w:div>
        <w:div w:id="1368140587">
          <w:marLeft w:val="0"/>
          <w:marRight w:val="0"/>
          <w:marTop w:val="0"/>
          <w:marBottom w:val="0"/>
          <w:divBdr>
            <w:top w:val="none" w:sz="0" w:space="0" w:color="auto"/>
            <w:left w:val="none" w:sz="0" w:space="0" w:color="auto"/>
            <w:bottom w:val="none" w:sz="0" w:space="0" w:color="auto"/>
            <w:right w:val="none" w:sz="0" w:space="0" w:color="auto"/>
          </w:divBdr>
        </w:div>
        <w:div w:id="1783109622">
          <w:marLeft w:val="0"/>
          <w:marRight w:val="0"/>
          <w:marTop w:val="0"/>
          <w:marBottom w:val="0"/>
          <w:divBdr>
            <w:top w:val="none" w:sz="0" w:space="0" w:color="auto"/>
            <w:left w:val="none" w:sz="0" w:space="0" w:color="auto"/>
            <w:bottom w:val="none" w:sz="0" w:space="0" w:color="auto"/>
            <w:right w:val="none" w:sz="0" w:space="0" w:color="auto"/>
          </w:divBdr>
        </w:div>
      </w:divsChild>
    </w:div>
    <w:div w:id="534849766">
      <w:bodyDiv w:val="1"/>
      <w:marLeft w:val="0"/>
      <w:marRight w:val="0"/>
      <w:marTop w:val="0"/>
      <w:marBottom w:val="0"/>
      <w:divBdr>
        <w:top w:val="none" w:sz="0" w:space="0" w:color="auto"/>
        <w:left w:val="none" w:sz="0" w:space="0" w:color="auto"/>
        <w:bottom w:val="none" w:sz="0" w:space="0" w:color="auto"/>
        <w:right w:val="none" w:sz="0" w:space="0" w:color="auto"/>
      </w:divBdr>
    </w:div>
    <w:div w:id="617108529">
      <w:bodyDiv w:val="1"/>
      <w:marLeft w:val="0"/>
      <w:marRight w:val="0"/>
      <w:marTop w:val="0"/>
      <w:marBottom w:val="0"/>
      <w:divBdr>
        <w:top w:val="none" w:sz="0" w:space="0" w:color="auto"/>
        <w:left w:val="none" w:sz="0" w:space="0" w:color="auto"/>
        <w:bottom w:val="none" w:sz="0" w:space="0" w:color="auto"/>
        <w:right w:val="none" w:sz="0" w:space="0" w:color="auto"/>
      </w:divBdr>
    </w:div>
    <w:div w:id="642000715">
      <w:bodyDiv w:val="1"/>
      <w:marLeft w:val="0"/>
      <w:marRight w:val="0"/>
      <w:marTop w:val="0"/>
      <w:marBottom w:val="0"/>
      <w:divBdr>
        <w:top w:val="none" w:sz="0" w:space="0" w:color="auto"/>
        <w:left w:val="none" w:sz="0" w:space="0" w:color="auto"/>
        <w:bottom w:val="none" w:sz="0" w:space="0" w:color="auto"/>
        <w:right w:val="none" w:sz="0" w:space="0" w:color="auto"/>
      </w:divBdr>
    </w:div>
    <w:div w:id="741752726">
      <w:bodyDiv w:val="1"/>
      <w:marLeft w:val="0"/>
      <w:marRight w:val="0"/>
      <w:marTop w:val="0"/>
      <w:marBottom w:val="0"/>
      <w:divBdr>
        <w:top w:val="none" w:sz="0" w:space="0" w:color="auto"/>
        <w:left w:val="none" w:sz="0" w:space="0" w:color="auto"/>
        <w:bottom w:val="none" w:sz="0" w:space="0" w:color="auto"/>
        <w:right w:val="none" w:sz="0" w:space="0" w:color="auto"/>
      </w:divBdr>
    </w:div>
    <w:div w:id="743531749">
      <w:bodyDiv w:val="1"/>
      <w:marLeft w:val="0"/>
      <w:marRight w:val="0"/>
      <w:marTop w:val="0"/>
      <w:marBottom w:val="0"/>
      <w:divBdr>
        <w:top w:val="none" w:sz="0" w:space="0" w:color="auto"/>
        <w:left w:val="none" w:sz="0" w:space="0" w:color="auto"/>
        <w:bottom w:val="none" w:sz="0" w:space="0" w:color="auto"/>
        <w:right w:val="none" w:sz="0" w:space="0" w:color="auto"/>
      </w:divBdr>
    </w:div>
    <w:div w:id="750783469">
      <w:bodyDiv w:val="1"/>
      <w:marLeft w:val="0"/>
      <w:marRight w:val="0"/>
      <w:marTop w:val="0"/>
      <w:marBottom w:val="0"/>
      <w:divBdr>
        <w:top w:val="none" w:sz="0" w:space="0" w:color="auto"/>
        <w:left w:val="none" w:sz="0" w:space="0" w:color="auto"/>
        <w:bottom w:val="none" w:sz="0" w:space="0" w:color="auto"/>
        <w:right w:val="none" w:sz="0" w:space="0" w:color="auto"/>
      </w:divBdr>
    </w:div>
    <w:div w:id="786391841">
      <w:bodyDiv w:val="1"/>
      <w:marLeft w:val="0"/>
      <w:marRight w:val="0"/>
      <w:marTop w:val="0"/>
      <w:marBottom w:val="0"/>
      <w:divBdr>
        <w:top w:val="none" w:sz="0" w:space="0" w:color="auto"/>
        <w:left w:val="none" w:sz="0" w:space="0" w:color="auto"/>
        <w:bottom w:val="none" w:sz="0" w:space="0" w:color="auto"/>
        <w:right w:val="none" w:sz="0" w:space="0" w:color="auto"/>
      </w:divBdr>
      <w:divsChild>
        <w:div w:id="585311384">
          <w:marLeft w:val="213"/>
          <w:marRight w:val="213"/>
          <w:marTop w:val="213"/>
          <w:marBottom w:val="213"/>
          <w:divBdr>
            <w:top w:val="none" w:sz="0" w:space="0" w:color="auto"/>
            <w:left w:val="none" w:sz="0" w:space="0" w:color="auto"/>
            <w:bottom w:val="none" w:sz="0" w:space="0" w:color="auto"/>
            <w:right w:val="none" w:sz="0" w:space="0" w:color="auto"/>
          </w:divBdr>
        </w:div>
        <w:div w:id="629357089">
          <w:marLeft w:val="0"/>
          <w:marRight w:val="0"/>
          <w:marTop w:val="0"/>
          <w:marBottom w:val="0"/>
          <w:divBdr>
            <w:top w:val="none" w:sz="0" w:space="0" w:color="auto"/>
            <w:left w:val="none" w:sz="0" w:space="0" w:color="auto"/>
            <w:bottom w:val="none" w:sz="0" w:space="0" w:color="auto"/>
            <w:right w:val="none" w:sz="0" w:space="0" w:color="auto"/>
          </w:divBdr>
        </w:div>
        <w:div w:id="708143362">
          <w:marLeft w:val="0"/>
          <w:marRight w:val="0"/>
          <w:marTop w:val="0"/>
          <w:marBottom w:val="0"/>
          <w:divBdr>
            <w:top w:val="none" w:sz="0" w:space="0" w:color="auto"/>
            <w:left w:val="none" w:sz="0" w:space="0" w:color="auto"/>
            <w:bottom w:val="none" w:sz="0" w:space="0" w:color="auto"/>
            <w:right w:val="none" w:sz="0" w:space="0" w:color="auto"/>
          </w:divBdr>
        </w:div>
        <w:div w:id="725883200">
          <w:marLeft w:val="0"/>
          <w:marRight w:val="0"/>
          <w:marTop w:val="0"/>
          <w:marBottom w:val="0"/>
          <w:divBdr>
            <w:top w:val="none" w:sz="0" w:space="0" w:color="auto"/>
            <w:left w:val="none" w:sz="0" w:space="0" w:color="auto"/>
            <w:bottom w:val="none" w:sz="0" w:space="0" w:color="auto"/>
            <w:right w:val="none" w:sz="0" w:space="0" w:color="auto"/>
          </w:divBdr>
        </w:div>
        <w:div w:id="1278222813">
          <w:marLeft w:val="0"/>
          <w:marRight w:val="0"/>
          <w:marTop w:val="0"/>
          <w:marBottom w:val="0"/>
          <w:divBdr>
            <w:top w:val="none" w:sz="0" w:space="0" w:color="auto"/>
            <w:left w:val="none" w:sz="0" w:space="0" w:color="auto"/>
            <w:bottom w:val="none" w:sz="0" w:space="0" w:color="auto"/>
            <w:right w:val="none" w:sz="0" w:space="0" w:color="auto"/>
          </w:divBdr>
        </w:div>
      </w:divsChild>
    </w:div>
    <w:div w:id="825589124">
      <w:bodyDiv w:val="1"/>
      <w:marLeft w:val="0"/>
      <w:marRight w:val="0"/>
      <w:marTop w:val="0"/>
      <w:marBottom w:val="0"/>
      <w:divBdr>
        <w:top w:val="none" w:sz="0" w:space="0" w:color="auto"/>
        <w:left w:val="none" w:sz="0" w:space="0" w:color="auto"/>
        <w:bottom w:val="none" w:sz="0" w:space="0" w:color="auto"/>
        <w:right w:val="none" w:sz="0" w:space="0" w:color="auto"/>
      </w:divBdr>
      <w:divsChild>
        <w:div w:id="275723179">
          <w:marLeft w:val="0"/>
          <w:marRight w:val="0"/>
          <w:marTop w:val="240"/>
          <w:marBottom w:val="240"/>
          <w:divBdr>
            <w:top w:val="none" w:sz="0" w:space="0" w:color="auto"/>
            <w:left w:val="none" w:sz="0" w:space="0" w:color="auto"/>
            <w:bottom w:val="none" w:sz="0" w:space="0" w:color="auto"/>
            <w:right w:val="none" w:sz="0" w:space="0" w:color="auto"/>
          </w:divBdr>
        </w:div>
      </w:divsChild>
    </w:div>
    <w:div w:id="868840093">
      <w:bodyDiv w:val="1"/>
      <w:marLeft w:val="0"/>
      <w:marRight w:val="0"/>
      <w:marTop w:val="0"/>
      <w:marBottom w:val="0"/>
      <w:divBdr>
        <w:top w:val="none" w:sz="0" w:space="0" w:color="auto"/>
        <w:left w:val="none" w:sz="0" w:space="0" w:color="auto"/>
        <w:bottom w:val="none" w:sz="0" w:space="0" w:color="auto"/>
        <w:right w:val="none" w:sz="0" w:space="0" w:color="auto"/>
      </w:divBdr>
    </w:div>
    <w:div w:id="876698321">
      <w:bodyDiv w:val="1"/>
      <w:marLeft w:val="0"/>
      <w:marRight w:val="0"/>
      <w:marTop w:val="0"/>
      <w:marBottom w:val="0"/>
      <w:divBdr>
        <w:top w:val="none" w:sz="0" w:space="0" w:color="auto"/>
        <w:left w:val="none" w:sz="0" w:space="0" w:color="auto"/>
        <w:bottom w:val="none" w:sz="0" w:space="0" w:color="auto"/>
        <w:right w:val="none" w:sz="0" w:space="0" w:color="auto"/>
      </w:divBdr>
    </w:div>
    <w:div w:id="983506159">
      <w:bodyDiv w:val="1"/>
      <w:marLeft w:val="0"/>
      <w:marRight w:val="0"/>
      <w:marTop w:val="0"/>
      <w:marBottom w:val="0"/>
      <w:divBdr>
        <w:top w:val="none" w:sz="0" w:space="0" w:color="auto"/>
        <w:left w:val="none" w:sz="0" w:space="0" w:color="auto"/>
        <w:bottom w:val="none" w:sz="0" w:space="0" w:color="auto"/>
        <w:right w:val="none" w:sz="0" w:space="0" w:color="auto"/>
      </w:divBdr>
    </w:div>
    <w:div w:id="1027561258">
      <w:bodyDiv w:val="1"/>
      <w:marLeft w:val="0"/>
      <w:marRight w:val="0"/>
      <w:marTop w:val="0"/>
      <w:marBottom w:val="0"/>
      <w:divBdr>
        <w:top w:val="none" w:sz="0" w:space="0" w:color="auto"/>
        <w:left w:val="none" w:sz="0" w:space="0" w:color="auto"/>
        <w:bottom w:val="none" w:sz="0" w:space="0" w:color="auto"/>
        <w:right w:val="none" w:sz="0" w:space="0" w:color="auto"/>
      </w:divBdr>
    </w:div>
    <w:div w:id="1121076583">
      <w:bodyDiv w:val="1"/>
      <w:marLeft w:val="0"/>
      <w:marRight w:val="0"/>
      <w:marTop w:val="0"/>
      <w:marBottom w:val="0"/>
      <w:divBdr>
        <w:top w:val="none" w:sz="0" w:space="0" w:color="auto"/>
        <w:left w:val="none" w:sz="0" w:space="0" w:color="auto"/>
        <w:bottom w:val="none" w:sz="0" w:space="0" w:color="auto"/>
        <w:right w:val="none" w:sz="0" w:space="0" w:color="auto"/>
      </w:divBdr>
    </w:div>
    <w:div w:id="1132016122">
      <w:bodyDiv w:val="1"/>
      <w:marLeft w:val="0"/>
      <w:marRight w:val="0"/>
      <w:marTop w:val="0"/>
      <w:marBottom w:val="0"/>
      <w:divBdr>
        <w:top w:val="none" w:sz="0" w:space="0" w:color="auto"/>
        <w:left w:val="none" w:sz="0" w:space="0" w:color="auto"/>
        <w:bottom w:val="none" w:sz="0" w:space="0" w:color="auto"/>
        <w:right w:val="none" w:sz="0" w:space="0" w:color="auto"/>
      </w:divBdr>
      <w:divsChild>
        <w:div w:id="159587789">
          <w:marLeft w:val="240"/>
          <w:marRight w:val="240"/>
          <w:marTop w:val="240"/>
          <w:marBottom w:val="240"/>
          <w:divBdr>
            <w:top w:val="none" w:sz="0" w:space="0" w:color="auto"/>
            <w:left w:val="none" w:sz="0" w:space="0" w:color="auto"/>
            <w:bottom w:val="none" w:sz="0" w:space="0" w:color="auto"/>
            <w:right w:val="none" w:sz="0" w:space="0" w:color="auto"/>
          </w:divBdr>
          <w:divsChild>
            <w:div w:id="1731003996">
              <w:marLeft w:val="0"/>
              <w:marRight w:val="0"/>
              <w:marTop w:val="0"/>
              <w:marBottom w:val="0"/>
              <w:divBdr>
                <w:top w:val="none" w:sz="0" w:space="0" w:color="auto"/>
                <w:left w:val="none" w:sz="0" w:space="0" w:color="auto"/>
                <w:bottom w:val="none" w:sz="0" w:space="0" w:color="auto"/>
                <w:right w:val="none" w:sz="0" w:space="0" w:color="auto"/>
              </w:divBdr>
            </w:div>
          </w:divsChild>
        </w:div>
        <w:div w:id="456490021">
          <w:marLeft w:val="240"/>
          <w:marRight w:val="240"/>
          <w:marTop w:val="240"/>
          <w:marBottom w:val="240"/>
          <w:divBdr>
            <w:top w:val="none" w:sz="0" w:space="0" w:color="auto"/>
            <w:left w:val="none" w:sz="0" w:space="0" w:color="auto"/>
            <w:bottom w:val="none" w:sz="0" w:space="0" w:color="auto"/>
            <w:right w:val="none" w:sz="0" w:space="0" w:color="auto"/>
          </w:divBdr>
          <w:divsChild>
            <w:div w:id="1151095990">
              <w:marLeft w:val="0"/>
              <w:marRight w:val="0"/>
              <w:marTop w:val="0"/>
              <w:marBottom w:val="0"/>
              <w:divBdr>
                <w:top w:val="none" w:sz="0" w:space="0" w:color="auto"/>
                <w:left w:val="none" w:sz="0" w:space="0" w:color="auto"/>
                <w:bottom w:val="none" w:sz="0" w:space="0" w:color="auto"/>
                <w:right w:val="none" w:sz="0" w:space="0" w:color="auto"/>
              </w:divBdr>
            </w:div>
            <w:div w:id="1517696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142464">
      <w:bodyDiv w:val="1"/>
      <w:marLeft w:val="0"/>
      <w:marRight w:val="0"/>
      <w:marTop w:val="0"/>
      <w:marBottom w:val="0"/>
      <w:divBdr>
        <w:top w:val="none" w:sz="0" w:space="0" w:color="auto"/>
        <w:left w:val="none" w:sz="0" w:space="0" w:color="auto"/>
        <w:bottom w:val="none" w:sz="0" w:space="0" w:color="auto"/>
        <w:right w:val="none" w:sz="0" w:space="0" w:color="auto"/>
      </w:divBdr>
    </w:div>
    <w:div w:id="1167474489">
      <w:bodyDiv w:val="1"/>
      <w:marLeft w:val="0"/>
      <w:marRight w:val="0"/>
      <w:marTop w:val="0"/>
      <w:marBottom w:val="0"/>
      <w:divBdr>
        <w:top w:val="none" w:sz="0" w:space="0" w:color="auto"/>
        <w:left w:val="none" w:sz="0" w:space="0" w:color="auto"/>
        <w:bottom w:val="none" w:sz="0" w:space="0" w:color="auto"/>
        <w:right w:val="none" w:sz="0" w:space="0" w:color="auto"/>
      </w:divBdr>
      <w:divsChild>
        <w:div w:id="1344169076">
          <w:marLeft w:val="213"/>
          <w:marRight w:val="213"/>
          <w:marTop w:val="213"/>
          <w:marBottom w:val="213"/>
          <w:divBdr>
            <w:top w:val="none" w:sz="0" w:space="0" w:color="auto"/>
            <w:left w:val="none" w:sz="0" w:space="0" w:color="auto"/>
            <w:bottom w:val="none" w:sz="0" w:space="0" w:color="auto"/>
            <w:right w:val="none" w:sz="0" w:space="0" w:color="auto"/>
          </w:divBdr>
        </w:div>
        <w:div w:id="1372219168">
          <w:marLeft w:val="0"/>
          <w:marRight w:val="0"/>
          <w:marTop w:val="0"/>
          <w:marBottom w:val="0"/>
          <w:divBdr>
            <w:top w:val="none" w:sz="0" w:space="0" w:color="auto"/>
            <w:left w:val="none" w:sz="0" w:space="0" w:color="auto"/>
            <w:bottom w:val="none" w:sz="0" w:space="0" w:color="auto"/>
            <w:right w:val="none" w:sz="0" w:space="0" w:color="auto"/>
          </w:divBdr>
        </w:div>
        <w:div w:id="1717272168">
          <w:marLeft w:val="0"/>
          <w:marRight w:val="0"/>
          <w:marTop w:val="0"/>
          <w:marBottom w:val="0"/>
          <w:divBdr>
            <w:top w:val="none" w:sz="0" w:space="0" w:color="auto"/>
            <w:left w:val="none" w:sz="0" w:space="0" w:color="auto"/>
            <w:bottom w:val="none" w:sz="0" w:space="0" w:color="auto"/>
            <w:right w:val="none" w:sz="0" w:space="0" w:color="auto"/>
          </w:divBdr>
        </w:div>
        <w:div w:id="2029485513">
          <w:marLeft w:val="0"/>
          <w:marRight w:val="0"/>
          <w:marTop w:val="0"/>
          <w:marBottom w:val="0"/>
          <w:divBdr>
            <w:top w:val="none" w:sz="0" w:space="0" w:color="auto"/>
            <w:left w:val="none" w:sz="0" w:space="0" w:color="auto"/>
            <w:bottom w:val="none" w:sz="0" w:space="0" w:color="auto"/>
            <w:right w:val="none" w:sz="0" w:space="0" w:color="auto"/>
          </w:divBdr>
        </w:div>
      </w:divsChild>
    </w:div>
    <w:div w:id="1229536544">
      <w:bodyDiv w:val="1"/>
      <w:marLeft w:val="0"/>
      <w:marRight w:val="0"/>
      <w:marTop w:val="0"/>
      <w:marBottom w:val="0"/>
      <w:divBdr>
        <w:top w:val="none" w:sz="0" w:space="0" w:color="auto"/>
        <w:left w:val="none" w:sz="0" w:space="0" w:color="auto"/>
        <w:bottom w:val="none" w:sz="0" w:space="0" w:color="auto"/>
        <w:right w:val="none" w:sz="0" w:space="0" w:color="auto"/>
      </w:divBdr>
    </w:div>
    <w:div w:id="1287809803">
      <w:bodyDiv w:val="1"/>
      <w:marLeft w:val="0"/>
      <w:marRight w:val="0"/>
      <w:marTop w:val="0"/>
      <w:marBottom w:val="0"/>
      <w:divBdr>
        <w:top w:val="none" w:sz="0" w:space="0" w:color="auto"/>
        <w:left w:val="none" w:sz="0" w:space="0" w:color="auto"/>
        <w:bottom w:val="none" w:sz="0" w:space="0" w:color="auto"/>
        <w:right w:val="none" w:sz="0" w:space="0" w:color="auto"/>
      </w:divBdr>
      <w:divsChild>
        <w:div w:id="1676149303">
          <w:marLeft w:val="240"/>
          <w:marRight w:val="240"/>
          <w:marTop w:val="240"/>
          <w:marBottom w:val="240"/>
          <w:divBdr>
            <w:top w:val="none" w:sz="0" w:space="0" w:color="auto"/>
            <w:left w:val="none" w:sz="0" w:space="0" w:color="auto"/>
            <w:bottom w:val="none" w:sz="0" w:space="0" w:color="auto"/>
            <w:right w:val="none" w:sz="0" w:space="0" w:color="auto"/>
          </w:divBdr>
          <w:divsChild>
            <w:div w:id="1165705670">
              <w:marLeft w:val="0"/>
              <w:marRight w:val="0"/>
              <w:marTop w:val="0"/>
              <w:marBottom w:val="0"/>
              <w:divBdr>
                <w:top w:val="none" w:sz="0" w:space="0" w:color="auto"/>
                <w:left w:val="none" w:sz="0" w:space="0" w:color="auto"/>
                <w:bottom w:val="none" w:sz="0" w:space="0" w:color="auto"/>
                <w:right w:val="none" w:sz="0" w:space="0" w:color="auto"/>
              </w:divBdr>
            </w:div>
          </w:divsChild>
        </w:div>
        <w:div w:id="2140804680">
          <w:marLeft w:val="240"/>
          <w:marRight w:val="240"/>
          <w:marTop w:val="240"/>
          <w:marBottom w:val="240"/>
          <w:divBdr>
            <w:top w:val="none" w:sz="0" w:space="0" w:color="auto"/>
            <w:left w:val="none" w:sz="0" w:space="0" w:color="auto"/>
            <w:bottom w:val="none" w:sz="0" w:space="0" w:color="auto"/>
            <w:right w:val="none" w:sz="0" w:space="0" w:color="auto"/>
          </w:divBdr>
          <w:divsChild>
            <w:div w:id="1676028443">
              <w:marLeft w:val="0"/>
              <w:marRight w:val="0"/>
              <w:marTop w:val="0"/>
              <w:marBottom w:val="0"/>
              <w:divBdr>
                <w:top w:val="none" w:sz="0" w:space="0" w:color="auto"/>
                <w:left w:val="none" w:sz="0" w:space="0" w:color="auto"/>
                <w:bottom w:val="none" w:sz="0" w:space="0" w:color="auto"/>
                <w:right w:val="none" w:sz="0" w:space="0" w:color="auto"/>
              </w:divBdr>
            </w:div>
            <w:div w:id="1898513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1577411">
      <w:bodyDiv w:val="1"/>
      <w:marLeft w:val="0"/>
      <w:marRight w:val="0"/>
      <w:marTop w:val="0"/>
      <w:marBottom w:val="0"/>
      <w:divBdr>
        <w:top w:val="none" w:sz="0" w:space="0" w:color="auto"/>
        <w:left w:val="none" w:sz="0" w:space="0" w:color="auto"/>
        <w:bottom w:val="none" w:sz="0" w:space="0" w:color="auto"/>
        <w:right w:val="none" w:sz="0" w:space="0" w:color="auto"/>
      </w:divBdr>
    </w:div>
    <w:div w:id="1305504666">
      <w:bodyDiv w:val="1"/>
      <w:marLeft w:val="0"/>
      <w:marRight w:val="0"/>
      <w:marTop w:val="0"/>
      <w:marBottom w:val="0"/>
      <w:divBdr>
        <w:top w:val="none" w:sz="0" w:space="0" w:color="auto"/>
        <w:left w:val="none" w:sz="0" w:space="0" w:color="auto"/>
        <w:bottom w:val="none" w:sz="0" w:space="0" w:color="auto"/>
        <w:right w:val="none" w:sz="0" w:space="0" w:color="auto"/>
      </w:divBdr>
    </w:div>
    <w:div w:id="1314484727">
      <w:bodyDiv w:val="1"/>
      <w:marLeft w:val="0"/>
      <w:marRight w:val="0"/>
      <w:marTop w:val="0"/>
      <w:marBottom w:val="0"/>
      <w:divBdr>
        <w:top w:val="none" w:sz="0" w:space="0" w:color="auto"/>
        <w:left w:val="none" w:sz="0" w:space="0" w:color="auto"/>
        <w:bottom w:val="none" w:sz="0" w:space="0" w:color="auto"/>
        <w:right w:val="none" w:sz="0" w:space="0" w:color="auto"/>
      </w:divBdr>
    </w:div>
    <w:div w:id="1327589675">
      <w:bodyDiv w:val="1"/>
      <w:marLeft w:val="0"/>
      <w:marRight w:val="0"/>
      <w:marTop w:val="0"/>
      <w:marBottom w:val="0"/>
      <w:divBdr>
        <w:top w:val="none" w:sz="0" w:space="0" w:color="auto"/>
        <w:left w:val="none" w:sz="0" w:space="0" w:color="auto"/>
        <w:bottom w:val="none" w:sz="0" w:space="0" w:color="auto"/>
        <w:right w:val="none" w:sz="0" w:space="0" w:color="auto"/>
      </w:divBdr>
    </w:div>
    <w:div w:id="1381900160">
      <w:bodyDiv w:val="1"/>
      <w:marLeft w:val="0"/>
      <w:marRight w:val="0"/>
      <w:marTop w:val="0"/>
      <w:marBottom w:val="0"/>
      <w:divBdr>
        <w:top w:val="none" w:sz="0" w:space="0" w:color="auto"/>
        <w:left w:val="none" w:sz="0" w:space="0" w:color="auto"/>
        <w:bottom w:val="none" w:sz="0" w:space="0" w:color="auto"/>
        <w:right w:val="none" w:sz="0" w:space="0" w:color="auto"/>
      </w:divBdr>
    </w:div>
    <w:div w:id="1565871609">
      <w:bodyDiv w:val="1"/>
      <w:marLeft w:val="0"/>
      <w:marRight w:val="0"/>
      <w:marTop w:val="0"/>
      <w:marBottom w:val="0"/>
      <w:divBdr>
        <w:top w:val="none" w:sz="0" w:space="0" w:color="auto"/>
        <w:left w:val="none" w:sz="0" w:space="0" w:color="auto"/>
        <w:bottom w:val="none" w:sz="0" w:space="0" w:color="auto"/>
        <w:right w:val="none" w:sz="0" w:space="0" w:color="auto"/>
      </w:divBdr>
    </w:div>
    <w:div w:id="1601598539">
      <w:bodyDiv w:val="1"/>
      <w:marLeft w:val="0"/>
      <w:marRight w:val="0"/>
      <w:marTop w:val="0"/>
      <w:marBottom w:val="0"/>
      <w:divBdr>
        <w:top w:val="none" w:sz="0" w:space="0" w:color="auto"/>
        <w:left w:val="none" w:sz="0" w:space="0" w:color="auto"/>
        <w:bottom w:val="none" w:sz="0" w:space="0" w:color="auto"/>
        <w:right w:val="none" w:sz="0" w:space="0" w:color="auto"/>
      </w:divBdr>
    </w:div>
    <w:div w:id="1735660555">
      <w:bodyDiv w:val="1"/>
      <w:marLeft w:val="0"/>
      <w:marRight w:val="0"/>
      <w:marTop w:val="0"/>
      <w:marBottom w:val="0"/>
      <w:divBdr>
        <w:top w:val="none" w:sz="0" w:space="0" w:color="auto"/>
        <w:left w:val="none" w:sz="0" w:space="0" w:color="auto"/>
        <w:bottom w:val="none" w:sz="0" w:space="0" w:color="auto"/>
        <w:right w:val="none" w:sz="0" w:space="0" w:color="auto"/>
      </w:divBdr>
    </w:div>
    <w:div w:id="1751930278">
      <w:bodyDiv w:val="1"/>
      <w:marLeft w:val="0"/>
      <w:marRight w:val="0"/>
      <w:marTop w:val="0"/>
      <w:marBottom w:val="0"/>
      <w:divBdr>
        <w:top w:val="none" w:sz="0" w:space="0" w:color="auto"/>
        <w:left w:val="none" w:sz="0" w:space="0" w:color="auto"/>
        <w:bottom w:val="none" w:sz="0" w:space="0" w:color="auto"/>
        <w:right w:val="none" w:sz="0" w:space="0" w:color="auto"/>
      </w:divBdr>
    </w:div>
    <w:div w:id="1797332201">
      <w:bodyDiv w:val="1"/>
      <w:marLeft w:val="0"/>
      <w:marRight w:val="0"/>
      <w:marTop w:val="0"/>
      <w:marBottom w:val="0"/>
      <w:divBdr>
        <w:top w:val="none" w:sz="0" w:space="0" w:color="auto"/>
        <w:left w:val="none" w:sz="0" w:space="0" w:color="auto"/>
        <w:bottom w:val="none" w:sz="0" w:space="0" w:color="auto"/>
        <w:right w:val="none" w:sz="0" w:space="0" w:color="auto"/>
      </w:divBdr>
    </w:div>
    <w:div w:id="1865706563">
      <w:bodyDiv w:val="1"/>
      <w:marLeft w:val="0"/>
      <w:marRight w:val="0"/>
      <w:marTop w:val="0"/>
      <w:marBottom w:val="0"/>
      <w:divBdr>
        <w:top w:val="none" w:sz="0" w:space="0" w:color="auto"/>
        <w:left w:val="none" w:sz="0" w:space="0" w:color="auto"/>
        <w:bottom w:val="none" w:sz="0" w:space="0" w:color="auto"/>
        <w:right w:val="none" w:sz="0" w:space="0" w:color="auto"/>
      </w:divBdr>
    </w:div>
    <w:div w:id="1947543026">
      <w:bodyDiv w:val="1"/>
      <w:marLeft w:val="0"/>
      <w:marRight w:val="0"/>
      <w:marTop w:val="0"/>
      <w:marBottom w:val="0"/>
      <w:divBdr>
        <w:top w:val="none" w:sz="0" w:space="0" w:color="auto"/>
        <w:left w:val="none" w:sz="0" w:space="0" w:color="auto"/>
        <w:bottom w:val="none" w:sz="0" w:space="0" w:color="auto"/>
        <w:right w:val="none" w:sz="0" w:space="0" w:color="auto"/>
      </w:divBdr>
    </w:div>
    <w:div w:id="2022537662">
      <w:bodyDiv w:val="1"/>
      <w:marLeft w:val="0"/>
      <w:marRight w:val="0"/>
      <w:marTop w:val="0"/>
      <w:marBottom w:val="0"/>
      <w:divBdr>
        <w:top w:val="none" w:sz="0" w:space="0" w:color="auto"/>
        <w:left w:val="none" w:sz="0" w:space="0" w:color="auto"/>
        <w:bottom w:val="none" w:sz="0" w:space="0" w:color="auto"/>
        <w:right w:val="none" w:sz="0" w:space="0" w:color="auto"/>
      </w:divBdr>
    </w:div>
    <w:div w:id="2028486008">
      <w:bodyDiv w:val="1"/>
      <w:marLeft w:val="0"/>
      <w:marRight w:val="0"/>
      <w:marTop w:val="0"/>
      <w:marBottom w:val="0"/>
      <w:divBdr>
        <w:top w:val="none" w:sz="0" w:space="0" w:color="auto"/>
        <w:left w:val="none" w:sz="0" w:space="0" w:color="auto"/>
        <w:bottom w:val="none" w:sz="0" w:space="0" w:color="auto"/>
        <w:right w:val="none" w:sz="0" w:space="0" w:color="auto"/>
      </w:divBdr>
    </w:div>
    <w:div w:id="2056276385">
      <w:bodyDiv w:val="1"/>
      <w:marLeft w:val="0"/>
      <w:marRight w:val="0"/>
      <w:marTop w:val="0"/>
      <w:marBottom w:val="0"/>
      <w:divBdr>
        <w:top w:val="none" w:sz="0" w:space="0" w:color="auto"/>
        <w:left w:val="none" w:sz="0" w:space="0" w:color="auto"/>
        <w:bottom w:val="none" w:sz="0" w:space="0" w:color="auto"/>
        <w:right w:val="none" w:sz="0" w:space="0" w:color="auto"/>
      </w:divBdr>
    </w:div>
    <w:div w:id="2116827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hyperlink" Target="https://www.didaktik-sowi.uni-wuppertal.de/de/personal/ar-dr-kerstin-westerfeld.html"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www.schulentwicklung.nrw.de/lehrplaene/lehrplannavigator-s-i/gesamtschule/gesellschaftslehre/gesellschaftslehre-klp/kompetenzen/index.html" TargetMode="Externa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https://www.didaktik-sowi.uni-wuppertal.de/de/personal/vertr-prof-dr-katrin-hahn-laudenberg.html" TargetMode="External"/><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yperlink" Target="https://www.didaktik-sowi.uni-wuppertal.de/de/personal/magiur-korcan-yesil.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9.png"/><Relationship Id="rId10" Type="http://schemas.openxmlformats.org/officeDocument/2006/relationships/image" Target="media/image3.png"/><Relationship Id="rId19" Type="http://schemas.openxmlformats.org/officeDocument/2006/relationships/hyperlink" Target="https://www.didaktik-sowi.uni-wuppertal.de/de/personal/ma-med-marcus-kindlinger.html"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hyperlink" Target="https://www.schulentwicklung.nrw.de/lehrplaene/lehrplannavigator-s-i/gesamtschule/gesellschaftslehre/gesellschaftslehre-klp/kernlehrplan-gesellschaftslehre-inhalt-.html"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eg"/><Relationship Id="rId6" Type="http://schemas.openxmlformats.org/officeDocument/2006/relationships/image" Target="media/image10.jpeg"/><Relationship Id="rId5" Type="http://schemas.openxmlformats.org/officeDocument/2006/relationships/image" Target="media/image9.jpeg"/><Relationship Id="rId4"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header4.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55D685-7222-4086-9A9B-2AE102D2EC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2591</Words>
  <Characters>16330</Characters>
  <Application>Microsoft Office Word</Application>
  <DocSecurity>0</DocSecurity>
  <Lines>136</Lines>
  <Paragraphs>37</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18884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Frederik Heyen</dc:creator>
  <cp:keywords/>
  <dc:description/>
  <cp:lastModifiedBy>Simon Filler</cp:lastModifiedBy>
  <cp:revision>9</cp:revision>
  <cp:lastPrinted>2022-12-07T15:28:00Z</cp:lastPrinted>
  <dcterms:created xsi:type="dcterms:W3CDTF">2022-12-07T14:27:00Z</dcterms:created>
  <dcterms:modified xsi:type="dcterms:W3CDTF">2023-02-10T13:41:00Z</dcterms:modified>
  <cp:category/>
</cp:coreProperties>
</file>